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EDDEB" w14:textId="6F05DD00" w:rsidR="00C441FF" w:rsidRDefault="00C441FF" w:rsidP="00C441FF">
      <w:pPr>
        <w:pStyle w:val="a3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新竹縣立自強</w:t>
      </w:r>
      <w:r w:rsidRPr="00F64301">
        <w:rPr>
          <w:rFonts w:ascii="標楷體" w:eastAsia="標楷體" w:hAnsi="標楷體" w:hint="eastAsia"/>
          <w:b/>
          <w:sz w:val="28"/>
          <w:szCs w:val="28"/>
        </w:rPr>
        <w:t>國</w:t>
      </w:r>
      <w:r>
        <w:rPr>
          <w:rFonts w:ascii="標楷體" w:eastAsia="標楷體" w:hAnsi="標楷體" w:hint="eastAsia"/>
          <w:b/>
          <w:sz w:val="28"/>
          <w:szCs w:val="28"/>
        </w:rPr>
        <w:t>中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 w:rsidRPr="00F64301">
        <w:rPr>
          <w:rFonts w:ascii="標楷體" w:eastAsia="標楷體" w:hAnsi="標楷體" w:hint="eastAsia"/>
          <w:b/>
          <w:sz w:val="28"/>
          <w:szCs w:val="28"/>
        </w:rPr>
        <w:t>學年度第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F64301">
        <w:rPr>
          <w:rFonts w:ascii="標楷體" w:eastAsia="標楷體" w:hAnsi="標楷體" w:hint="eastAsia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第</w:t>
      </w:r>
      <w:r w:rsidRPr="0057589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BA553A">
        <w:rPr>
          <w:rFonts w:ascii="標楷體" w:eastAsia="標楷體" w:hAnsi="標楷體" w:hint="eastAsia"/>
          <w:b/>
          <w:sz w:val="28"/>
          <w:szCs w:val="28"/>
        </w:rPr>
        <w:t>次評量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F64301">
        <w:rPr>
          <w:rFonts w:ascii="標楷體" w:eastAsia="標楷體" w:hAnsi="標楷體" w:hint="eastAsia"/>
          <w:b/>
          <w:sz w:val="28"/>
          <w:szCs w:val="28"/>
        </w:rPr>
        <w:t>年級</w:t>
      </w:r>
      <w:r w:rsidRPr="0057589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</w:t>
      </w:r>
      <w:r w:rsidRPr="00F64301">
        <w:rPr>
          <w:rFonts w:ascii="標楷體" w:eastAsia="標楷體" w:hAnsi="標楷體" w:hint="eastAsia"/>
          <w:b/>
          <w:sz w:val="28"/>
          <w:szCs w:val="28"/>
        </w:rPr>
        <w:t>領域</w:t>
      </w:r>
    </w:p>
    <w:p w14:paraId="4EFC3F50" w14:textId="77777777" w:rsidR="00B36757" w:rsidRPr="00BA553A" w:rsidRDefault="00B36757" w:rsidP="00C441FF">
      <w:pPr>
        <w:pStyle w:val="a3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</w:p>
    <w:p w14:paraId="29B446BB" w14:textId="77777777" w:rsidR="00C441FF" w:rsidRPr="00F64301" w:rsidRDefault="00C441FF" w:rsidP="00C441FF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Pr="00F64301">
        <w:rPr>
          <w:rFonts w:ascii="標楷體" w:eastAsia="標楷體" w:hAnsi="標楷體" w:hint="eastAsia"/>
          <w:b/>
          <w:sz w:val="28"/>
          <w:szCs w:val="28"/>
        </w:rPr>
        <w:t>教師命</w:t>
      </w:r>
      <w:r w:rsidR="00AB6712">
        <w:rPr>
          <w:rFonts w:ascii="標楷體" w:eastAsia="標楷體" w:hAnsi="標楷體" w:hint="eastAsia"/>
          <w:b/>
          <w:sz w:val="28"/>
          <w:szCs w:val="28"/>
        </w:rPr>
        <w:t>/審</w:t>
      </w:r>
      <w:r w:rsidRPr="00F64301">
        <w:rPr>
          <w:rFonts w:ascii="標楷體" w:eastAsia="標楷體" w:hAnsi="標楷體" w:hint="eastAsia"/>
          <w:b/>
          <w:sz w:val="28"/>
          <w:szCs w:val="28"/>
        </w:rPr>
        <w:t>題自我檢核表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3"/>
        <w:gridCol w:w="6278"/>
        <w:gridCol w:w="650"/>
        <w:gridCol w:w="651"/>
        <w:gridCol w:w="650"/>
        <w:gridCol w:w="651"/>
      </w:tblGrid>
      <w:tr w:rsidR="00AB6712" w:rsidRPr="00F64301" w14:paraId="6A6B2D52" w14:textId="77777777" w:rsidTr="00B37F47">
        <w:trPr>
          <w:trHeight w:hRule="exact" w:val="454"/>
          <w:jc w:val="center"/>
        </w:trPr>
        <w:tc>
          <w:tcPr>
            <w:tcW w:w="663" w:type="dxa"/>
            <w:vAlign w:val="center"/>
          </w:tcPr>
          <w:p w14:paraId="040A3CEB" w14:textId="77777777" w:rsidR="00AB6712" w:rsidRPr="00F64301" w:rsidRDefault="00AB6712" w:rsidP="0088743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78" w:type="dxa"/>
            <w:vAlign w:val="center"/>
          </w:tcPr>
          <w:p w14:paraId="17CFB3B4" w14:textId="77777777" w:rsidR="00AB6712" w:rsidRPr="00E80E3C" w:rsidRDefault="00AB6712" w:rsidP="008874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62DB9F0" w14:textId="77777777" w:rsidR="00AB6712" w:rsidRPr="00F64301" w:rsidRDefault="00AB6712" w:rsidP="00AB67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命題檢核</w:t>
            </w:r>
          </w:p>
        </w:tc>
        <w:tc>
          <w:tcPr>
            <w:tcW w:w="1301" w:type="dxa"/>
            <w:gridSpan w:val="2"/>
            <w:vAlign w:val="center"/>
          </w:tcPr>
          <w:p w14:paraId="7342F2D8" w14:textId="77777777" w:rsidR="00AB6712" w:rsidRPr="00F64301" w:rsidRDefault="00AB6712" w:rsidP="00AB67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審題檢核</w:t>
            </w:r>
          </w:p>
        </w:tc>
      </w:tr>
      <w:tr w:rsidR="00AB6712" w:rsidRPr="00F64301" w14:paraId="06467B19" w14:textId="77777777" w:rsidTr="00AB6712">
        <w:trPr>
          <w:trHeight w:hRule="exact" w:val="454"/>
          <w:jc w:val="center"/>
        </w:trPr>
        <w:tc>
          <w:tcPr>
            <w:tcW w:w="663" w:type="dxa"/>
            <w:vAlign w:val="center"/>
          </w:tcPr>
          <w:p w14:paraId="2CB68F83" w14:textId="77777777" w:rsidR="00AB6712" w:rsidRPr="00F64301" w:rsidRDefault="00AB6712" w:rsidP="00AB671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6278" w:type="dxa"/>
            <w:vAlign w:val="center"/>
          </w:tcPr>
          <w:p w14:paraId="72AC5D91" w14:textId="77777777" w:rsidR="00AB6712" w:rsidRPr="00E80E3C" w:rsidRDefault="00AB6712" w:rsidP="00AB671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0E3C">
              <w:rPr>
                <w:rFonts w:ascii="標楷體" w:eastAsia="標楷體" w:hAnsi="標楷體" w:hint="eastAsia"/>
                <w:sz w:val="28"/>
                <w:szCs w:val="28"/>
              </w:rPr>
              <w:t>檢核內容</w:t>
            </w:r>
          </w:p>
        </w:tc>
        <w:tc>
          <w:tcPr>
            <w:tcW w:w="650" w:type="dxa"/>
            <w:vAlign w:val="center"/>
          </w:tcPr>
          <w:p w14:paraId="598E80BB" w14:textId="77777777" w:rsidR="00AB6712" w:rsidRPr="00F64301" w:rsidRDefault="00AB6712" w:rsidP="00AB6712">
            <w:pPr>
              <w:jc w:val="center"/>
              <w:rPr>
                <w:rFonts w:ascii="標楷體" w:eastAsia="標楷體" w:hAnsi="標楷體"/>
              </w:rPr>
            </w:pPr>
            <w:r w:rsidRPr="00F64301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651" w:type="dxa"/>
            <w:vAlign w:val="center"/>
          </w:tcPr>
          <w:p w14:paraId="4AED65EB" w14:textId="77777777" w:rsidR="00AB6712" w:rsidRPr="00F64301" w:rsidRDefault="00AB6712" w:rsidP="00AB6712">
            <w:pPr>
              <w:jc w:val="center"/>
              <w:rPr>
                <w:rFonts w:ascii="標楷體" w:eastAsia="標楷體" w:hAnsi="標楷體"/>
              </w:rPr>
            </w:pPr>
            <w:r w:rsidRPr="00F64301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650" w:type="dxa"/>
            <w:vAlign w:val="center"/>
          </w:tcPr>
          <w:p w14:paraId="106BB600" w14:textId="77777777" w:rsidR="00AB6712" w:rsidRPr="00F64301" w:rsidRDefault="00AB6712" w:rsidP="00AB6712">
            <w:pPr>
              <w:jc w:val="center"/>
              <w:rPr>
                <w:rFonts w:ascii="標楷體" w:eastAsia="標楷體" w:hAnsi="標楷體"/>
              </w:rPr>
            </w:pPr>
            <w:r w:rsidRPr="00F64301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651" w:type="dxa"/>
            <w:vAlign w:val="center"/>
          </w:tcPr>
          <w:p w14:paraId="0F31D85F" w14:textId="77777777" w:rsidR="00AB6712" w:rsidRPr="00F64301" w:rsidRDefault="00AB6712" w:rsidP="00AB6712">
            <w:pPr>
              <w:jc w:val="center"/>
              <w:rPr>
                <w:rFonts w:ascii="標楷體" w:eastAsia="標楷體" w:hAnsi="標楷體"/>
              </w:rPr>
            </w:pPr>
            <w:r w:rsidRPr="00F64301">
              <w:rPr>
                <w:rFonts w:ascii="標楷體" w:eastAsia="標楷體" w:hAnsi="標楷體" w:hint="eastAsia"/>
              </w:rPr>
              <w:t>否</w:t>
            </w:r>
          </w:p>
        </w:tc>
      </w:tr>
      <w:tr w:rsidR="00AB6712" w:rsidRPr="00F64301" w14:paraId="5FEB078D" w14:textId="77777777" w:rsidTr="00B36757">
        <w:trPr>
          <w:trHeight w:val="624"/>
          <w:jc w:val="center"/>
        </w:trPr>
        <w:tc>
          <w:tcPr>
            <w:tcW w:w="663" w:type="dxa"/>
            <w:vAlign w:val="center"/>
          </w:tcPr>
          <w:p w14:paraId="58ED259A" w14:textId="77777777" w:rsidR="00AB6712" w:rsidRPr="004B4094" w:rsidRDefault="00AB6712" w:rsidP="00AB6712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6278" w:type="dxa"/>
            <w:vAlign w:val="center"/>
          </w:tcPr>
          <w:p w14:paraId="1CC875A4" w14:textId="77777777" w:rsidR="00AB6712" w:rsidRPr="004B4094" w:rsidRDefault="00AB6712" w:rsidP="00AB6712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試題的設計是否依據教材內容及其知識結構來制定？</w:t>
            </w:r>
          </w:p>
        </w:tc>
        <w:tc>
          <w:tcPr>
            <w:tcW w:w="650" w:type="dxa"/>
          </w:tcPr>
          <w:p w14:paraId="5155CF3F" w14:textId="77777777" w:rsidR="00AB6712" w:rsidRPr="00D9563D" w:rsidRDefault="00AB6712" w:rsidP="00AB6712">
            <w:pPr>
              <w:jc w:val="center"/>
              <w:rPr>
                <w:rFonts w:ascii="標楷體" w:eastAsia="標楷體" w:hAnsi="標楷體"/>
                <w:b/>
                <w:color w:val="215868"/>
                <w:sz w:val="28"/>
                <w:szCs w:val="28"/>
              </w:rPr>
            </w:pPr>
          </w:p>
        </w:tc>
        <w:tc>
          <w:tcPr>
            <w:tcW w:w="651" w:type="dxa"/>
          </w:tcPr>
          <w:p w14:paraId="63FC8657" w14:textId="77777777" w:rsidR="00AB6712" w:rsidRPr="00D9563D" w:rsidRDefault="00AB6712" w:rsidP="00AB6712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69BAAB5E" w14:textId="77777777" w:rsidR="00AB6712" w:rsidRPr="00D9563D" w:rsidRDefault="00AB6712" w:rsidP="00AB6712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394D2757" w14:textId="77777777" w:rsidR="00AB6712" w:rsidRPr="00D9563D" w:rsidRDefault="00AB6712" w:rsidP="00AB6712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AB6712" w:rsidRPr="00F64301" w14:paraId="430B65D5" w14:textId="77777777" w:rsidTr="00B36757">
        <w:trPr>
          <w:trHeight w:val="624"/>
          <w:jc w:val="center"/>
        </w:trPr>
        <w:tc>
          <w:tcPr>
            <w:tcW w:w="663" w:type="dxa"/>
            <w:vAlign w:val="center"/>
          </w:tcPr>
          <w:p w14:paraId="568D88FC" w14:textId="77777777" w:rsidR="00AB6712" w:rsidRPr="004B4094" w:rsidRDefault="00AB6712" w:rsidP="00AB6712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278" w:type="dxa"/>
            <w:vAlign w:val="center"/>
          </w:tcPr>
          <w:p w14:paraId="0ECD0072" w14:textId="77777777" w:rsidR="00AB6712" w:rsidRPr="004B4094" w:rsidRDefault="00AB6712" w:rsidP="00AB6712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試題是否平均涵蓋各學習內容的概念？</w:t>
            </w:r>
          </w:p>
        </w:tc>
        <w:tc>
          <w:tcPr>
            <w:tcW w:w="650" w:type="dxa"/>
          </w:tcPr>
          <w:p w14:paraId="6996C12C" w14:textId="77777777" w:rsidR="00AB6712" w:rsidRPr="00AB6712" w:rsidRDefault="00AB6712" w:rsidP="00AB6712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577D91D2" w14:textId="77777777" w:rsidR="00AB6712" w:rsidRPr="00D9563D" w:rsidRDefault="00AB6712" w:rsidP="00AB6712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07500128" w14:textId="77777777" w:rsidR="00AB6712" w:rsidRPr="00D9563D" w:rsidRDefault="00AB6712" w:rsidP="00AB6712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2349032C" w14:textId="77777777" w:rsidR="00AB6712" w:rsidRPr="00D9563D" w:rsidRDefault="00AB6712" w:rsidP="00AB6712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AB6712" w:rsidRPr="00F64301" w14:paraId="300310A0" w14:textId="77777777" w:rsidTr="00B36757">
        <w:trPr>
          <w:trHeight w:val="624"/>
          <w:jc w:val="center"/>
        </w:trPr>
        <w:tc>
          <w:tcPr>
            <w:tcW w:w="663" w:type="dxa"/>
            <w:vAlign w:val="center"/>
          </w:tcPr>
          <w:p w14:paraId="274E74B9" w14:textId="77777777" w:rsidR="00AB6712" w:rsidRPr="004B4094" w:rsidRDefault="00AB6712" w:rsidP="00AB6712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278" w:type="dxa"/>
            <w:vAlign w:val="center"/>
          </w:tcPr>
          <w:p w14:paraId="07E0969B" w14:textId="77777777" w:rsidR="00AB6712" w:rsidRPr="004B4094" w:rsidRDefault="00AB6712" w:rsidP="00AB6712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試題是否注重概念原理的理解與應用？</w:t>
            </w:r>
          </w:p>
        </w:tc>
        <w:tc>
          <w:tcPr>
            <w:tcW w:w="650" w:type="dxa"/>
          </w:tcPr>
          <w:p w14:paraId="4DFE7107" w14:textId="77777777" w:rsidR="00AB6712" w:rsidRPr="00D9563D" w:rsidRDefault="00AB6712" w:rsidP="00AB6712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354306A4" w14:textId="77777777" w:rsidR="00AB6712" w:rsidRPr="00D9563D" w:rsidRDefault="00AB6712" w:rsidP="00AB6712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67628709" w14:textId="77777777" w:rsidR="00AB6712" w:rsidRPr="00D9563D" w:rsidRDefault="00AB6712" w:rsidP="00AB6712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49E34CB8" w14:textId="77777777" w:rsidR="00AB6712" w:rsidRPr="00D9563D" w:rsidRDefault="00AB6712" w:rsidP="00AB6712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AB6712" w:rsidRPr="00F64301" w14:paraId="25776DA3" w14:textId="77777777" w:rsidTr="00B36757">
        <w:trPr>
          <w:trHeight w:val="624"/>
          <w:jc w:val="center"/>
        </w:trPr>
        <w:tc>
          <w:tcPr>
            <w:tcW w:w="663" w:type="dxa"/>
            <w:vAlign w:val="center"/>
          </w:tcPr>
          <w:p w14:paraId="00A1A58B" w14:textId="77777777" w:rsidR="00AB6712" w:rsidRPr="004B4094" w:rsidRDefault="00AB6712" w:rsidP="00AB6712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278" w:type="dxa"/>
            <w:vAlign w:val="center"/>
          </w:tcPr>
          <w:p w14:paraId="545869B0" w14:textId="77777777" w:rsidR="00AB6712" w:rsidRPr="004B4094" w:rsidRDefault="00AB6712" w:rsidP="00AB6712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同一主題之題組是否已避免有過多的子題？</w:t>
            </w:r>
          </w:p>
        </w:tc>
        <w:tc>
          <w:tcPr>
            <w:tcW w:w="650" w:type="dxa"/>
          </w:tcPr>
          <w:p w14:paraId="5EDB5483" w14:textId="77777777" w:rsidR="00AB6712" w:rsidRPr="00D9563D" w:rsidRDefault="00AB6712" w:rsidP="00AB6712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1F460726" w14:textId="77777777" w:rsidR="00AB6712" w:rsidRPr="00D9563D" w:rsidRDefault="00AB6712" w:rsidP="00AB6712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5C8D0350" w14:textId="77777777" w:rsidR="00AB6712" w:rsidRPr="00D9563D" w:rsidRDefault="00AB6712" w:rsidP="00AB6712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28C4EAFB" w14:textId="77777777" w:rsidR="00AB6712" w:rsidRPr="00D9563D" w:rsidRDefault="00AB6712" w:rsidP="00AB6712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AB6712" w:rsidRPr="00F64301" w14:paraId="39681FF5" w14:textId="77777777" w:rsidTr="00B36757">
        <w:trPr>
          <w:trHeight w:val="624"/>
          <w:jc w:val="center"/>
        </w:trPr>
        <w:tc>
          <w:tcPr>
            <w:tcW w:w="663" w:type="dxa"/>
            <w:vAlign w:val="center"/>
          </w:tcPr>
          <w:p w14:paraId="71B5C082" w14:textId="77777777" w:rsidR="00AB6712" w:rsidRPr="004B4094" w:rsidRDefault="00AB6712" w:rsidP="00AB6712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278" w:type="dxa"/>
            <w:vAlign w:val="center"/>
          </w:tcPr>
          <w:p w14:paraId="64A72134" w14:textId="77777777" w:rsidR="00AB6712" w:rsidRPr="004B4094" w:rsidRDefault="00AB6712" w:rsidP="00AB6712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試題內容是否直接引用坊間測驗卷、參考書、歷屆考古題、命題光碟等？（填答「是」者，請繼續回答第六題）</w:t>
            </w:r>
          </w:p>
        </w:tc>
        <w:tc>
          <w:tcPr>
            <w:tcW w:w="650" w:type="dxa"/>
          </w:tcPr>
          <w:p w14:paraId="7AB1A9F8" w14:textId="77777777" w:rsidR="00AB6712" w:rsidRPr="00D9563D" w:rsidRDefault="00AB6712" w:rsidP="00AB6712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0CD28662" w14:textId="77777777" w:rsidR="00AB6712" w:rsidRPr="00D9563D" w:rsidRDefault="00AB6712" w:rsidP="00AB6712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037A17AD" w14:textId="77777777" w:rsidR="00AB6712" w:rsidRPr="00D9563D" w:rsidRDefault="00AB6712" w:rsidP="00AB6712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7DEAF28E" w14:textId="77777777" w:rsidR="00AB6712" w:rsidRPr="00D9563D" w:rsidRDefault="00AB6712" w:rsidP="00AB6712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AB6712" w:rsidRPr="00F64301" w14:paraId="3AEDDE2E" w14:textId="77777777" w:rsidTr="00B36757">
        <w:trPr>
          <w:trHeight w:val="624"/>
          <w:jc w:val="center"/>
        </w:trPr>
        <w:tc>
          <w:tcPr>
            <w:tcW w:w="663" w:type="dxa"/>
            <w:vAlign w:val="center"/>
          </w:tcPr>
          <w:p w14:paraId="6A9EC2E8" w14:textId="77777777" w:rsidR="00AB6712" w:rsidRPr="00F64301" w:rsidRDefault="00AB6712" w:rsidP="00AB67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8880" w:type="dxa"/>
            <w:gridSpan w:val="5"/>
            <w:vAlign w:val="center"/>
          </w:tcPr>
          <w:p w14:paraId="67A8345E" w14:textId="77777777" w:rsidR="00AB6712" w:rsidRPr="00F64301" w:rsidRDefault="00AB6712" w:rsidP="00AB6712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此試卷直接引用的</w:t>
            </w:r>
            <w:r>
              <w:rPr>
                <w:rFonts w:ascii="標楷體" w:eastAsia="標楷體" w:hAnsi="標楷體" w:hint="eastAsia"/>
              </w:rPr>
              <w:t>百分比</w:t>
            </w:r>
            <w:r w:rsidRPr="004B4094">
              <w:rPr>
                <w:rFonts w:ascii="標楷體" w:eastAsia="標楷體" w:hAnsi="標楷體" w:hint="eastAsia"/>
              </w:rPr>
              <w:t>？</w:t>
            </w:r>
            <w:r>
              <w:rPr>
                <w:rFonts w:ascii="標楷體" w:eastAsia="標楷體" w:hAnsi="標楷體" w:hint="eastAsia"/>
              </w:rPr>
              <w:t>大約</w:t>
            </w:r>
            <w:r w:rsidRPr="004B4094">
              <w:rPr>
                <w:rFonts w:ascii="標楷體" w:eastAsia="標楷體" w:hAnsi="標楷體" w:hint="eastAsia"/>
              </w:rPr>
              <w:t xml:space="preserve">（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4B4094">
              <w:rPr>
                <w:rFonts w:ascii="標楷體" w:eastAsia="標楷體" w:hAnsi="標楷體" w:hint="eastAsia"/>
              </w:rPr>
              <w:t xml:space="preserve">   ）％</w:t>
            </w:r>
          </w:p>
        </w:tc>
      </w:tr>
      <w:tr w:rsidR="00AB6712" w:rsidRPr="00F64301" w14:paraId="77B181B3" w14:textId="77777777" w:rsidTr="00B36757">
        <w:trPr>
          <w:trHeight w:val="624"/>
          <w:jc w:val="center"/>
        </w:trPr>
        <w:tc>
          <w:tcPr>
            <w:tcW w:w="663" w:type="dxa"/>
            <w:vAlign w:val="center"/>
          </w:tcPr>
          <w:p w14:paraId="527150FE" w14:textId="77777777" w:rsidR="00AB6712" w:rsidRPr="004B4094" w:rsidRDefault="00AB6712" w:rsidP="00AB6712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6278" w:type="dxa"/>
            <w:tcBorders>
              <w:bottom w:val="single" w:sz="4" w:space="0" w:color="auto"/>
            </w:tcBorders>
            <w:vAlign w:val="center"/>
          </w:tcPr>
          <w:p w14:paraId="603D08A6" w14:textId="77777777" w:rsidR="00AB6712" w:rsidRPr="004B4094" w:rsidRDefault="00AB6712" w:rsidP="00AB6712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試題是否出現有母子效應（互相牽涉）的情形？</w:t>
            </w:r>
          </w:p>
        </w:tc>
        <w:tc>
          <w:tcPr>
            <w:tcW w:w="650" w:type="dxa"/>
          </w:tcPr>
          <w:p w14:paraId="2081A31F" w14:textId="77777777" w:rsidR="00AB6712" w:rsidRPr="00D9563D" w:rsidRDefault="00AB6712" w:rsidP="00AB6712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285B956F" w14:textId="77777777" w:rsidR="00AB6712" w:rsidRPr="00D9563D" w:rsidRDefault="00AB6712" w:rsidP="00AB6712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5C808D80" w14:textId="77777777" w:rsidR="00AB6712" w:rsidRPr="00D9563D" w:rsidRDefault="00AB6712" w:rsidP="00AB6712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4AC160F5" w14:textId="77777777" w:rsidR="00AB6712" w:rsidRPr="00D9563D" w:rsidRDefault="00AB6712" w:rsidP="00AB6712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AB6712" w:rsidRPr="00F64301" w14:paraId="391F2D19" w14:textId="77777777" w:rsidTr="00B36757">
        <w:trPr>
          <w:trHeight w:val="624"/>
          <w:jc w:val="center"/>
        </w:trPr>
        <w:tc>
          <w:tcPr>
            <w:tcW w:w="663" w:type="dxa"/>
            <w:vAlign w:val="center"/>
          </w:tcPr>
          <w:p w14:paraId="6FC9A30A" w14:textId="77777777" w:rsidR="00AB6712" w:rsidRPr="004B4094" w:rsidRDefault="00AB6712" w:rsidP="00AB6712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80AFF2" w14:textId="77777777" w:rsidR="00AB6712" w:rsidRPr="004B4094" w:rsidRDefault="00AB6712" w:rsidP="00AB6712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試題是否顧及難易度之合理性？</w:t>
            </w:r>
          </w:p>
        </w:tc>
        <w:tc>
          <w:tcPr>
            <w:tcW w:w="650" w:type="dxa"/>
          </w:tcPr>
          <w:p w14:paraId="54EA8D63" w14:textId="77777777" w:rsidR="00AB6712" w:rsidRPr="00D9563D" w:rsidRDefault="00AB6712" w:rsidP="00AB6712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453EEAD4" w14:textId="77777777" w:rsidR="00AB6712" w:rsidRPr="00D9563D" w:rsidRDefault="00AB6712" w:rsidP="00AB6712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19C39505" w14:textId="77777777" w:rsidR="00AB6712" w:rsidRPr="00D9563D" w:rsidRDefault="00AB6712" w:rsidP="00AB6712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7F3897A9" w14:textId="77777777" w:rsidR="00AB6712" w:rsidRPr="00D9563D" w:rsidRDefault="00AB6712" w:rsidP="00AB6712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AB6712" w:rsidRPr="00F64301" w14:paraId="217D2364" w14:textId="77777777" w:rsidTr="00B36757">
        <w:trPr>
          <w:trHeight w:val="624"/>
          <w:jc w:val="center"/>
        </w:trPr>
        <w:tc>
          <w:tcPr>
            <w:tcW w:w="663" w:type="dxa"/>
            <w:vAlign w:val="center"/>
          </w:tcPr>
          <w:p w14:paraId="7C11F7E9" w14:textId="77777777" w:rsidR="00AB6712" w:rsidRPr="004B4094" w:rsidRDefault="00AB6712" w:rsidP="00AB6712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860B20F" w14:textId="77777777" w:rsidR="00AB6712" w:rsidRPr="004B4094" w:rsidRDefault="00AB6712" w:rsidP="00AB6712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相同教學單元之多個試題是否依教學目標做適當配置？</w:t>
            </w:r>
          </w:p>
        </w:tc>
        <w:tc>
          <w:tcPr>
            <w:tcW w:w="650" w:type="dxa"/>
          </w:tcPr>
          <w:p w14:paraId="109BD294" w14:textId="77777777" w:rsidR="00AB6712" w:rsidRPr="00D9563D" w:rsidRDefault="00AB6712" w:rsidP="00AB6712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44EA252C" w14:textId="77777777" w:rsidR="00AB6712" w:rsidRPr="00D9563D" w:rsidRDefault="00AB6712" w:rsidP="00AB6712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65A0E5AB" w14:textId="77777777" w:rsidR="00AB6712" w:rsidRPr="00D9563D" w:rsidRDefault="00AB6712" w:rsidP="00AB6712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6897C568" w14:textId="77777777" w:rsidR="00AB6712" w:rsidRPr="00D9563D" w:rsidRDefault="00AB6712" w:rsidP="00AB6712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</w:tbl>
    <w:p w14:paraId="58C3696D" w14:textId="77777777" w:rsidR="00C441FF" w:rsidRDefault="00C441FF" w:rsidP="00C441FF">
      <w:pPr>
        <w:spacing w:line="300" w:lineRule="exact"/>
      </w:pPr>
    </w:p>
    <w:p w14:paraId="1778D4CB" w14:textId="2DBB2C46" w:rsidR="00C441FF" w:rsidRDefault="00C441FF" w:rsidP="00B36757">
      <w:pPr>
        <w:spacing w:line="3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009E55E5" w14:textId="77777777" w:rsidR="00B36757" w:rsidRPr="00B36757" w:rsidRDefault="00B36757" w:rsidP="00B36757">
      <w:pPr>
        <w:spacing w:line="3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5"/>
      </w:tblGrid>
      <w:tr w:rsidR="00C441FF" w:rsidRPr="00C70731" w14:paraId="2EF590CB" w14:textId="77777777" w:rsidTr="00AB6712">
        <w:trPr>
          <w:trHeight w:val="567"/>
          <w:jc w:val="center"/>
        </w:trPr>
        <w:tc>
          <w:tcPr>
            <w:tcW w:w="9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8824B9" w14:textId="77777777" w:rsidR="00C441FF" w:rsidRPr="00C70731" w:rsidRDefault="00C441FF" w:rsidP="0088743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70731">
              <w:rPr>
                <w:rFonts w:ascii="標楷體" w:eastAsia="標楷體" w:hAnsi="標楷體" w:cs="新細明體" w:hint="eastAsia"/>
                <w:kern w:val="0"/>
              </w:rPr>
              <w:t xml:space="preserve">一、命題教師：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</w:t>
            </w:r>
            <w:r w:rsidRPr="00C70731">
              <w:rPr>
                <w:rFonts w:ascii="標楷體" w:eastAsia="標楷體" w:hAnsi="標楷體" w:cs="新細明體" w:hint="eastAsia"/>
                <w:kern w:val="0"/>
              </w:rPr>
              <w:t xml:space="preserve">命題年級： </w:t>
            </w:r>
          </w:p>
        </w:tc>
      </w:tr>
      <w:tr w:rsidR="00C441FF" w:rsidRPr="00C70731" w14:paraId="7F4BB7C4" w14:textId="77777777" w:rsidTr="00B36757">
        <w:trPr>
          <w:trHeight w:val="802"/>
          <w:jc w:val="center"/>
        </w:trPr>
        <w:tc>
          <w:tcPr>
            <w:tcW w:w="9245" w:type="dxa"/>
            <w:tcBorders>
              <w:left w:val="single" w:sz="12" w:space="0" w:color="auto"/>
              <w:right w:val="single" w:sz="12" w:space="0" w:color="auto"/>
            </w:tcBorders>
          </w:tcPr>
          <w:p w14:paraId="1DC08F72" w14:textId="77777777" w:rsidR="00C441FF" w:rsidRPr="00C70731" w:rsidRDefault="00C441FF" w:rsidP="00887430">
            <w:pPr>
              <w:adjustRightInd w:val="0"/>
              <w:spacing w:line="36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C70731">
              <w:rPr>
                <w:rFonts w:ascii="標楷體" w:eastAsia="標楷體" w:hAnsi="標楷體" w:cs="新細明體" w:hint="eastAsia"/>
                <w:kern w:val="0"/>
              </w:rPr>
              <w:t xml:space="preserve">二、命題科目：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</w:t>
            </w:r>
            <w:r w:rsidRPr="00C70731">
              <w:rPr>
                <w:rFonts w:ascii="標楷體" w:eastAsia="標楷體" w:hAnsi="標楷體" w:cs="新細明體" w:hint="eastAsia"/>
                <w:kern w:val="0"/>
              </w:rPr>
              <w:t xml:space="preserve">              </w:t>
            </w:r>
            <w:r w:rsidRPr="00C70731">
              <w:rPr>
                <w:rFonts w:ascii="標楷體" w:eastAsia="標楷體" w:hAnsi="標楷體" w:cs="新細明體"/>
                <w:kern w:val="0"/>
              </w:rPr>
              <w:t>版本：</w:t>
            </w:r>
          </w:p>
        </w:tc>
      </w:tr>
      <w:tr w:rsidR="00C441FF" w:rsidRPr="00C70731" w14:paraId="23FDA6FB" w14:textId="77777777" w:rsidTr="00B36757">
        <w:trPr>
          <w:trHeight w:val="842"/>
          <w:jc w:val="center"/>
        </w:trPr>
        <w:tc>
          <w:tcPr>
            <w:tcW w:w="9245" w:type="dxa"/>
            <w:tcBorders>
              <w:left w:val="single" w:sz="12" w:space="0" w:color="auto"/>
              <w:right w:val="single" w:sz="12" w:space="0" w:color="auto"/>
            </w:tcBorders>
          </w:tcPr>
          <w:p w14:paraId="16D5D29E" w14:textId="77777777" w:rsidR="00C441FF" w:rsidRPr="00C70731" w:rsidRDefault="00C441FF" w:rsidP="00887430">
            <w:pPr>
              <w:adjustRightInd w:val="0"/>
              <w:spacing w:line="36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C70731">
              <w:rPr>
                <w:rFonts w:ascii="標楷體" w:eastAsia="標楷體" w:hAnsi="標楷體" w:cs="新細明體" w:hint="eastAsia"/>
                <w:kern w:val="0"/>
              </w:rPr>
              <w:t xml:space="preserve">三、考試範圍： </w:t>
            </w:r>
          </w:p>
        </w:tc>
      </w:tr>
      <w:tr w:rsidR="00B36757" w:rsidRPr="004B4094" w14:paraId="55F9946F" w14:textId="77777777" w:rsidTr="00F560B4">
        <w:trPr>
          <w:trHeight w:val="3412"/>
          <w:jc w:val="center"/>
        </w:trPr>
        <w:tc>
          <w:tcPr>
            <w:tcW w:w="9245" w:type="dxa"/>
            <w:tcBorders>
              <w:left w:val="single" w:sz="12" w:space="0" w:color="auto"/>
              <w:right w:val="single" w:sz="12" w:space="0" w:color="auto"/>
            </w:tcBorders>
          </w:tcPr>
          <w:p w14:paraId="54FBABC5" w14:textId="77777777" w:rsidR="00B36757" w:rsidRPr="004B4094" w:rsidRDefault="00B36757" w:rsidP="00AB6712">
            <w:pPr>
              <w:adjustRightInd w:val="0"/>
              <w:spacing w:line="36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B4094">
              <w:rPr>
                <w:rFonts w:ascii="標楷體" w:eastAsia="標楷體" w:hAnsi="標楷體" w:cs="新細明體" w:hint="eastAsia"/>
                <w:kern w:val="0"/>
              </w:rPr>
              <w:t>四、審題教師</w:t>
            </w:r>
            <w:r>
              <w:rPr>
                <w:rFonts w:ascii="標楷體" w:eastAsia="標楷體" w:hAnsi="標楷體" w:cs="新細明體" w:hint="eastAsia"/>
                <w:kern w:val="0"/>
              </w:rPr>
              <w:t>意見</w:t>
            </w:r>
            <w:r w:rsidRPr="004B4094">
              <w:rPr>
                <w:rFonts w:ascii="標楷體" w:eastAsia="標楷體" w:hAnsi="標楷體" w:cs="新細明體" w:hint="eastAsia"/>
                <w:kern w:val="0"/>
              </w:rPr>
              <w:t>：</w:t>
            </w:r>
          </w:p>
        </w:tc>
      </w:tr>
    </w:tbl>
    <w:p w14:paraId="7CB06B9F" w14:textId="77777777" w:rsidR="00B36757" w:rsidRDefault="00C441FF" w:rsidP="00C441FF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C66B4A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D34276B" w14:textId="44BAF187" w:rsidR="00B36757" w:rsidRPr="007E7184" w:rsidRDefault="00B36757" w:rsidP="00B36757">
      <w:pPr>
        <w:jc w:val="center"/>
        <w:rPr>
          <w:rFonts w:ascii="新細明體" w:hAnsi="新細明體" w:cs="新細明體"/>
          <w:color w:val="FF0000"/>
          <w:kern w:val="0"/>
          <w:sz w:val="36"/>
          <w:szCs w:val="36"/>
        </w:rPr>
      </w:pPr>
      <w:r w:rsidRPr="007E7184">
        <w:rPr>
          <w:rFonts w:ascii="新細明體" w:hAnsi="新細明體" w:cs="新細明體" w:hint="eastAsia"/>
          <w:color w:val="FF0000"/>
          <w:kern w:val="0"/>
          <w:sz w:val="36"/>
          <w:szCs w:val="36"/>
        </w:rPr>
        <w:lastRenderedPageBreak/>
        <w:t>雙向細目表</w:t>
      </w:r>
      <w:r>
        <w:rPr>
          <w:rFonts w:ascii="新細明體" w:hAnsi="新細明體" w:cs="新細明體" w:hint="eastAsia"/>
          <w:color w:val="FF0000"/>
          <w:kern w:val="0"/>
          <w:sz w:val="36"/>
          <w:szCs w:val="36"/>
        </w:rPr>
        <w:t>(</w:t>
      </w:r>
      <w:r w:rsidR="00BB0575">
        <w:rPr>
          <w:rFonts w:ascii="新細明體" w:hAnsi="新細明體" w:cs="新細明體" w:hint="eastAsia"/>
          <w:color w:val="FF0000"/>
          <w:kern w:val="0"/>
          <w:sz w:val="36"/>
          <w:szCs w:val="36"/>
        </w:rPr>
        <w:t>國文</w:t>
      </w:r>
      <w:r>
        <w:rPr>
          <w:rFonts w:ascii="新細明體" w:hAnsi="新細明體" w:cs="新細明體" w:hint="eastAsia"/>
          <w:color w:val="FF0000"/>
          <w:kern w:val="0"/>
          <w:sz w:val="36"/>
          <w:szCs w:val="36"/>
        </w:rPr>
        <w:t>)</w:t>
      </w:r>
    </w:p>
    <w:tbl>
      <w:tblPr>
        <w:tblpPr w:leftFromText="180" w:rightFromText="180" w:horzAnchor="margin" w:tblpY="600"/>
        <w:tblW w:w="103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274"/>
        <w:gridCol w:w="1280"/>
        <w:gridCol w:w="1937"/>
        <w:gridCol w:w="1937"/>
        <w:gridCol w:w="2075"/>
        <w:gridCol w:w="1559"/>
      </w:tblGrid>
      <w:tr w:rsidR="00BB0575" w:rsidRPr="000D6F35" w14:paraId="1A8FD2B7" w14:textId="77777777" w:rsidTr="000C070C">
        <w:trPr>
          <w:trHeight w:val="765"/>
        </w:trPr>
        <w:tc>
          <w:tcPr>
            <w:tcW w:w="15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086B" w14:textId="77777777" w:rsidR="00BB0575" w:rsidRPr="000D6F35" w:rsidRDefault="00BB0575" w:rsidP="000C070C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細明體" w:eastAsia="細明體" w:hAnsi="細明體" w:cs="新細明體" w:hint="eastAsia"/>
                <w:kern w:val="0"/>
              </w:rPr>
              <w:t>單元</w:t>
            </w:r>
            <w:r w:rsidRPr="000D6F35">
              <w:rPr>
                <w:rFonts w:ascii="細明體" w:eastAsia="細明體" w:hAnsi="細明體" w:cs="新細明體" w:hint="eastAsia"/>
                <w:kern w:val="0"/>
              </w:rPr>
              <w:br/>
              <w:t>（課、章）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89B81" w14:textId="77777777" w:rsidR="00BB0575" w:rsidRPr="000D6F35" w:rsidRDefault="00BB0575" w:rsidP="000C070C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>題型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28B45" w14:textId="77777777" w:rsidR="00BB0575" w:rsidRPr="000D6F35" w:rsidRDefault="00BB0575" w:rsidP="000C070C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語文</w:t>
            </w:r>
            <w:r w:rsidRPr="000D6F35">
              <w:rPr>
                <w:rFonts w:ascii="新細明體" w:hAnsi="新細明體" w:cs="新細明體" w:hint="eastAsia"/>
                <w:kern w:val="0"/>
              </w:rPr>
              <w:t>知識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57CA7" w14:textId="77777777" w:rsidR="00BB0575" w:rsidRPr="000D6F35" w:rsidRDefault="00BB0575" w:rsidP="000C070C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文意</w:t>
            </w:r>
            <w:r w:rsidRPr="000D6F35">
              <w:rPr>
                <w:rFonts w:ascii="新細明體" w:hAnsi="新細明體" w:cs="新細明體" w:hint="eastAsia"/>
                <w:kern w:val="0"/>
              </w:rPr>
              <w:t>理解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C016A" w14:textId="77777777" w:rsidR="00BB0575" w:rsidRDefault="00BB0575" w:rsidP="000C070C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文本評鑑</w:t>
            </w:r>
            <w:r w:rsidRPr="000D6F35">
              <w:rPr>
                <w:rFonts w:ascii="新細明體" w:hAnsi="新細明體" w:cs="新細明體" w:hint="eastAsia"/>
                <w:kern w:val="0"/>
              </w:rPr>
              <w:br/>
            </w:r>
            <w:r>
              <w:rPr>
                <w:rFonts w:ascii="新細明體" w:hAnsi="新細明體" w:cs="新細明體" w:hint="eastAsia"/>
                <w:kern w:val="0"/>
              </w:rPr>
              <w:t>生活情境</w:t>
            </w:r>
          </w:p>
          <w:p w14:paraId="632F04D1" w14:textId="77777777" w:rsidR="00BB0575" w:rsidRPr="000D6F35" w:rsidRDefault="00BB0575" w:rsidP="000C070C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素養命題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  <w:hideMark/>
          </w:tcPr>
          <w:p w14:paraId="1DD8A071" w14:textId="77777777" w:rsidR="00BB0575" w:rsidRPr="000D6F35" w:rsidRDefault="00BB0575" w:rsidP="000C070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0D6F35">
              <w:rPr>
                <w:rFonts w:ascii="新細明體" w:hAnsi="新細明體" w:cs="新細明體" w:hint="eastAsia"/>
                <w:color w:val="000000"/>
                <w:kern w:val="0"/>
              </w:rPr>
              <w:t>合計</w:t>
            </w:r>
          </w:p>
        </w:tc>
      </w:tr>
      <w:tr w:rsidR="00BB0575" w:rsidRPr="000D6F35" w14:paraId="1C82729D" w14:textId="77777777" w:rsidTr="000C070C">
        <w:trPr>
          <w:trHeight w:val="503"/>
        </w:trPr>
        <w:tc>
          <w:tcPr>
            <w:tcW w:w="1550" w:type="dxa"/>
            <w:gridSpan w:val="2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36AC8" w14:textId="77777777" w:rsidR="00BB0575" w:rsidRPr="000D6F35" w:rsidRDefault="00BB0575" w:rsidP="000C070C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744C41" w14:textId="77777777" w:rsidR="00BB0575" w:rsidRPr="000D6F35" w:rsidRDefault="00BB0575" w:rsidP="000C070C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1C9E2C09" w14:textId="77777777" w:rsidR="00BB0575" w:rsidRPr="000D6F35" w:rsidRDefault="00BB0575" w:rsidP="000C070C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0D6F35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題數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279D" w14:textId="77777777" w:rsidR="00BB0575" w:rsidRPr="000D6F35" w:rsidRDefault="00BB0575" w:rsidP="000C070C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0D6F35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題數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A3C7" w14:textId="77777777" w:rsidR="00BB0575" w:rsidRPr="000D6F35" w:rsidRDefault="00BB0575" w:rsidP="000C070C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0D6F35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題數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FD8F2" w14:textId="77777777" w:rsidR="00BB0575" w:rsidRPr="000D6F35" w:rsidRDefault="00BB0575" w:rsidP="000C070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D6F35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佔分</w:t>
            </w:r>
          </w:p>
        </w:tc>
      </w:tr>
      <w:tr w:rsidR="00BB0575" w:rsidRPr="000D6F35" w14:paraId="42A8182C" w14:textId="77777777" w:rsidTr="000C070C">
        <w:trPr>
          <w:trHeight w:val="498"/>
        </w:trPr>
        <w:tc>
          <w:tcPr>
            <w:tcW w:w="1550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BB70" w14:textId="77777777" w:rsidR="00BB0575" w:rsidRPr="000D6F35" w:rsidRDefault="00BB0575" w:rsidP="000C070C">
            <w:pPr>
              <w:widowControl/>
              <w:rPr>
                <w:kern w:val="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A9FB1" w14:textId="77777777" w:rsidR="00BB0575" w:rsidRPr="000D6F35" w:rsidRDefault="00BB0575" w:rsidP="000C070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8FD0145" w14:textId="77777777" w:rsidR="00BB0575" w:rsidRPr="000D6F35" w:rsidRDefault="00BB0575" w:rsidP="000C070C">
            <w:pPr>
              <w:widowControl/>
              <w:rPr>
                <w:kern w:val="0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A834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C18F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16FBB" w14:textId="77777777" w:rsidR="00BB0575" w:rsidRPr="000D6F35" w:rsidRDefault="00BB0575" w:rsidP="000C070C">
            <w:pPr>
              <w:widowControl/>
              <w:rPr>
                <w:color w:val="000000"/>
                <w:kern w:val="0"/>
              </w:rPr>
            </w:pPr>
          </w:p>
        </w:tc>
      </w:tr>
      <w:tr w:rsidR="00BB0575" w:rsidRPr="000D6F35" w14:paraId="3BAAA619" w14:textId="77777777" w:rsidTr="000C070C">
        <w:trPr>
          <w:trHeight w:val="498"/>
        </w:trPr>
        <w:tc>
          <w:tcPr>
            <w:tcW w:w="155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5B43583" w14:textId="77777777" w:rsidR="00BB0575" w:rsidRPr="000D6F35" w:rsidRDefault="00BB0575" w:rsidP="000C070C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5C127" w14:textId="77777777" w:rsidR="00BB0575" w:rsidRPr="000D6F35" w:rsidRDefault="00BB0575" w:rsidP="000C070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197FB17D" w14:textId="77777777" w:rsidR="00BB0575" w:rsidRPr="000D6F35" w:rsidRDefault="00BB0575" w:rsidP="000C070C">
            <w:pPr>
              <w:widowControl/>
              <w:rPr>
                <w:kern w:val="0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C45A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9685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866C0" w14:textId="77777777" w:rsidR="00BB0575" w:rsidRPr="000D6F35" w:rsidRDefault="00BB0575" w:rsidP="000C070C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BB0575" w:rsidRPr="000D6F35" w14:paraId="12E2778F" w14:textId="77777777" w:rsidTr="000C070C">
        <w:trPr>
          <w:trHeight w:val="498"/>
        </w:trPr>
        <w:tc>
          <w:tcPr>
            <w:tcW w:w="155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CB2D876" w14:textId="77777777" w:rsidR="00BB0575" w:rsidRPr="000D6F35" w:rsidRDefault="00BB0575" w:rsidP="000C070C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6F65E" w14:textId="77777777" w:rsidR="00BB0575" w:rsidRPr="000D6F35" w:rsidRDefault="00BB0575" w:rsidP="000C070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35C64346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A714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6B26" w14:textId="77777777" w:rsidR="00BB0575" w:rsidRPr="000D6F35" w:rsidRDefault="00BB0575" w:rsidP="000C070C">
            <w:pPr>
              <w:widowControl/>
              <w:rPr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09C8C" w14:textId="77777777" w:rsidR="00BB0575" w:rsidRPr="000D6F35" w:rsidRDefault="00BB0575" w:rsidP="000C070C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BB0575" w:rsidRPr="000D6F35" w14:paraId="0B439079" w14:textId="77777777" w:rsidTr="000C070C">
        <w:trPr>
          <w:trHeight w:val="498"/>
        </w:trPr>
        <w:tc>
          <w:tcPr>
            <w:tcW w:w="155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747B" w14:textId="77777777" w:rsidR="00BB0575" w:rsidRPr="000D6F35" w:rsidRDefault="00BB0575" w:rsidP="000C070C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E49C1" w14:textId="77777777" w:rsidR="00BB0575" w:rsidRPr="000D6F35" w:rsidRDefault="00BB0575" w:rsidP="000C070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0E505E5D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C2D1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AC23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E76E1" w14:textId="77777777" w:rsidR="00BB0575" w:rsidRPr="000D6F35" w:rsidRDefault="00BB0575" w:rsidP="000C070C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BB0575" w:rsidRPr="000D6F35" w14:paraId="4BCB69A9" w14:textId="77777777" w:rsidTr="000C070C">
        <w:trPr>
          <w:trHeight w:val="498"/>
        </w:trPr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A0A39AA" w14:textId="77777777" w:rsidR="00BB0575" w:rsidRPr="000D6F35" w:rsidRDefault="00BB0575" w:rsidP="000C070C">
            <w:pPr>
              <w:widowControl/>
              <w:rPr>
                <w:kern w:val="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30214" w14:textId="77777777" w:rsidR="00BB0575" w:rsidRPr="000D6F35" w:rsidRDefault="00BB0575" w:rsidP="000C070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C839281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4583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ACF2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AB196" w14:textId="77777777" w:rsidR="00BB0575" w:rsidRPr="000D6F35" w:rsidRDefault="00BB0575" w:rsidP="000C070C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BB0575" w:rsidRPr="000D6F35" w14:paraId="5571A262" w14:textId="77777777" w:rsidTr="000C070C">
        <w:trPr>
          <w:trHeight w:val="498"/>
        </w:trPr>
        <w:tc>
          <w:tcPr>
            <w:tcW w:w="155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5A14BA4" w14:textId="77777777" w:rsidR="00BB0575" w:rsidRPr="000D6F35" w:rsidRDefault="00BB0575" w:rsidP="000C070C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FA4DA" w14:textId="77777777" w:rsidR="00BB0575" w:rsidRPr="000D6F35" w:rsidRDefault="00BB0575" w:rsidP="000C070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9C4039B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24ED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8D36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A26DC" w14:textId="77777777" w:rsidR="00BB0575" w:rsidRPr="000D6F35" w:rsidRDefault="00BB0575" w:rsidP="000C070C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BB0575" w:rsidRPr="000D6F35" w14:paraId="4C3419B6" w14:textId="77777777" w:rsidTr="000C070C">
        <w:trPr>
          <w:trHeight w:val="498"/>
        </w:trPr>
        <w:tc>
          <w:tcPr>
            <w:tcW w:w="155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36F68FD" w14:textId="77777777" w:rsidR="00BB0575" w:rsidRPr="000D6F35" w:rsidRDefault="00BB0575" w:rsidP="000C070C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B6E27" w14:textId="77777777" w:rsidR="00BB0575" w:rsidRPr="000D6F35" w:rsidRDefault="00BB0575" w:rsidP="000C070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0B5DA982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A3D0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3641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F57B3" w14:textId="77777777" w:rsidR="00BB0575" w:rsidRPr="000D6F35" w:rsidRDefault="00BB0575" w:rsidP="000C070C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BB0575" w:rsidRPr="000D6F35" w14:paraId="1BAF7BFD" w14:textId="77777777" w:rsidTr="000C070C">
        <w:trPr>
          <w:trHeight w:val="498"/>
        </w:trPr>
        <w:tc>
          <w:tcPr>
            <w:tcW w:w="1550" w:type="dxa"/>
            <w:gridSpan w:val="2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B30FD" w14:textId="77777777" w:rsidR="00BB0575" w:rsidRPr="000D6F35" w:rsidRDefault="00BB0575" w:rsidP="000C070C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31387" w14:textId="77777777" w:rsidR="00BB0575" w:rsidRPr="000D6F35" w:rsidRDefault="00BB0575" w:rsidP="000C070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FB11608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11A4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8729" w14:textId="77777777" w:rsidR="00BB0575" w:rsidRPr="000D6F35" w:rsidRDefault="00BB0575" w:rsidP="000C070C">
            <w:pPr>
              <w:widowControl/>
              <w:rPr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A0DC8" w14:textId="77777777" w:rsidR="00BB0575" w:rsidRPr="000D6F35" w:rsidRDefault="00BB0575" w:rsidP="000C070C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BB0575" w:rsidRPr="000D6F35" w14:paraId="3035FCE4" w14:textId="77777777" w:rsidTr="000C070C">
        <w:trPr>
          <w:trHeight w:val="495"/>
        </w:trPr>
        <w:tc>
          <w:tcPr>
            <w:tcW w:w="1550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5394" w14:textId="77777777" w:rsidR="00BB0575" w:rsidRPr="000D6F35" w:rsidRDefault="00BB0575" w:rsidP="000C070C">
            <w:pPr>
              <w:widowControl/>
              <w:rPr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7373A" w14:textId="77777777" w:rsidR="00BB0575" w:rsidRPr="000D6F35" w:rsidRDefault="00BB0575" w:rsidP="000C070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88E531C" w14:textId="77777777" w:rsidR="00BB0575" w:rsidRPr="000D6F35" w:rsidRDefault="00BB0575" w:rsidP="000C070C">
            <w:pPr>
              <w:widowControl/>
              <w:rPr>
                <w:kern w:val="0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2501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43F1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277AD" w14:textId="77777777" w:rsidR="00BB0575" w:rsidRPr="000D6F35" w:rsidRDefault="00BB0575" w:rsidP="000C070C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BB0575" w:rsidRPr="000D6F35" w14:paraId="3CF865C4" w14:textId="77777777" w:rsidTr="000C070C">
        <w:trPr>
          <w:trHeight w:val="495"/>
        </w:trPr>
        <w:tc>
          <w:tcPr>
            <w:tcW w:w="155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23396E3" w14:textId="77777777" w:rsidR="00BB0575" w:rsidRPr="000D6F35" w:rsidRDefault="00BB0575" w:rsidP="000C070C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0570F" w14:textId="77777777" w:rsidR="00BB0575" w:rsidRPr="000D6F35" w:rsidRDefault="00BB0575" w:rsidP="000C070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988B70F" w14:textId="77777777" w:rsidR="00BB0575" w:rsidRPr="000D6F35" w:rsidRDefault="00BB0575" w:rsidP="000C070C">
            <w:pPr>
              <w:widowControl/>
              <w:rPr>
                <w:kern w:val="0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A7C6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0AEE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8288D" w14:textId="77777777" w:rsidR="00BB0575" w:rsidRPr="000D6F35" w:rsidRDefault="00BB0575" w:rsidP="000C070C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BB0575" w:rsidRPr="000D6F35" w14:paraId="7DD3C0C8" w14:textId="77777777" w:rsidTr="000C070C">
        <w:trPr>
          <w:trHeight w:val="495"/>
        </w:trPr>
        <w:tc>
          <w:tcPr>
            <w:tcW w:w="155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064E10E" w14:textId="77777777" w:rsidR="00BB0575" w:rsidRPr="000D6F35" w:rsidRDefault="00BB0575" w:rsidP="000C070C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A8930" w14:textId="77777777" w:rsidR="00BB0575" w:rsidRPr="000D6F35" w:rsidRDefault="00BB0575" w:rsidP="000C070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6A0DCBA1" w14:textId="77777777" w:rsidR="00BB0575" w:rsidRPr="000D6F35" w:rsidRDefault="00BB0575" w:rsidP="000C070C">
            <w:pPr>
              <w:widowControl/>
              <w:rPr>
                <w:kern w:val="0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CD7C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DA66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3586A" w14:textId="77777777" w:rsidR="00BB0575" w:rsidRPr="000D6F35" w:rsidRDefault="00BB0575" w:rsidP="000C070C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BB0575" w:rsidRPr="000D6F35" w14:paraId="1A9F9105" w14:textId="77777777" w:rsidTr="000C070C">
        <w:trPr>
          <w:trHeight w:val="495"/>
        </w:trPr>
        <w:tc>
          <w:tcPr>
            <w:tcW w:w="155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3F97B689" w14:textId="77777777" w:rsidR="00BB0575" w:rsidRPr="000D6F35" w:rsidRDefault="00BB0575" w:rsidP="000C070C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2859A" w14:textId="77777777" w:rsidR="00BB0575" w:rsidRPr="000D6F35" w:rsidRDefault="00BB0575" w:rsidP="000C070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250C4B00" w14:textId="77777777" w:rsidR="00BB0575" w:rsidRPr="000D6F35" w:rsidRDefault="00BB0575" w:rsidP="000C070C">
            <w:pPr>
              <w:widowControl/>
              <w:rPr>
                <w:kern w:val="0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019C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A9DE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98E93" w14:textId="77777777" w:rsidR="00BB0575" w:rsidRPr="000D6F35" w:rsidRDefault="00BB0575" w:rsidP="000C070C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BB0575" w:rsidRPr="000D6F35" w14:paraId="2F824C69" w14:textId="77777777" w:rsidTr="000C070C">
        <w:trPr>
          <w:trHeight w:val="498"/>
        </w:trPr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2AB4" w14:textId="77777777" w:rsidR="00BB0575" w:rsidRPr="000D6F35" w:rsidRDefault="00BB0575" w:rsidP="000C070C">
            <w:pPr>
              <w:widowControl/>
              <w:rPr>
                <w:kern w:val="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23CF1" w14:textId="77777777" w:rsidR="00BB0575" w:rsidRPr="000D6F35" w:rsidRDefault="00BB0575" w:rsidP="000C070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0F18C5A4" w14:textId="77777777" w:rsidR="00BB0575" w:rsidRPr="000D6F35" w:rsidRDefault="00BB0575" w:rsidP="000C070C">
            <w:pPr>
              <w:widowControl/>
              <w:rPr>
                <w:kern w:val="0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E11F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331D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C92A4" w14:textId="77777777" w:rsidR="00BB0575" w:rsidRPr="000D6F35" w:rsidRDefault="00BB0575" w:rsidP="000C070C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BB0575" w:rsidRPr="000D6F35" w14:paraId="0DD84453" w14:textId="77777777" w:rsidTr="000C070C">
        <w:trPr>
          <w:trHeight w:val="498"/>
        </w:trPr>
        <w:tc>
          <w:tcPr>
            <w:tcW w:w="155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34BA1FC7" w14:textId="77777777" w:rsidR="00BB0575" w:rsidRPr="000D6F35" w:rsidRDefault="00BB0575" w:rsidP="000C070C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1E1A5" w14:textId="77777777" w:rsidR="00BB0575" w:rsidRPr="000D6F35" w:rsidRDefault="00BB0575" w:rsidP="000C070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3D1A544D" w14:textId="77777777" w:rsidR="00BB0575" w:rsidRPr="000D6F35" w:rsidRDefault="00BB0575" w:rsidP="000C070C">
            <w:pPr>
              <w:widowControl/>
              <w:rPr>
                <w:kern w:val="0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F440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12C5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7C90A" w14:textId="77777777" w:rsidR="00BB0575" w:rsidRPr="000D6F35" w:rsidRDefault="00BB0575" w:rsidP="000C070C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BB0575" w:rsidRPr="000D6F35" w14:paraId="0E44D660" w14:textId="77777777" w:rsidTr="000C070C">
        <w:trPr>
          <w:trHeight w:val="498"/>
        </w:trPr>
        <w:tc>
          <w:tcPr>
            <w:tcW w:w="155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3CC1E6C4" w14:textId="77777777" w:rsidR="00BB0575" w:rsidRPr="000D6F35" w:rsidRDefault="00BB0575" w:rsidP="000C070C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EB309" w14:textId="77777777" w:rsidR="00BB0575" w:rsidRPr="000D6F35" w:rsidRDefault="00BB0575" w:rsidP="000C070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2FE74533" w14:textId="77777777" w:rsidR="00BB0575" w:rsidRPr="000D6F35" w:rsidRDefault="00BB0575" w:rsidP="000C070C">
            <w:pPr>
              <w:widowControl/>
              <w:rPr>
                <w:kern w:val="0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82C7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F08C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0060B" w14:textId="77777777" w:rsidR="00BB0575" w:rsidRPr="000D6F35" w:rsidRDefault="00BB0575" w:rsidP="000C070C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BB0575" w:rsidRPr="000D6F35" w14:paraId="7CDC179B" w14:textId="77777777" w:rsidTr="000C070C">
        <w:trPr>
          <w:trHeight w:val="498"/>
        </w:trPr>
        <w:tc>
          <w:tcPr>
            <w:tcW w:w="1550" w:type="dxa"/>
            <w:gridSpan w:val="2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01E0D674" w14:textId="77777777" w:rsidR="00BB0575" w:rsidRPr="000D6F35" w:rsidRDefault="00BB0575" w:rsidP="000C070C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FCEBF" w14:textId="77777777" w:rsidR="00BB0575" w:rsidRPr="000D6F35" w:rsidRDefault="00BB0575" w:rsidP="000C070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0CFB4E7B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8E0A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E8CF" w14:textId="77777777" w:rsidR="00BB0575" w:rsidRPr="000D6F35" w:rsidRDefault="00BB0575" w:rsidP="000C070C">
            <w:pPr>
              <w:widowControl/>
              <w:rPr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EF224" w14:textId="77777777" w:rsidR="00BB0575" w:rsidRPr="000D6F35" w:rsidRDefault="00BB0575" w:rsidP="000C070C">
            <w:pPr>
              <w:widowControl/>
              <w:rPr>
                <w:color w:val="000000"/>
                <w:kern w:val="0"/>
              </w:rPr>
            </w:pPr>
          </w:p>
        </w:tc>
      </w:tr>
      <w:tr w:rsidR="00BB0575" w:rsidRPr="000D6F35" w14:paraId="3B906AE3" w14:textId="77777777" w:rsidTr="000C070C">
        <w:trPr>
          <w:trHeight w:val="498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CFFCC"/>
            <w:vAlign w:val="center"/>
            <w:hideMark/>
          </w:tcPr>
          <w:p w14:paraId="22828EEB" w14:textId="77777777" w:rsidR="00BB0575" w:rsidRPr="000D6F35" w:rsidRDefault="00BB0575" w:rsidP="000C070C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>合                計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05B19FB9" w14:textId="77777777" w:rsidR="00BB0575" w:rsidRPr="000D6F35" w:rsidRDefault="00BB0575" w:rsidP="000C070C">
            <w:pPr>
              <w:widowControl/>
              <w:rPr>
                <w:kern w:val="0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213A" w14:textId="77777777" w:rsidR="00BB0575" w:rsidRPr="000D6F35" w:rsidRDefault="00BB0575" w:rsidP="000C070C">
            <w:pPr>
              <w:widowControl/>
              <w:rPr>
                <w:kern w:val="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5735" w14:textId="77777777" w:rsidR="00BB0575" w:rsidRPr="000D6F35" w:rsidRDefault="00BB0575" w:rsidP="000C070C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A5B61" w14:textId="77777777" w:rsidR="00BB0575" w:rsidRPr="000D6F35" w:rsidRDefault="00BB0575" w:rsidP="000C070C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BB0575" w:rsidRPr="000D6F35" w14:paraId="681CDC6D" w14:textId="77777777" w:rsidTr="000C070C">
        <w:trPr>
          <w:trHeight w:val="177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1475B" w14:textId="77777777" w:rsidR="00BB0575" w:rsidRDefault="00BB0575" w:rsidP="000C070C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>素養導向</w:t>
            </w:r>
          </w:p>
          <w:p w14:paraId="64FB2D12" w14:textId="77777777" w:rsidR="00BB0575" w:rsidRPr="000D6F35" w:rsidRDefault="00BB0575" w:rsidP="000C070C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>試題檢核</w:t>
            </w:r>
          </w:p>
        </w:tc>
        <w:tc>
          <w:tcPr>
            <w:tcW w:w="90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D0287" w14:textId="77777777" w:rsidR="00BB0575" w:rsidRPr="000D6F35" w:rsidRDefault="00BB0575" w:rsidP="000C070C">
            <w:pPr>
              <w:widowControl/>
              <w:spacing w:line="320" w:lineRule="exact"/>
              <w:rPr>
                <w:kern w:val="0"/>
              </w:rPr>
            </w:pPr>
            <w:r w:rsidRPr="000D6F35">
              <w:rPr>
                <w:kern w:val="0"/>
              </w:rPr>
              <w:t>1.</w:t>
            </w:r>
            <w:r w:rsidRPr="000D6F35">
              <w:rPr>
                <w:rFonts w:ascii="細明體" w:eastAsia="細明體" w:hAnsi="細明體" w:hint="eastAsia"/>
                <w:kern w:val="0"/>
              </w:rPr>
              <w:t>素養導向題目比例達到</w:t>
            </w:r>
            <w:r w:rsidRPr="000D6F35">
              <w:rPr>
                <w:kern w:val="0"/>
              </w:rPr>
              <w:t>_____%</w:t>
            </w:r>
            <w:r w:rsidRPr="000D6F35">
              <w:rPr>
                <w:rFonts w:ascii="新細明體" w:hAnsi="新細明體" w:hint="eastAsia"/>
                <w:kern w:val="0"/>
              </w:rPr>
              <w:t>，</w:t>
            </w:r>
            <w:r w:rsidRPr="000D6F35">
              <w:rPr>
                <w:kern w:val="0"/>
              </w:rPr>
              <w:t>(          )</w:t>
            </w:r>
            <w:r w:rsidRPr="000D6F35">
              <w:rPr>
                <w:rFonts w:ascii="新細明體" w:hAnsi="新細明體" w:hint="eastAsia"/>
                <w:kern w:val="0"/>
              </w:rPr>
              <w:t>題型</w:t>
            </w:r>
            <w:r>
              <w:rPr>
                <w:rFonts w:ascii="新細明體" w:hAnsi="新細明體" w:hint="eastAsia"/>
                <w:kern w:val="0"/>
              </w:rPr>
              <w:t xml:space="preserve">，題號：(                 ) </w:t>
            </w:r>
          </w:p>
          <w:p w14:paraId="0F56B99B" w14:textId="77777777" w:rsidR="00BB0575" w:rsidRPr="000D6F35" w:rsidRDefault="00BB0575" w:rsidP="000C070C">
            <w:pPr>
              <w:widowControl/>
              <w:spacing w:line="320" w:lineRule="exact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2.□具備佈題設計為真實而合理的情境，應用知識與技解決真實情境脈絡中的問題         </w:t>
            </w:r>
          </w:p>
          <w:p w14:paraId="0D1B2A81" w14:textId="77777777" w:rsidR="00BB0575" w:rsidRPr="000D6F35" w:rsidRDefault="00BB0575" w:rsidP="000C070C">
            <w:pPr>
              <w:widowControl/>
              <w:spacing w:line="320" w:lineRule="exact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3.□具備運用跨領域核心素養或是領域／科目核心素養                                                        </w:t>
            </w:r>
          </w:p>
          <w:p w14:paraId="663A5D5E" w14:textId="77777777" w:rsidR="00BB0575" w:rsidRPr="000D6F35" w:rsidRDefault="00BB0575" w:rsidP="000C070C">
            <w:pPr>
              <w:spacing w:line="320" w:lineRule="exact"/>
              <w:rPr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4.□具備試題為「學習表現」和「學習內容」的結合                                                             </w:t>
            </w:r>
          </w:p>
        </w:tc>
      </w:tr>
      <w:tr w:rsidR="00BB0575" w:rsidRPr="000D6F35" w14:paraId="7ED13ACC" w14:textId="77777777" w:rsidTr="000C070C">
        <w:trPr>
          <w:trHeight w:val="555"/>
        </w:trPr>
        <w:tc>
          <w:tcPr>
            <w:tcW w:w="103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13669" w14:textId="77777777" w:rsidR="00BB0575" w:rsidRPr="000D6F35" w:rsidRDefault="00BB0575" w:rsidP="000C070C">
            <w:pPr>
              <w:widowControl/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命題教師簽名：</w:t>
            </w:r>
            <w:r>
              <w:rPr>
                <w:rFonts w:hint="eastAsia"/>
                <w:kern w:val="0"/>
              </w:rPr>
              <w:t xml:space="preserve">                    </w:t>
            </w:r>
            <w:r>
              <w:rPr>
                <w:rFonts w:hint="eastAsia"/>
                <w:kern w:val="0"/>
              </w:rPr>
              <w:t>審題教師簽名：</w:t>
            </w:r>
          </w:p>
        </w:tc>
      </w:tr>
    </w:tbl>
    <w:p w14:paraId="04D933ED" w14:textId="77777777" w:rsidR="00B36757" w:rsidRPr="00BB0575" w:rsidRDefault="00B36757" w:rsidP="00B36757">
      <w:pPr>
        <w:rPr>
          <w:rFonts w:ascii="新細明體" w:hAnsi="新細明體" w:cs="新細明體"/>
          <w:color w:val="FF0000"/>
          <w:kern w:val="0"/>
        </w:rPr>
      </w:pPr>
    </w:p>
    <w:p w14:paraId="359FE369" w14:textId="44017F76" w:rsidR="00EC3BFB" w:rsidRDefault="00B36757" w:rsidP="00B36757">
      <w:pPr>
        <w:rPr>
          <w:rFonts w:ascii="新細明體" w:hAnsi="新細明體" w:cs="新細明體"/>
          <w:b/>
          <w:bCs/>
          <w:kern w:val="0"/>
        </w:rPr>
      </w:pPr>
      <w:r w:rsidRPr="000D6F35">
        <w:rPr>
          <w:rFonts w:ascii="新細明體" w:hAnsi="新細明體" w:cs="新細明體" w:hint="eastAsia"/>
          <w:color w:val="FF0000"/>
          <w:kern w:val="0"/>
        </w:rPr>
        <w:t>◎檔案請至學校首頁-教務處-檔案下載。</w:t>
      </w:r>
      <w:r w:rsidRPr="000D6F35">
        <w:rPr>
          <w:rFonts w:ascii="新細明體" w:hAnsi="新細明體" w:cs="新細明體" w:hint="eastAsia"/>
          <w:kern w:val="0"/>
        </w:rPr>
        <w:br/>
        <w:t>◎依照單元特性（學習重點）擬訂細目。</w:t>
      </w:r>
      <w:r w:rsidRPr="000D6F35">
        <w:rPr>
          <w:rFonts w:ascii="新細明體" w:hAnsi="新細明體" w:cs="新細明體" w:hint="eastAsia"/>
          <w:kern w:val="0"/>
        </w:rPr>
        <w:br/>
        <w:t>◎完成後連同</w:t>
      </w:r>
      <w:r>
        <w:rPr>
          <w:rFonts w:ascii="新細明體" w:hAnsi="新細明體" w:cs="新細明體" w:hint="eastAsia"/>
          <w:kern w:val="0"/>
        </w:rPr>
        <w:t>試</w:t>
      </w:r>
      <w:r w:rsidRPr="000D6F35">
        <w:rPr>
          <w:rFonts w:ascii="新細明體" w:hAnsi="新細明體" w:cs="新細明體" w:hint="eastAsia"/>
          <w:kern w:val="0"/>
        </w:rPr>
        <w:t>題</w:t>
      </w:r>
      <w:r>
        <w:rPr>
          <w:rFonts w:ascii="新細明體" w:hAnsi="新細明體" w:cs="新細明體" w:hint="eastAsia"/>
          <w:kern w:val="0"/>
        </w:rPr>
        <w:t>一併</w:t>
      </w:r>
      <w:r w:rsidRPr="000D6F35">
        <w:rPr>
          <w:rFonts w:ascii="新細明體" w:hAnsi="新細明體" w:cs="新細明體" w:hint="eastAsia"/>
          <w:kern w:val="0"/>
        </w:rPr>
        <w:t>交回。</w:t>
      </w:r>
      <w:r w:rsidRPr="000D6F35">
        <w:rPr>
          <w:rFonts w:ascii="新細明體" w:hAnsi="新細明體" w:cs="新細明體" w:hint="eastAsia"/>
          <w:b/>
          <w:bCs/>
          <w:kern w:val="0"/>
        </w:rPr>
        <w:br/>
        <w:t>◎各列若不符需求，可自行增刪。</w:t>
      </w:r>
    </w:p>
    <w:p w14:paraId="373B90B1" w14:textId="77777777" w:rsidR="00EC3BFB" w:rsidRDefault="00EC3BFB" w:rsidP="00EC3BFB">
      <w:pPr>
        <w:pStyle w:val="a3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新竹縣立自強</w:t>
      </w:r>
      <w:r w:rsidRPr="00F64301">
        <w:rPr>
          <w:rFonts w:ascii="標楷體" w:eastAsia="標楷體" w:hAnsi="標楷體" w:hint="eastAsia"/>
          <w:b/>
          <w:sz w:val="28"/>
          <w:szCs w:val="28"/>
        </w:rPr>
        <w:t>國</w:t>
      </w:r>
      <w:r>
        <w:rPr>
          <w:rFonts w:ascii="標楷體" w:eastAsia="標楷體" w:hAnsi="標楷體" w:hint="eastAsia"/>
          <w:b/>
          <w:sz w:val="28"/>
          <w:szCs w:val="28"/>
        </w:rPr>
        <w:t>中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 w:rsidRPr="00F64301">
        <w:rPr>
          <w:rFonts w:ascii="標楷體" w:eastAsia="標楷體" w:hAnsi="標楷體" w:hint="eastAsia"/>
          <w:b/>
          <w:sz w:val="28"/>
          <w:szCs w:val="28"/>
        </w:rPr>
        <w:t>學年度第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F64301">
        <w:rPr>
          <w:rFonts w:ascii="標楷體" w:eastAsia="標楷體" w:hAnsi="標楷體" w:hint="eastAsia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第</w:t>
      </w:r>
      <w:r w:rsidRPr="0057589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BA553A">
        <w:rPr>
          <w:rFonts w:ascii="標楷體" w:eastAsia="標楷體" w:hAnsi="標楷體" w:hint="eastAsia"/>
          <w:b/>
          <w:sz w:val="28"/>
          <w:szCs w:val="28"/>
        </w:rPr>
        <w:t>次評量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F64301">
        <w:rPr>
          <w:rFonts w:ascii="標楷體" w:eastAsia="標楷體" w:hAnsi="標楷體" w:hint="eastAsia"/>
          <w:b/>
          <w:sz w:val="28"/>
          <w:szCs w:val="28"/>
        </w:rPr>
        <w:t>年級</w:t>
      </w:r>
      <w:r w:rsidRPr="0057589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</w:t>
      </w:r>
      <w:r w:rsidRPr="00F64301">
        <w:rPr>
          <w:rFonts w:ascii="標楷體" w:eastAsia="標楷體" w:hAnsi="標楷體" w:hint="eastAsia"/>
          <w:b/>
          <w:sz w:val="28"/>
          <w:szCs w:val="28"/>
        </w:rPr>
        <w:t>領域</w:t>
      </w:r>
    </w:p>
    <w:p w14:paraId="032AB637" w14:textId="77777777" w:rsidR="00EC3BFB" w:rsidRPr="00BA553A" w:rsidRDefault="00EC3BFB" w:rsidP="00EC3BFB">
      <w:pPr>
        <w:pStyle w:val="a3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</w:p>
    <w:p w14:paraId="189CFC47" w14:textId="77777777" w:rsidR="00EC3BFB" w:rsidRPr="00F64301" w:rsidRDefault="00EC3BFB" w:rsidP="00EC3BFB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Pr="00F64301">
        <w:rPr>
          <w:rFonts w:ascii="標楷體" w:eastAsia="標楷體" w:hAnsi="標楷體" w:hint="eastAsia"/>
          <w:b/>
          <w:sz w:val="28"/>
          <w:szCs w:val="28"/>
        </w:rPr>
        <w:t>教師命</w:t>
      </w:r>
      <w:r>
        <w:rPr>
          <w:rFonts w:ascii="標楷體" w:eastAsia="標楷體" w:hAnsi="標楷體" w:hint="eastAsia"/>
          <w:b/>
          <w:sz w:val="28"/>
          <w:szCs w:val="28"/>
        </w:rPr>
        <w:t>/審</w:t>
      </w:r>
      <w:r w:rsidRPr="00F64301">
        <w:rPr>
          <w:rFonts w:ascii="標楷體" w:eastAsia="標楷體" w:hAnsi="標楷體" w:hint="eastAsia"/>
          <w:b/>
          <w:sz w:val="28"/>
          <w:szCs w:val="28"/>
        </w:rPr>
        <w:t>題自我檢核表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3"/>
        <w:gridCol w:w="6278"/>
        <w:gridCol w:w="650"/>
        <w:gridCol w:w="651"/>
        <w:gridCol w:w="650"/>
        <w:gridCol w:w="651"/>
      </w:tblGrid>
      <w:tr w:rsidR="00EC3BFB" w:rsidRPr="00F64301" w14:paraId="42E476AC" w14:textId="77777777" w:rsidTr="004A47A1">
        <w:trPr>
          <w:trHeight w:hRule="exact" w:val="454"/>
          <w:jc w:val="center"/>
        </w:trPr>
        <w:tc>
          <w:tcPr>
            <w:tcW w:w="663" w:type="dxa"/>
            <w:vAlign w:val="center"/>
          </w:tcPr>
          <w:p w14:paraId="5986EE49" w14:textId="77777777" w:rsidR="00EC3BFB" w:rsidRPr="00F64301" w:rsidRDefault="00EC3BFB" w:rsidP="004A47A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78" w:type="dxa"/>
            <w:vAlign w:val="center"/>
          </w:tcPr>
          <w:p w14:paraId="287043BB" w14:textId="77777777" w:rsidR="00EC3BFB" w:rsidRPr="00E80E3C" w:rsidRDefault="00EC3BFB" w:rsidP="004A47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75E33545" w14:textId="77777777" w:rsidR="00EC3BFB" w:rsidRPr="00F64301" w:rsidRDefault="00EC3BFB" w:rsidP="004A47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命題檢核</w:t>
            </w:r>
          </w:p>
        </w:tc>
        <w:tc>
          <w:tcPr>
            <w:tcW w:w="1301" w:type="dxa"/>
            <w:gridSpan w:val="2"/>
            <w:vAlign w:val="center"/>
          </w:tcPr>
          <w:p w14:paraId="287F9E31" w14:textId="77777777" w:rsidR="00EC3BFB" w:rsidRPr="00F64301" w:rsidRDefault="00EC3BFB" w:rsidP="004A47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審題檢核</w:t>
            </w:r>
          </w:p>
        </w:tc>
      </w:tr>
      <w:tr w:rsidR="00EC3BFB" w:rsidRPr="00F64301" w14:paraId="7490C382" w14:textId="77777777" w:rsidTr="004A47A1">
        <w:trPr>
          <w:trHeight w:hRule="exact" w:val="454"/>
          <w:jc w:val="center"/>
        </w:trPr>
        <w:tc>
          <w:tcPr>
            <w:tcW w:w="663" w:type="dxa"/>
            <w:vAlign w:val="center"/>
          </w:tcPr>
          <w:p w14:paraId="51A97927" w14:textId="77777777" w:rsidR="00EC3BFB" w:rsidRPr="00F64301" w:rsidRDefault="00EC3BFB" w:rsidP="004A47A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6278" w:type="dxa"/>
            <w:vAlign w:val="center"/>
          </w:tcPr>
          <w:p w14:paraId="6D99B0BF" w14:textId="77777777" w:rsidR="00EC3BFB" w:rsidRPr="00E80E3C" w:rsidRDefault="00EC3BFB" w:rsidP="004A47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0E3C">
              <w:rPr>
                <w:rFonts w:ascii="標楷體" w:eastAsia="標楷體" w:hAnsi="標楷體" w:hint="eastAsia"/>
                <w:sz w:val="28"/>
                <w:szCs w:val="28"/>
              </w:rPr>
              <w:t>檢核內容</w:t>
            </w:r>
          </w:p>
        </w:tc>
        <w:tc>
          <w:tcPr>
            <w:tcW w:w="650" w:type="dxa"/>
            <w:vAlign w:val="center"/>
          </w:tcPr>
          <w:p w14:paraId="3C1E7896" w14:textId="77777777" w:rsidR="00EC3BFB" w:rsidRPr="00F64301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F64301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651" w:type="dxa"/>
            <w:vAlign w:val="center"/>
          </w:tcPr>
          <w:p w14:paraId="7804ED3A" w14:textId="77777777" w:rsidR="00EC3BFB" w:rsidRPr="00F64301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F64301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650" w:type="dxa"/>
            <w:vAlign w:val="center"/>
          </w:tcPr>
          <w:p w14:paraId="700DC8FF" w14:textId="77777777" w:rsidR="00EC3BFB" w:rsidRPr="00F64301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F64301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651" w:type="dxa"/>
            <w:vAlign w:val="center"/>
          </w:tcPr>
          <w:p w14:paraId="5BE4D373" w14:textId="77777777" w:rsidR="00EC3BFB" w:rsidRPr="00F64301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F64301">
              <w:rPr>
                <w:rFonts w:ascii="標楷體" w:eastAsia="標楷體" w:hAnsi="標楷體" w:hint="eastAsia"/>
              </w:rPr>
              <w:t>否</w:t>
            </w:r>
          </w:p>
        </w:tc>
      </w:tr>
      <w:tr w:rsidR="00EC3BFB" w:rsidRPr="00F64301" w14:paraId="4216CA58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70A93F2B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6278" w:type="dxa"/>
            <w:vAlign w:val="center"/>
          </w:tcPr>
          <w:p w14:paraId="27E95905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試題的設計是否依據教材內容及其知識結構來制定？</w:t>
            </w:r>
          </w:p>
        </w:tc>
        <w:tc>
          <w:tcPr>
            <w:tcW w:w="650" w:type="dxa"/>
          </w:tcPr>
          <w:p w14:paraId="3E08ED28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  <w:sz w:val="28"/>
                <w:szCs w:val="28"/>
              </w:rPr>
            </w:pPr>
          </w:p>
        </w:tc>
        <w:tc>
          <w:tcPr>
            <w:tcW w:w="651" w:type="dxa"/>
          </w:tcPr>
          <w:p w14:paraId="777EF749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5CE1B0F7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594EE0E6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EC3BFB" w:rsidRPr="00F64301" w14:paraId="56B083D2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7F5D764B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278" w:type="dxa"/>
            <w:vAlign w:val="center"/>
          </w:tcPr>
          <w:p w14:paraId="3F9023C4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試題是否平均涵蓋各學習內容的概念？</w:t>
            </w:r>
          </w:p>
        </w:tc>
        <w:tc>
          <w:tcPr>
            <w:tcW w:w="650" w:type="dxa"/>
          </w:tcPr>
          <w:p w14:paraId="17B8EE3F" w14:textId="77777777" w:rsidR="00EC3BFB" w:rsidRPr="00AB6712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2C98AAC6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77DC3722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563BFEF3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EC3BFB" w:rsidRPr="00F64301" w14:paraId="2CE60654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4CBDFD6F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278" w:type="dxa"/>
            <w:vAlign w:val="center"/>
          </w:tcPr>
          <w:p w14:paraId="2FB0659D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試題是否注重概念原理的理解與應用？</w:t>
            </w:r>
          </w:p>
        </w:tc>
        <w:tc>
          <w:tcPr>
            <w:tcW w:w="650" w:type="dxa"/>
          </w:tcPr>
          <w:p w14:paraId="1D370D28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64007831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010FE6A4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5A0FD833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EC3BFB" w:rsidRPr="00F64301" w14:paraId="2E8C8743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0F8D95BE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278" w:type="dxa"/>
            <w:vAlign w:val="center"/>
          </w:tcPr>
          <w:p w14:paraId="45B6499A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同一主題之題組是否已避免有過多的子題？</w:t>
            </w:r>
          </w:p>
        </w:tc>
        <w:tc>
          <w:tcPr>
            <w:tcW w:w="650" w:type="dxa"/>
          </w:tcPr>
          <w:p w14:paraId="7D327FE5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15616410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544874A1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7AAF34E1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EC3BFB" w:rsidRPr="00F64301" w14:paraId="2F46A88E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602DE1FD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278" w:type="dxa"/>
            <w:vAlign w:val="center"/>
          </w:tcPr>
          <w:p w14:paraId="5B43A025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試題內容是否直接引用坊間測驗卷、參考書、歷屆考古題、命題光碟等？（填答「是」者，請繼續回答第六題）</w:t>
            </w:r>
          </w:p>
        </w:tc>
        <w:tc>
          <w:tcPr>
            <w:tcW w:w="650" w:type="dxa"/>
          </w:tcPr>
          <w:p w14:paraId="4C63813C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2061B3D0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5F3C044F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1C7E2B0F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EC3BFB" w:rsidRPr="00F64301" w14:paraId="2AECDA77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44BD1BB7" w14:textId="77777777" w:rsidR="00EC3BFB" w:rsidRPr="00F64301" w:rsidRDefault="00EC3BFB" w:rsidP="004A47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8880" w:type="dxa"/>
            <w:gridSpan w:val="5"/>
            <w:vAlign w:val="center"/>
          </w:tcPr>
          <w:p w14:paraId="25DD03F0" w14:textId="77777777" w:rsidR="00EC3BFB" w:rsidRPr="00F64301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此試卷直接引用的</w:t>
            </w:r>
            <w:r>
              <w:rPr>
                <w:rFonts w:ascii="標楷體" w:eastAsia="標楷體" w:hAnsi="標楷體" w:hint="eastAsia"/>
              </w:rPr>
              <w:t>百分比</w:t>
            </w:r>
            <w:r w:rsidRPr="004B4094">
              <w:rPr>
                <w:rFonts w:ascii="標楷體" w:eastAsia="標楷體" w:hAnsi="標楷體" w:hint="eastAsia"/>
              </w:rPr>
              <w:t>？</w:t>
            </w:r>
            <w:r>
              <w:rPr>
                <w:rFonts w:ascii="標楷體" w:eastAsia="標楷體" w:hAnsi="標楷體" w:hint="eastAsia"/>
              </w:rPr>
              <w:t>大約</w:t>
            </w:r>
            <w:r w:rsidRPr="004B4094">
              <w:rPr>
                <w:rFonts w:ascii="標楷體" w:eastAsia="標楷體" w:hAnsi="標楷體" w:hint="eastAsia"/>
              </w:rPr>
              <w:t xml:space="preserve">（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4B4094">
              <w:rPr>
                <w:rFonts w:ascii="標楷體" w:eastAsia="標楷體" w:hAnsi="標楷體" w:hint="eastAsia"/>
              </w:rPr>
              <w:t xml:space="preserve">   ）％</w:t>
            </w:r>
          </w:p>
        </w:tc>
      </w:tr>
      <w:tr w:rsidR="00EC3BFB" w:rsidRPr="00F64301" w14:paraId="67F3CF8C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5B85DD9F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6278" w:type="dxa"/>
            <w:tcBorders>
              <w:bottom w:val="single" w:sz="4" w:space="0" w:color="auto"/>
            </w:tcBorders>
            <w:vAlign w:val="center"/>
          </w:tcPr>
          <w:p w14:paraId="39940729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試題是否出現有母子效應（互相牽涉）的情形？</w:t>
            </w:r>
          </w:p>
        </w:tc>
        <w:tc>
          <w:tcPr>
            <w:tcW w:w="650" w:type="dxa"/>
          </w:tcPr>
          <w:p w14:paraId="7EE38708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79C0479F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60889991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737844C9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EC3BFB" w:rsidRPr="00F64301" w14:paraId="74C87F28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0F6E29DE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1048F4BB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試題是否顧及難易度之合理性？</w:t>
            </w:r>
          </w:p>
        </w:tc>
        <w:tc>
          <w:tcPr>
            <w:tcW w:w="650" w:type="dxa"/>
          </w:tcPr>
          <w:p w14:paraId="59E15D8F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35CF168F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64A13D18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18B1B70F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EC3BFB" w:rsidRPr="00F64301" w14:paraId="23E2B12A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4AC31106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3870F7CF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相同教學單元之多個試題是否依教學目標做適當配置？</w:t>
            </w:r>
          </w:p>
        </w:tc>
        <w:tc>
          <w:tcPr>
            <w:tcW w:w="650" w:type="dxa"/>
          </w:tcPr>
          <w:p w14:paraId="60DF97DD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7CD1E70D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1B99E1E6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797BF7E9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</w:tbl>
    <w:p w14:paraId="4AB35420" w14:textId="77777777" w:rsidR="00EC3BFB" w:rsidRDefault="00EC3BFB" w:rsidP="00EC3BFB">
      <w:pPr>
        <w:spacing w:line="300" w:lineRule="exact"/>
      </w:pPr>
    </w:p>
    <w:p w14:paraId="5CAF2E7C" w14:textId="77777777" w:rsidR="00EC3BFB" w:rsidRDefault="00EC3BFB" w:rsidP="00EC3BFB">
      <w:pPr>
        <w:spacing w:line="3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4797233D" w14:textId="77777777" w:rsidR="00EC3BFB" w:rsidRPr="00B36757" w:rsidRDefault="00EC3BFB" w:rsidP="00EC3BFB">
      <w:pPr>
        <w:spacing w:line="3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5"/>
      </w:tblGrid>
      <w:tr w:rsidR="00EC3BFB" w:rsidRPr="00C70731" w14:paraId="1C0C0083" w14:textId="77777777" w:rsidTr="004A47A1">
        <w:trPr>
          <w:trHeight w:val="567"/>
          <w:jc w:val="center"/>
        </w:trPr>
        <w:tc>
          <w:tcPr>
            <w:tcW w:w="9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2FACFC" w14:textId="77777777" w:rsidR="00EC3BFB" w:rsidRPr="00C70731" w:rsidRDefault="00EC3BFB" w:rsidP="004A47A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70731">
              <w:rPr>
                <w:rFonts w:ascii="標楷體" w:eastAsia="標楷體" w:hAnsi="標楷體" w:cs="新細明體" w:hint="eastAsia"/>
                <w:kern w:val="0"/>
              </w:rPr>
              <w:t xml:space="preserve">一、命題教師：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</w:t>
            </w:r>
            <w:r w:rsidRPr="00C70731">
              <w:rPr>
                <w:rFonts w:ascii="標楷體" w:eastAsia="標楷體" w:hAnsi="標楷體" w:cs="新細明體" w:hint="eastAsia"/>
                <w:kern w:val="0"/>
              </w:rPr>
              <w:t xml:space="preserve">命題年級： </w:t>
            </w:r>
          </w:p>
        </w:tc>
      </w:tr>
      <w:tr w:rsidR="00EC3BFB" w:rsidRPr="00C70731" w14:paraId="269E3EE8" w14:textId="77777777" w:rsidTr="004A47A1">
        <w:trPr>
          <w:trHeight w:val="802"/>
          <w:jc w:val="center"/>
        </w:trPr>
        <w:tc>
          <w:tcPr>
            <w:tcW w:w="9245" w:type="dxa"/>
            <w:tcBorders>
              <w:left w:val="single" w:sz="12" w:space="0" w:color="auto"/>
              <w:right w:val="single" w:sz="12" w:space="0" w:color="auto"/>
            </w:tcBorders>
          </w:tcPr>
          <w:p w14:paraId="137C6793" w14:textId="77777777" w:rsidR="00EC3BFB" w:rsidRPr="00C70731" w:rsidRDefault="00EC3BFB" w:rsidP="004A47A1">
            <w:pPr>
              <w:adjustRightInd w:val="0"/>
              <w:spacing w:line="36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C70731">
              <w:rPr>
                <w:rFonts w:ascii="標楷體" w:eastAsia="標楷體" w:hAnsi="標楷體" w:cs="新細明體" w:hint="eastAsia"/>
                <w:kern w:val="0"/>
              </w:rPr>
              <w:t xml:space="preserve">二、命題科目：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</w:t>
            </w:r>
            <w:r w:rsidRPr="00C70731">
              <w:rPr>
                <w:rFonts w:ascii="標楷體" w:eastAsia="標楷體" w:hAnsi="標楷體" w:cs="新細明體" w:hint="eastAsia"/>
                <w:kern w:val="0"/>
              </w:rPr>
              <w:t xml:space="preserve">              </w:t>
            </w:r>
            <w:r w:rsidRPr="00C70731">
              <w:rPr>
                <w:rFonts w:ascii="標楷體" w:eastAsia="標楷體" w:hAnsi="標楷體" w:cs="新細明體"/>
                <w:kern w:val="0"/>
              </w:rPr>
              <w:t>版本：</w:t>
            </w:r>
          </w:p>
        </w:tc>
      </w:tr>
      <w:tr w:rsidR="00EC3BFB" w:rsidRPr="00C70731" w14:paraId="71B48F03" w14:textId="77777777" w:rsidTr="004A47A1">
        <w:trPr>
          <w:trHeight w:val="842"/>
          <w:jc w:val="center"/>
        </w:trPr>
        <w:tc>
          <w:tcPr>
            <w:tcW w:w="9245" w:type="dxa"/>
            <w:tcBorders>
              <w:left w:val="single" w:sz="12" w:space="0" w:color="auto"/>
              <w:right w:val="single" w:sz="12" w:space="0" w:color="auto"/>
            </w:tcBorders>
          </w:tcPr>
          <w:p w14:paraId="1FE00F38" w14:textId="77777777" w:rsidR="00EC3BFB" w:rsidRPr="00C70731" w:rsidRDefault="00EC3BFB" w:rsidP="004A47A1">
            <w:pPr>
              <w:adjustRightInd w:val="0"/>
              <w:spacing w:line="36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C70731">
              <w:rPr>
                <w:rFonts w:ascii="標楷體" w:eastAsia="標楷體" w:hAnsi="標楷體" w:cs="新細明體" w:hint="eastAsia"/>
                <w:kern w:val="0"/>
              </w:rPr>
              <w:t xml:space="preserve">三、考試範圍： </w:t>
            </w:r>
          </w:p>
        </w:tc>
      </w:tr>
      <w:tr w:rsidR="00EC3BFB" w:rsidRPr="004B4094" w14:paraId="3327BFC9" w14:textId="77777777" w:rsidTr="004A47A1">
        <w:trPr>
          <w:trHeight w:val="3412"/>
          <w:jc w:val="center"/>
        </w:trPr>
        <w:tc>
          <w:tcPr>
            <w:tcW w:w="9245" w:type="dxa"/>
            <w:tcBorders>
              <w:left w:val="single" w:sz="12" w:space="0" w:color="auto"/>
              <w:right w:val="single" w:sz="12" w:space="0" w:color="auto"/>
            </w:tcBorders>
          </w:tcPr>
          <w:p w14:paraId="36DF64B8" w14:textId="77777777" w:rsidR="00EC3BFB" w:rsidRPr="004B4094" w:rsidRDefault="00EC3BFB" w:rsidP="004A47A1">
            <w:pPr>
              <w:adjustRightInd w:val="0"/>
              <w:spacing w:line="36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B4094">
              <w:rPr>
                <w:rFonts w:ascii="標楷體" w:eastAsia="標楷體" w:hAnsi="標楷體" w:cs="新細明體" w:hint="eastAsia"/>
                <w:kern w:val="0"/>
              </w:rPr>
              <w:t>四、審題教師</w:t>
            </w:r>
            <w:r>
              <w:rPr>
                <w:rFonts w:ascii="標楷體" w:eastAsia="標楷體" w:hAnsi="標楷體" w:cs="新細明體" w:hint="eastAsia"/>
                <w:kern w:val="0"/>
              </w:rPr>
              <w:t>意見</w:t>
            </w:r>
            <w:r w:rsidRPr="004B4094">
              <w:rPr>
                <w:rFonts w:ascii="標楷體" w:eastAsia="標楷體" w:hAnsi="標楷體" w:cs="新細明體" w:hint="eastAsia"/>
                <w:kern w:val="0"/>
              </w:rPr>
              <w:t>：</w:t>
            </w:r>
          </w:p>
        </w:tc>
      </w:tr>
    </w:tbl>
    <w:p w14:paraId="16F54CCD" w14:textId="77777777" w:rsidR="00EC3BFB" w:rsidRDefault="00EC3BFB" w:rsidP="00EC3BFB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C66B4A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B901296" w14:textId="77777777" w:rsidR="00EC3BFB" w:rsidRPr="007E7184" w:rsidRDefault="00EC3BFB" w:rsidP="00EC3BFB">
      <w:pPr>
        <w:jc w:val="center"/>
        <w:rPr>
          <w:rFonts w:ascii="新細明體" w:hAnsi="新細明體" w:cs="新細明體"/>
          <w:color w:val="FF0000"/>
          <w:kern w:val="0"/>
          <w:sz w:val="36"/>
          <w:szCs w:val="36"/>
        </w:rPr>
      </w:pPr>
      <w:r w:rsidRPr="007E7184">
        <w:rPr>
          <w:rFonts w:ascii="新細明體" w:hAnsi="新細明體" w:cs="新細明體" w:hint="eastAsia"/>
          <w:color w:val="FF0000"/>
          <w:kern w:val="0"/>
          <w:sz w:val="36"/>
          <w:szCs w:val="36"/>
        </w:rPr>
        <w:lastRenderedPageBreak/>
        <w:t>雙向細目表</w:t>
      </w:r>
      <w:r>
        <w:rPr>
          <w:rFonts w:ascii="新細明體" w:hAnsi="新細明體" w:cs="新細明體" w:hint="eastAsia"/>
          <w:color w:val="FF0000"/>
          <w:kern w:val="0"/>
          <w:sz w:val="36"/>
          <w:szCs w:val="36"/>
        </w:rPr>
        <w:t>(英語)</w:t>
      </w:r>
    </w:p>
    <w:tbl>
      <w:tblPr>
        <w:tblpPr w:leftFromText="180" w:rightFromText="180" w:horzAnchor="margin" w:tblpY="600"/>
        <w:tblW w:w="103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846"/>
        <w:gridCol w:w="708"/>
        <w:gridCol w:w="1937"/>
        <w:gridCol w:w="1937"/>
        <w:gridCol w:w="2075"/>
        <w:gridCol w:w="1559"/>
      </w:tblGrid>
      <w:tr w:rsidR="00EC3BFB" w:rsidRPr="000D6F35" w14:paraId="58C638C9" w14:textId="77777777" w:rsidTr="004A47A1">
        <w:trPr>
          <w:trHeight w:val="76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F496" w14:textId="77777777" w:rsidR="00EC3BFB" w:rsidRPr="000D6F35" w:rsidRDefault="00EC3BFB" w:rsidP="004A47A1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D6F35">
              <w:rPr>
                <w:rFonts w:ascii="細明體" w:eastAsia="細明體" w:hAnsi="細明體" w:cs="新細明體" w:hint="eastAsia"/>
                <w:kern w:val="0"/>
              </w:rPr>
              <w:t>單元</w:t>
            </w:r>
            <w:r w:rsidRPr="000D6F35">
              <w:rPr>
                <w:rFonts w:ascii="細明體" w:eastAsia="細明體" w:hAnsi="細明體" w:cs="新細明體" w:hint="eastAsia"/>
                <w:kern w:val="0"/>
              </w:rPr>
              <w:br/>
              <w:t>（課、章）</w:t>
            </w:r>
          </w:p>
        </w:tc>
        <w:tc>
          <w:tcPr>
            <w:tcW w:w="84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EE24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>小單元</w:t>
            </w:r>
            <w:r w:rsidRPr="000D6F35">
              <w:rPr>
                <w:rFonts w:ascii="新細明體" w:hAnsi="新細明體" w:cs="新細明體" w:hint="eastAsia"/>
                <w:kern w:val="0"/>
              </w:rPr>
              <w:br/>
              <w:t>課程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0B823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>題型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5077B" w14:textId="77777777" w:rsidR="00EC3BFB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字詞理解</w:t>
            </w:r>
          </w:p>
          <w:p w14:paraId="2A6CE1C3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語法結構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DB4C8" w14:textId="77777777" w:rsidR="00EC3BFB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篇章大意</w:t>
            </w:r>
          </w:p>
          <w:p w14:paraId="44AD2650" w14:textId="77777777" w:rsidR="00EC3BFB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篇章細節</w:t>
            </w:r>
          </w:p>
          <w:p w14:paraId="41A393BE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篇章結構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7C135" w14:textId="77777777" w:rsidR="00EC3BFB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文意推論</w:t>
            </w:r>
            <w:r w:rsidRPr="000D6F35">
              <w:rPr>
                <w:rFonts w:ascii="新細明體" w:hAnsi="新細明體" w:cs="新細明體" w:hint="eastAsia"/>
                <w:kern w:val="0"/>
              </w:rPr>
              <w:br/>
            </w:r>
            <w:r>
              <w:rPr>
                <w:rFonts w:ascii="新細明體" w:hAnsi="新細明體" w:cs="新細明體" w:hint="eastAsia"/>
                <w:kern w:val="0"/>
              </w:rPr>
              <w:t>生活情境</w:t>
            </w:r>
          </w:p>
          <w:p w14:paraId="166BD849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素養試題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  <w:hideMark/>
          </w:tcPr>
          <w:p w14:paraId="42552DAE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0D6F35">
              <w:rPr>
                <w:rFonts w:ascii="新細明體" w:hAnsi="新細明體" w:cs="新細明體" w:hint="eastAsia"/>
                <w:color w:val="000000"/>
                <w:kern w:val="0"/>
              </w:rPr>
              <w:t>合計</w:t>
            </w:r>
          </w:p>
        </w:tc>
      </w:tr>
      <w:tr w:rsidR="00EC3BFB" w:rsidRPr="000D6F35" w14:paraId="2321E863" w14:textId="77777777" w:rsidTr="004A47A1">
        <w:trPr>
          <w:trHeight w:val="503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D6949" w14:textId="77777777" w:rsidR="00EC3BFB" w:rsidRPr="000D6F35" w:rsidRDefault="00EC3BFB" w:rsidP="004A47A1">
            <w:pPr>
              <w:widowControl/>
              <w:rPr>
                <w:rFonts w:ascii="細明體" w:eastAsia="細明體" w:hAnsi="細明體" w:cs="新細明體"/>
                <w:kern w:val="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CEF6F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9BA4DF8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B4DD200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0D6F35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題數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189B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0D6F35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題數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942E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0D6F35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題數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B6016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D6F35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佔分</w:t>
            </w:r>
          </w:p>
        </w:tc>
      </w:tr>
      <w:tr w:rsidR="00EC3BFB" w:rsidRPr="000D6F35" w14:paraId="1512CABA" w14:textId="77777777" w:rsidTr="004A47A1">
        <w:trPr>
          <w:trHeight w:val="498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E0E0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D315" w14:textId="77777777" w:rsidR="00EC3BFB" w:rsidRPr="000D6F35" w:rsidRDefault="00EC3BFB" w:rsidP="004A47A1">
            <w:pPr>
              <w:widowControl/>
              <w:rPr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DA112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6FA92493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10F7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AD6C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9CBF9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1F255FB6" w14:textId="77777777" w:rsidTr="004A47A1">
        <w:trPr>
          <w:trHeight w:val="498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80F0D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61228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3575C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FCB1B32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1E89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51A6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02C04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5D81574A" w14:textId="77777777" w:rsidTr="004A47A1">
        <w:trPr>
          <w:trHeight w:val="498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57CD1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224480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AD5F7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1DF3B0C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1EC9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06A5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ECB13" w14:textId="77777777" w:rsidR="00EC3BFB" w:rsidRPr="000D6F35" w:rsidRDefault="00EC3BFB" w:rsidP="004A47A1">
            <w:pPr>
              <w:widowControl/>
              <w:rPr>
                <w:color w:val="000000"/>
                <w:kern w:val="0"/>
              </w:rPr>
            </w:pPr>
          </w:p>
        </w:tc>
      </w:tr>
      <w:tr w:rsidR="00EC3BFB" w:rsidRPr="000D6F35" w14:paraId="6960BE48" w14:textId="77777777" w:rsidTr="004A47A1">
        <w:trPr>
          <w:trHeight w:val="498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EA559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A1DA6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04CBC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EBCA38F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87EE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8D47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AB223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40BBC541" w14:textId="77777777" w:rsidTr="004A47A1">
        <w:trPr>
          <w:trHeight w:val="498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0BAA1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9099" w14:textId="77777777" w:rsidR="00EC3BFB" w:rsidRPr="000D6F35" w:rsidRDefault="00EC3BFB" w:rsidP="004A47A1">
            <w:pPr>
              <w:widowControl/>
              <w:rPr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C1CD1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058A5299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74CD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9F4E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C7470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536844C3" w14:textId="77777777" w:rsidTr="004A47A1">
        <w:trPr>
          <w:trHeight w:val="498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B1CE9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10FBB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540CB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23366A4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7294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58CE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0A3CB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46D10D89" w14:textId="77777777" w:rsidTr="004A47A1">
        <w:trPr>
          <w:trHeight w:val="498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2D883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D90B1B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BEBC4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24E099D8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AC90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F9E4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150AF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68914B46" w14:textId="77777777" w:rsidTr="004A47A1">
        <w:trPr>
          <w:trHeight w:val="498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110F1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3D508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04178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191C367E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4575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7BFE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DC9BE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2573B061" w14:textId="77777777" w:rsidTr="004A47A1">
        <w:trPr>
          <w:trHeight w:val="49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A0AF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34C3" w14:textId="77777777" w:rsidR="00EC3BFB" w:rsidRPr="000D6F35" w:rsidRDefault="00EC3BFB" w:rsidP="004A47A1">
            <w:pPr>
              <w:widowControl/>
              <w:rPr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AF8DB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1E99F22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B052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12E0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01A74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0376B0D0" w14:textId="77777777" w:rsidTr="004A47A1">
        <w:trPr>
          <w:trHeight w:val="495"/>
        </w:trPr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24243B7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2CB274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6BFFF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7C0416C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B763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FAB4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38589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3E51704B" w14:textId="77777777" w:rsidTr="004A47A1">
        <w:trPr>
          <w:trHeight w:val="495"/>
        </w:trPr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7B69DF72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AE07FC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513DB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8879312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0390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85FB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3996C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18A77FA5" w14:textId="77777777" w:rsidTr="004A47A1">
        <w:trPr>
          <w:trHeight w:val="495"/>
        </w:trPr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554DBF97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BF599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9BE15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198DFAC1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90C2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49BB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04A1A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0DFEC01D" w14:textId="77777777" w:rsidTr="004A47A1">
        <w:trPr>
          <w:trHeight w:val="498"/>
        </w:trPr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CD89942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5B48" w14:textId="77777777" w:rsidR="00EC3BFB" w:rsidRPr="000D6F35" w:rsidRDefault="00EC3BFB" w:rsidP="004A47A1">
            <w:pPr>
              <w:widowControl/>
              <w:rPr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6BEFC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38999D9E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8897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1306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7A4EC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30C33443" w14:textId="77777777" w:rsidTr="004A47A1">
        <w:trPr>
          <w:trHeight w:val="498"/>
        </w:trPr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011CCBDD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C5A105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F1E73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1EFFFAB8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2F9F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CB3D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6D342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29CD2714" w14:textId="77777777" w:rsidTr="004A47A1">
        <w:trPr>
          <w:trHeight w:val="498"/>
        </w:trPr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BB8CB67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FF8D3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97849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60E88D37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6B31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2C71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CA544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3F5AC762" w14:textId="77777777" w:rsidTr="004A47A1">
        <w:trPr>
          <w:trHeight w:val="498"/>
        </w:trPr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3E60EA08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EFE7D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5C320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03CB6192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C155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A290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42921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10E47B72" w14:textId="77777777" w:rsidTr="004A47A1">
        <w:trPr>
          <w:trHeight w:val="498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CFFCC"/>
            <w:vAlign w:val="center"/>
            <w:hideMark/>
          </w:tcPr>
          <w:p w14:paraId="189FBFC3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>合                計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38C686B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9CC5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　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31D9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2041C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　</w:t>
            </w:r>
          </w:p>
        </w:tc>
      </w:tr>
      <w:tr w:rsidR="00EC3BFB" w:rsidRPr="000D6F35" w14:paraId="59F36657" w14:textId="77777777" w:rsidTr="004A47A1">
        <w:trPr>
          <w:trHeight w:val="177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06CA7" w14:textId="77777777" w:rsidR="00EC3BFB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>素養導向</w:t>
            </w:r>
          </w:p>
          <w:p w14:paraId="16350AE7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>試題檢核</w:t>
            </w:r>
          </w:p>
        </w:tc>
        <w:tc>
          <w:tcPr>
            <w:tcW w:w="90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FF74B" w14:textId="77777777" w:rsidR="00EC3BFB" w:rsidRPr="000D6F35" w:rsidRDefault="00EC3BFB" w:rsidP="004A47A1">
            <w:pPr>
              <w:widowControl/>
              <w:spacing w:line="320" w:lineRule="exact"/>
              <w:rPr>
                <w:kern w:val="0"/>
              </w:rPr>
            </w:pPr>
            <w:r w:rsidRPr="000D6F35">
              <w:rPr>
                <w:kern w:val="0"/>
              </w:rPr>
              <w:t>1.</w:t>
            </w:r>
            <w:r w:rsidRPr="000D6F35">
              <w:rPr>
                <w:rFonts w:ascii="細明體" w:eastAsia="細明體" w:hAnsi="細明體" w:hint="eastAsia"/>
                <w:kern w:val="0"/>
              </w:rPr>
              <w:t>素養導向題目比例達到</w:t>
            </w:r>
            <w:r w:rsidRPr="000D6F35">
              <w:rPr>
                <w:kern w:val="0"/>
              </w:rPr>
              <w:t>_____%</w:t>
            </w:r>
            <w:r w:rsidRPr="000D6F35">
              <w:rPr>
                <w:rFonts w:ascii="新細明體" w:hAnsi="新細明體" w:hint="eastAsia"/>
                <w:kern w:val="0"/>
              </w:rPr>
              <w:t>，</w:t>
            </w:r>
            <w:r w:rsidRPr="000D6F35">
              <w:rPr>
                <w:kern w:val="0"/>
              </w:rPr>
              <w:t>(          )</w:t>
            </w:r>
            <w:r w:rsidRPr="000D6F35">
              <w:rPr>
                <w:rFonts w:ascii="新細明體" w:hAnsi="新細明體" w:hint="eastAsia"/>
                <w:kern w:val="0"/>
              </w:rPr>
              <w:t>題型</w:t>
            </w:r>
            <w:r>
              <w:rPr>
                <w:rFonts w:ascii="新細明體" w:hAnsi="新細明體" w:hint="eastAsia"/>
                <w:kern w:val="0"/>
              </w:rPr>
              <w:t xml:space="preserve">，題號：(                 ) </w:t>
            </w:r>
          </w:p>
          <w:p w14:paraId="0FEEB4A4" w14:textId="77777777" w:rsidR="00EC3BFB" w:rsidRPr="000D6F35" w:rsidRDefault="00EC3BFB" w:rsidP="004A47A1">
            <w:pPr>
              <w:widowControl/>
              <w:spacing w:line="320" w:lineRule="exact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2.□具備佈題設計為真實而合理的情境，應用知識與技解決真實情境脈絡中的問題         </w:t>
            </w:r>
          </w:p>
          <w:p w14:paraId="5394BA7D" w14:textId="77777777" w:rsidR="00EC3BFB" w:rsidRPr="000D6F35" w:rsidRDefault="00EC3BFB" w:rsidP="004A47A1">
            <w:pPr>
              <w:widowControl/>
              <w:spacing w:line="320" w:lineRule="exact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3.□具備運用跨領域核心素養或是領域／科目核心素養                                                        </w:t>
            </w:r>
          </w:p>
          <w:p w14:paraId="0BC32F1F" w14:textId="77777777" w:rsidR="00EC3BFB" w:rsidRPr="000D6F35" w:rsidRDefault="00EC3BFB" w:rsidP="004A47A1">
            <w:pPr>
              <w:spacing w:line="320" w:lineRule="exact"/>
              <w:rPr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4.□具備試題為「學習表現」和「學習內容」的結合                                                             </w:t>
            </w:r>
          </w:p>
        </w:tc>
      </w:tr>
      <w:tr w:rsidR="00EC3BFB" w:rsidRPr="000D6F35" w14:paraId="3BB3E524" w14:textId="77777777" w:rsidTr="004A47A1">
        <w:trPr>
          <w:trHeight w:val="555"/>
        </w:trPr>
        <w:tc>
          <w:tcPr>
            <w:tcW w:w="103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A0CA4" w14:textId="77777777" w:rsidR="00EC3BFB" w:rsidRPr="000D6F35" w:rsidRDefault="00EC3BFB" w:rsidP="004A47A1">
            <w:pPr>
              <w:widowControl/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命題教師簽名：</w:t>
            </w:r>
            <w:r>
              <w:rPr>
                <w:rFonts w:hint="eastAsia"/>
                <w:kern w:val="0"/>
              </w:rPr>
              <w:t xml:space="preserve">                    </w:t>
            </w:r>
            <w:r>
              <w:rPr>
                <w:rFonts w:hint="eastAsia"/>
                <w:kern w:val="0"/>
              </w:rPr>
              <w:t>審題教師簽名：</w:t>
            </w:r>
          </w:p>
        </w:tc>
      </w:tr>
    </w:tbl>
    <w:p w14:paraId="7F6A6FB0" w14:textId="77777777" w:rsidR="00EC3BFB" w:rsidRPr="001F03DB" w:rsidRDefault="00EC3BFB" w:rsidP="00EC3BFB">
      <w:pPr>
        <w:rPr>
          <w:rFonts w:ascii="新細明體" w:hAnsi="新細明體" w:cs="新細明體"/>
          <w:color w:val="FF0000"/>
          <w:kern w:val="0"/>
        </w:rPr>
      </w:pPr>
    </w:p>
    <w:p w14:paraId="314BBC6F" w14:textId="77777777" w:rsidR="00EC3BFB" w:rsidRDefault="00EC3BFB" w:rsidP="00EC3BFB">
      <w:r w:rsidRPr="000D6F35">
        <w:rPr>
          <w:rFonts w:ascii="新細明體" w:hAnsi="新細明體" w:cs="新細明體" w:hint="eastAsia"/>
          <w:color w:val="FF0000"/>
          <w:kern w:val="0"/>
        </w:rPr>
        <w:t>◎檔案請至學校首頁-教務處-檔案下載。</w:t>
      </w:r>
      <w:r w:rsidRPr="000D6F35">
        <w:rPr>
          <w:rFonts w:ascii="新細明體" w:hAnsi="新細明體" w:cs="新細明體" w:hint="eastAsia"/>
          <w:kern w:val="0"/>
        </w:rPr>
        <w:br/>
        <w:t>◎依照單元特性（學習重點）擬訂細目。</w:t>
      </w:r>
      <w:r w:rsidRPr="000D6F35">
        <w:rPr>
          <w:rFonts w:ascii="新細明體" w:hAnsi="新細明體" w:cs="新細明體" w:hint="eastAsia"/>
          <w:kern w:val="0"/>
        </w:rPr>
        <w:br/>
        <w:t>◎完成後連同</w:t>
      </w:r>
      <w:r>
        <w:rPr>
          <w:rFonts w:ascii="新細明體" w:hAnsi="新細明體" w:cs="新細明體" w:hint="eastAsia"/>
          <w:kern w:val="0"/>
        </w:rPr>
        <w:t>試</w:t>
      </w:r>
      <w:r w:rsidRPr="000D6F35">
        <w:rPr>
          <w:rFonts w:ascii="新細明體" w:hAnsi="新細明體" w:cs="新細明體" w:hint="eastAsia"/>
          <w:kern w:val="0"/>
        </w:rPr>
        <w:t>題</w:t>
      </w:r>
      <w:r>
        <w:rPr>
          <w:rFonts w:ascii="新細明體" w:hAnsi="新細明體" w:cs="新細明體" w:hint="eastAsia"/>
          <w:kern w:val="0"/>
        </w:rPr>
        <w:t>一併</w:t>
      </w:r>
      <w:r w:rsidRPr="000D6F35">
        <w:rPr>
          <w:rFonts w:ascii="新細明體" w:hAnsi="新細明體" w:cs="新細明體" w:hint="eastAsia"/>
          <w:kern w:val="0"/>
        </w:rPr>
        <w:t>交回。</w:t>
      </w:r>
      <w:r w:rsidRPr="000D6F35">
        <w:rPr>
          <w:rFonts w:ascii="新細明體" w:hAnsi="新細明體" w:cs="新細明體" w:hint="eastAsia"/>
          <w:b/>
          <w:bCs/>
          <w:kern w:val="0"/>
        </w:rPr>
        <w:br/>
        <w:t>◎各列若不符需求，可自行增刪。</w:t>
      </w:r>
    </w:p>
    <w:p w14:paraId="0FB52733" w14:textId="77777777" w:rsidR="00EC3BFB" w:rsidRDefault="00EC3BFB" w:rsidP="00EC3BFB">
      <w:pPr>
        <w:pStyle w:val="a3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新竹縣立自強</w:t>
      </w:r>
      <w:r w:rsidRPr="00F64301">
        <w:rPr>
          <w:rFonts w:ascii="標楷體" w:eastAsia="標楷體" w:hAnsi="標楷體" w:hint="eastAsia"/>
          <w:b/>
          <w:sz w:val="28"/>
          <w:szCs w:val="28"/>
        </w:rPr>
        <w:t>國</w:t>
      </w:r>
      <w:r>
        <w:rPr>
          <w:rFonts w:ascii="標楷體" w:eastAsia="標楷體" w:hAnsi="標楷體" w:hint="eastAsia"/>
          <w:b/>
          <w:sz w:val="28"/>
          <w:szCs w:val="28"/>
        </w:rPr>
        <w:t>中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 w:rsidRPr="00F64301">
        <w:rPr>
          <w:rFonts w:ascii="標楷體" w:eastAsia="標楷體" w:hAnsi="標楷體" w:hint="eastAsia"/>
          <w:b/>
          <w:sz w:val="28"/>
          <w:szCs w:val="28"/>
        </w:rPr>
        <w:t>學年度第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F64301">
        <w:rPr>
          <w:rFonts w:ascii="標楷體" w:eastAsia="標楷體" w:hAnsi="標楷體" w:hint="eastAsia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第</w:t>
      </w:r>
      <w:r w:rsidRPr="0057589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BA553A">
        <w:rPr>
          <w:rFonts w:ascii="標楷體" w:eastAsia="標楷體" w:hAnsi="標楷體" w:hint="eastAsia"/>
          <w:b/>
          <w:sz w:val="28"/>
          <w:szCs w:val="28"/>
        </w:rPr>
        <w:t>次評量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F64301">
        <w:rPr>
          <w:rFonts w:ascii="標楷體" w:eastAsia="標楷體" w:hAnsi="標楷體" w:hint="eastAsia"/>
          <w:b/>
          <w:sz w:val="28"/>
          <w:szCs w:val="28"/>
        </w:rPr>
        <w:t>年級</w:t>
      </w:r>
      <w:r w:rsidRPr="0057589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</w:t>
      </w:r>
      <w:r w:rsidRPr="00F64301">
        <w:rPr>
          <w:rFonts w:ascii="標楷體" w:eastAsia="標楷體" w:hAnsi="標楷體" w:hint="eastAsia"/>
          <w:b/>
          <w:sz w:val="28"/>
          <w:szCs w:val="28"/>
        </w:rPr>
        <w:t>領域</w:t>
      </w:r>
    </w:p>
    <w:p w14:paraId="33AD98BC" w14:textId="77777777" w:rsidR="00EC3BFB" w:rsidRPr="00BA553A" w:rsidRDefault="00EC3BFB" w:rsidP="00EC3BFB">
      <w:pPr>
        <w:pStyle w:val="a3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</w:p>
    <w:p w14:paraId="25C92988" w14:textId="77777777" w:rsidR="00EC3BFB" w:rsidRPr="00F64301" w:rsidRDefault="00EC3BFB" w:rsidP="00EC3BFB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Pr="00F64301">
        <w:rPr>
          <w:rFonts w:ascii="標楷體" w:eastAsia="標楷體" w:hAnsi="標楷體" w:hint="eastAsia"/>
          <w:b/>
          <w:sz w:val="28"/>
          <w:szCs w:val="28"/>
        </w:rPr>
        <w:t>教師命</w:t>
      </w:r>
      <w:r>
        <w:rPr>
          <w:rFonts w:ascii="標楷體" w:eastAsia="標楷體" w:hAnsi="標楷體" w:hint="eastAsia"/>
          <w:b/>
          <w:sz w:val="28"/>
          <w:szCs w:val="28"/>
        </w:rPr>
        <w:t>/審</w:t>
      </w:r>
      <w:r w:rsidRPr="00F64301">
        <w:rPr>
          <w:rFonts w:ascii="標楷體" w:eastAsia="標楷體" w:hAnsi="標楷體" w:hint="eastAsia"/>
          <w:b/>
          <w:sz w:val="28"/>
          <w:szCs w:val="28"/>
        </w:rPr>
        <w:t>題自我檢核表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3"/>
        <w:gridCol w:w="6278"/>
        <w:gridCol w:w="650"/>
        <w:gridCol w:w="651"/>
        <w:gridCol w:w="650"/>
        <w:gridCol w:w="651"/>
      </w:tblGrid>
      <w:tr w:rsidR="00EC3BFB" w:rsidRPr="00F64301" w14:paraId="7B3C5022" w14:textId="77777777" w:rsidTr="004A47A1">
        <w:trPr>
          <w:trHeight w:hRule="exact" w:val="454"/>
          <w:jc w:val="center"/>
        </w:trPr>
        <w:tc>
          <w:tcPr>
            <w:tcW w:w="663" w:type="dxa"/>
            <w:vAlign w:val="center"/>
          </w:tcPr>
          <w:p w14:paraId="314B19F4" w14:textId="77777777" w:rsidR="00EC3BFB" w:rsidRPr="00F64301" w:rsidRDefault="00EC3BFB" w:rsidP="004A47A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78" w:type="dxa"/>
            <w:vAlign w:val="center"/>
          </w:tcPr>
          <w:p w14:paraId="292F6D6C" w14:textId="77777777" w:rsidR="00EC3BFB" w:rsidRPr="00E80E3C" w:rsidRDefault="00EC3BFB" w:rsidP="004A47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B85A287" w14:textId="77777777" w:rsidR="00EC3BFB" w:rsidRPr="00F64301" w:rsidRDefault="00EC3BFB" w:rsidP="004A47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命題檢核</w:t>
            </w:r>
          </w:p>
        </w:tc>
        <w:tc>
          <w:tcPr>
            <w:tcW w:w="1301" w:type="dxa"/>
            <w:gridSpan w:val="2"/>
            <w:vAlign w:val="center"/>
          </w:tcPr>
          <w:p w14:paraId="70B8C3CC" w14:textId="77777777" w:rsidR="00EC3BFB" w:rsidRPr="00F64301" w:rsidRDefault="00EC3BFB" w:rsidP="004A47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審題檢核</w:t>
            </w:r>
          </w:p>
        </w:tc>
      </w:tr>
      <w:tr w:rsidR="00EC3BFB" w:rsidRPr="00F64301" w14:paraId="514C8DDE" w14:textId="77777777" w:rsidTr="004A47A1">
        <w:trPr>
          <w:trHeight w:hRule="exact" w:val="454"/>
          <w:jc w:val="center"/>
        </w:trPr>
        <w:tc>
          <w:tcPr>
            <w:tcW w:w="663" w:type="dxa"/>
            <w:vAlign w:val="center"/>
          </w:tcPr>
          <w:p w14:paraId="53DB1F43" w14:textId="77777777" w:rsidR="00EC3BFB" w:rsidRPr="00F64301" w:rsidRDefault="00EC3BFB" w:rsidP="004A47A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6278" w:type="dxa"/>
            <w:vAlign w:val="center"/>
          </w:tcPr>
          <w:p w14:paraId="184B315F" w14:textId="77777777" w:rsidR="00EC3BFB" w:rsidRPr="00E80E3C" w:rsidRDefault="00EC3BFB" w:rsidP="004A47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0E3C">
              <w:rPr>
                <w:rFonts w:ascii="標楷體" w:eastAsia="標楷體" w:hAnsi="標楷體" w:hint="eastAsia"/>
                <w:sz w:val="28"/>
                <w:szCs w:val="28"/>
              </w:rPr>
              <w:t>檢核內容</w:t>
            </w:r>
          </w:p>
        </w:tc>
        <w:tc>
          <w:tcPr>
            <w:tcW w:w="650" w:type="dxa"/>
            <w:vAlign w:val="center"/>
          </w:tcPr>
          <w:p w14:paraId="17B1CFCC" w14:textId="77777777" w:rsidR="00EC3BFB" w:rsidRPr="00F64301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F64301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651" w:type="dxa"/>
            <w:vAlign w:val="center"/>
          </w:tcPr>
          <w:p w14:paraId="1B7D8720" w14:textId="77777777" w:rsidR="00EC3BFB" w:rsidRPr="00F64301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F64301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650" w:type="dxa"/>
            <w:vAlign w:val="center"/>
          </w:tcPr>
          <w:p w14:paraId="39B58B13" w14:textId="77777777" w:rsidR="00EC3BFB" w:rsidRPr="00F64301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F64301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651" w:type="dxa"/>
            <w:vAlign w:val="center"/>
          </w:tcPr>
          <w:p w14:paraId="04A53771" w14:textId="77777777" w:rsidR="00EC3BFB" w:rsidRPr="00F64301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F64301">
              <w:rPr>
                <w:rFonts w:ascii="標楷體" w:eastAsia="標楷體" w:hAnsi="標楷體" w:hint="eastAsia"/>
              </w:rPr>
              <w:t>否</w:t>
            </w:r>
          </w:p>
        </w:tc>
      </w:tr>
      <w:tr w:rsidR="00EC3BFB" w:rsidRPr="00F64301" w14:paraId="3D258493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00EB50C0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6278" w:type="dxa"/>
            <w:vAlign w:val="center"/>
          </w:tcPr>
          <w:p w14:paraId="5E8573B8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試題的設計是否依據教材內容及其知識結構來制定？</w:t>
            </w:r>
          </w:p>
        </w:tc>
        <w:tc>
          <w:tcPr>
            <w:tcW w:w="650" w:type="dxa"/>
          </w:tcPr>
          <w:p w14:paraId="40B54CDC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  <w:sz w:val="28"/>
                <w:szCs w:val="28"/>
              </w:rPr>
            </w:pPr>
          </w:p>
        </w:tc>
        <w:tc>
          <w:tcPr>
            <w:tcW w:w="651" w:type="dxa"/>
          </w:tcPr>
          <w:p w14:paraId="06527243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23F61BC1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3393836C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EC3BFB" w:rsidRPr="00F64301" w14:paraId="73735C43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635BDA09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278" w:type="dxa"/>
            <w:vAlign w:val="center"/>
          </w:tcPr>
          <w:p w14:paraId="55C874EB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試題是否平均涵蓋各學習內容的概念？</w:t>
            </w:r>
          </w:p>
        </w:tc>
        <w:tc>
          <w:tcPr>
            <w:tcW w:w="650" w:type="dxa"/>
          </w:tcPr>
          <w:p w14:paraId="063A398F" w14:textId="77777777" w:rsidR="00EC3BFB" w:rsidRPr="00AB6712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02BEE2CB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700F2FEE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11AEA16C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EC3BFB" w:rsidRPr="00F64301" w14:paraId="711F1EDF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2BA760BD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278" w:type="dxa"/>
            <w:vAlign w:val="center"/>
          </w:tcPr>
          <w:p w14:paraId="4F3709CD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試題是否注重概念原理的理解與應用？</w:t>
            </w:r>
          </w:p>
        </w:tc>
        <w:tc>
          <w:tcPr>
            <w:tcW w:w="650" w:type="dxa"/>
          </w:tcPr>
          <w:p w14:paraId="0D7FE0D5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7DE0F94E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3AC932CD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53AEB9EA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EC3BFB" w:rsidRPr="00F64301" w14:paraId="626C3C1C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51F03B2F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278" w:type="dxa"/>
            <w:vAlign w:val="center"/>
          </w:tcPr>
          <w:p w14:paraId="081B62C1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同一主題之題組是否已避免有過多的子題？</w:t>
            </w:r>
          </w:p>
        </w:tc>
        <w:tc>
          <w:tcPr>
            <w:tcW w:w="650" w:type="dxa"/>
          </w:tcPr>
          <w:p w14:paraId="1DA83013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584917F3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0728B752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400D89CC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EC3BFB" w:rsidRPr="00F64301" w14:paraId="635F3CB6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6D4AF8AD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278" w:type="dxa"/>
            <w:vAlign w:val="center"/>
          </w:tcPr>
          <w:p w14:paraId="7033045F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試題內容是否直接引用坊間測驗卷、參考書、歷屆考古題、命題光碟等？（填答「是」者，請繼續回答第六題）</w:t>
            </w:r>
          </w:p>
        </w:tc>
        <w:tc>
          <w:tcPr>
            <w:tcW w:w="650" w:type="dxa"/>
          </w:tcPr>
          <w:p w14:paraId="703BB6B5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3DDD23E2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67B65EC1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5A5E0128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EC3BFB" w:rsidRPr="00F64301" w14:paraId="5D3F3253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57A90282" w14:textId="77777777" w:rsidR="00EC3BFB" w:rsidRPr="00F64301" w:rsidRDefault="00EC3BFB" w:rsidP="004A47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8880" w:type="dxa"/>
            <w:gridSpan w:val="5"/>
            <w:vAlign w:val="center"/>
          </w:tcPr>
          <w:p w14:paraId="09D220C1" w14:textId="77777777" w:rsidR="00EC3BFB" w:rsidRPr="00F64301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此試卷直接引用的</w:t>
            </w:r>
            <w:r>
              <w:rPr>
                <w:rFonts w:ascii="標楷體" w:eastAsia="標楷體" w:hAnsi="標楷體" w:hint="eastAsia"/>
              </w:rPr>
              <w:t>百分比</w:t>
            </w:r>
            <w:r w:rsidRPr="004B4094">
              <w:rPr>
                <w:rFonts w:ascii="標楷體" w:eastAsia="標楷體" w:hAnsi="標楷體" w:hint="eastAsia"/>
              </w:rPr>
              <w:t>？</w:t>
            </w:r>
            <w:r>
              <w:rPr>
                <w:rFonts w:ascii="標楷體" w:eastAsia="標楷體" w:hAnsi="標楷體" w:hint="eastAsia"/>
              </w:rPr>
              <w:t>大約</w:t>
            </w:r>
            <w:r w:rsidRPr="004B4094">
              <w:rPr>
                <w:rFonts w:ascii="標楷體" w:eastAsia="標楷體" w:hAnsi="標楷體" w:hint="eastAsia"/>
              </w:rPr>
              <w:t xml:space="preserve">（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4B4094">
              <w:rPr>
                <w:rFonts w:ascii="標楷體" w:eastAsia="標楷體" w:hAnsi="標楷體" w:hint="eastAsia"/>
              </w:rPr>
              <w:t xml:space="preserve">   ）％</w:t>
            </w:r>
          </w:p>
        </w:tc>
      </w:tr>
      <w:tr w:rsidR="00EC3BFB" w:rsidRPr="00F64301" w14:paraId="19696E68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5C7A8C6B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6278" w:type="dxa"/>
            <w:tcBorders>
              <w:bottom w:val="single" w:sz="4" w:space="0" w:color="auto"/>
            </w:tcBorders>
            <w:vAlign w:val="center"/>
          </w:tcPr>
          <w:p w14:paraId="6469BEC8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試題是否出現有母子效應（互相牽涉）的情形？</w:t>
            </w:r>
          </w:p>
        </w:tc>
        <w:tc>
          <w:tcPr>
            <w:tcW w:w="650" w:type="dxa"/>
          </w:tcPr>
          <w:p w14:paraId="47C8FDA9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04B811AB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248A755C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6EC512A6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EC3BFB" w:rsidRPr="00F64301" w14:paraId="51F996F7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7CBD483F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04898922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試題是否顧及難易度之合理性？</w:t>
            </w:r>
          </w:p>
        </w:tc>
        <w:tc>
          <w:tcPr>
            <w:tcW w:w="650" w:type="dxa"/>
          </w:tcPr>
          <w:p w14:paraId="2B5E94BA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667C5FF6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4C7A49A4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0A67FA4A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EC3BFB" w:rsidRPr="00F64301" w14:paraId="722EEA0F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6F215067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6C1674FA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相同教學單元之多個試題是否依教學目標做適當配置？</w:t>
            </w:r>
          </w:p>
        </w:tc>
        <w:tc>
          <w:tcPr>
            <w:tcW w:w="650" w:type="dxa"/>
          </w:tcPr>
          <w:p w14:paraId="34929AE0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774C472F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4453BEAD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5BC6BC33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</w:tbl>
    <w:p w14:paraId="0CD6331E" w14:textId="77777777" w:rsidR="00EC3BFB" w:rsidRDefault="00EC3BFB" w:rsidP="00EC3BFB">
      <w:pPr>
        <w:spacing w:line="300" w:lineRule="exact"/>
      </w:pPr>
    </w:p>
    <w:p w14:paraId="1073CE82" w14:textId="77777777" w:rsidR="00EC3BFB" w:rsidRDefault="00EC3BFB" w:rsidP="00EC3BFB">
      <w:pPr>
        <w:spacing w:line="3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45C60514" w14:textId="77777777" w:rsidR="00EC3BFB" w:rsidRPr="00B36757" w:rsidRDefault="00EC3BFB" w:rsidP="00EC3BFB">
      <w:pPr>
        <w:spacing w:line="3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5"/>
      </w:tblGrid>
      <w:tr w:rsidR="00EC3BFB" w:rsidRPr="00C70731" w14:paraId="7D7333A7" w14:textId="77777777" w:rsidTr="004A47A1">
        <w:trPr>
          <w:trHeight w:val="567"/>
          <w:jc w:val="center"/>
        </w:trPr>
        <w:tc>
          <w:tcPr>
            <w:tcW w:w="9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BD9E6A" w14:textId="77777777" w:rsidR="00EC3BFB" w:rsidRPr="00C70731" w:rsidRDefault="00EC3BFB" w:rsidP="004A47A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70731">
              <w:rPr>
                <w:rFonts w:ascii="標楷體" w:eastAsia="標楷體" w:hAnsi="標楷體" w:cs="新細明體" w:hint="eastAsia"/>
                <w:kern w:val="0"/>
              </w:rPr>
              <w:t xml:space="preserve">一、命題教師：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</w:t>
            </w:r>
            <w:r w:rsidRPr="00C70731">
              <w:rPr>
                <w:rFonts w:ascii="標楷體" w:eastAsia="標楷體" w:hAnsi="標楷體" w:cs="新細明體" w:hint="eastAsia"/>
                <w:kern w:val="0"/>
              </w:rPr>
              <w:t xml:space="preserve">命題年級： </w:t>
            </w:r>
          </w:p>
        </w:tc>
      </w:tr>
      <w:tr w:rsidR="00EC3BFB" w:rsidRPr="00C70731" w14:paraId="3486C692" w14:textId="77777777" w:rsidTr="004A47A1">
        <w:trPr>
          <w:trHeight w:val="802"/>
          <w:jc w:val="center"/>
        </w:trPr>
        <w:tc>
          <w:tcPr>
            <w:tcW w:w="9245" w:type="dxa"/>
            <w:tcBorders>
              <w:left w:val="single" w:sz="12" w:space="0" w:color="auto"/>
              <w:right w:val="single" w:sz="12" w:space="0" w:color="auto"/>
            </w:tcBorders>
          </w:tcPr>
          <w:p w14:paraId="47918421" w14:textId="77777777" w:rsidR="00EC3BFB" w:rsidRPr="00C70731" w:rsidRDefault="00EC3BFB" w:rsidP="004A47A1">
            <w:pPr>
              <w:adjustRightInd w:val="0"/>
              <w:spacing w:line="36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C70731">
              <w:rPr>
                <w:rFonts w:ascii="標楷體" w:eastAsia="標楷體" w:hAnsi="標楷體" w:cs="新細明體" w:hint="eastAsia"/>
                <w:kern w:val="0"/>
              </w:rPr>
              <w:t xml:space="preserve">二、命題科目：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</w:t>
            </w:r>
            <w:r w:rsidRPr="00C70731">
              <w:rPr>
                <w:rFonts w:ascii="標楷體" w:eastAsia="標楷體" w:hAnsi="標楷體" w:cs="新細明體" w:hint="eastAsia"/>
                <w:kern w:val="0"/>
              </w:rPr>
              <w:t xml:space="preserve">              </w:t>
            </w:r>
            <w:r w:rsidRPr="00C70731">
              <w:rPr>
                <w:rFonts w:ascii="標楷體" w:eastAsia="標楷體" w:hAnsi="標楷體" w:cs="新細明體"/>
                <w:kern w:val="0"/>
              </w:rPr>
              <w:t>版本：</w:t>
            </w:r>
          </w:p>
        </w:tc>
      </w:tr>
      <w:tr w:rsidR="00EC3BFB" w:rsidRPr="00C70731" w14:paraId="172DE87D" w14:textId="77777777" w:rsidTr="004A47A1">
        <w:trPr>
          <w:trHeight w:val="842"/>
          <w:jc w:val="center"/>
        </w:trPr>
        <w:tc>
          <w:tcPr>
            <w:tcW w:w="9245" w:type="dxa"/>
            <w:tcBorders>
              <w:left w:val="single" w:sz="12" w:space="0" w:color="auto"/>
              <w:right w:val="single" w:sz="12" w:space="0" w:color="auto"/>
            </w:tcBorders>
          </w:tcPr>
          <w:p w14:paraId="317CAE0D" w14:textId="77777777" w:rsidR="00EC3BFB" w:rsidRPr="00C70731" w:rsidRDefault="00EC3BFB" w:rsidP="004A47A1">
            <w:pPr>
              <w:adjustRightInd w:val="0"/>
              <w:spacing w:line="36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C70731">
              <w:rPr>
                <w:rFonts w:ascii="標楷體" w:eastAsia="標楷體" w:hAnsi="標楷體" w:cs="新細明體" w:hint="eastAsia"/>
                <w:kern w:val="0"/>
              </w:rPr>
              <w:t xml:space="preserve">三、考試範圍： </w:t>
            </w:r>
          </w:p>
        </w:tc>
      </w:tr>
      <w:tr w:rsidR="00EC3BFB" w:rsidRPr="004B4094" w14:paraId="5290EDFC" w14:textId="77777777" w:rsidTr="004A47A1">
        <w:trPr>
          <w:trHeight w:val="3412"/>
          <w:jc w:val="center"/>
        </w:trPr>
        <w:tc>
          <w:tcPr>
            <w:tcW w:w="9245" w:type="dxa"/>
            <w:tcBorders>
              <w:left w:val="single" w:sz="12" w:space="0" w:color="auto"/>
              <w:right w:val="single" w:sz="12" w:space="0" w:color="auto"/>
            </w:tcBorders>
          </w:tcPr>
          <w:p w14:paraId="573CCCFD" w14:textId="77777777" w:rsidR="00EC3BFB" w:rsidRPr="004B4094" w:rsidRDefault="00EC3BFB" w:rsidP="004A47A1">
            <w:pPr>
              <w:adjustRightInd w:val="0"/>
              <w:spacing w:line="36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B4094">
              <w:rPr>
                <w:rFonts w:ascii="標楷體" w:eastAsia="標楷體" w:hAnsi="標楷體" w:cs="新細明體" w:hint="eastAsia"/>
                <w:kern w:val="0"/>
              </w:rPr>
              <w:t>四、審題教師</w:t>
            </w:r>
            <w:r>
              <w:rPr>
                <w:rFonts w:ascii="標楷體" w:eastAsia="標楷體" w:hAnsi="標楷體" w:cs="新細明體" w:hint="eastAsia"/>
                <w:kern w:val="0"/>
              </w:rPr>
              <w:t>意見</w:t>
            </w:r>
            <w:r w:rsidRPr="004B4094">
              <w:rPr>
                <w:rFonts w:ascii="標楷體" w:eastAsia="標楷體" w:hAnsi="標楷體" w:cs="新細明體" w:hint="eastAsia"/>
                <w:kern w:val="0"/>
              </w:rPr>
              <w:t>：</w:t>
            </w:r>
          </w:p>
        </w:tc>
      </w:tr>
    </w:tbl>
    <w:p w14:paraId="1D06C1DA" w14:textId="77777777" w:rsidR="00EC3BFB" w:rsidRDefault="00EC3BFB" w:rsidP="00EC3BFB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C66B4A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74791DA" w14:textId="77777777" w:rsidR="00EC3BFB" w:rsidRPr="007E7184" w:rsidRDefault="00EC3BFB" w:rsidP="00EC3BFB">
      <w:pPr>
        <w:jc w:val="center"/>
        <w:rPr>
          <w:rFonts w:ascii="新細明體" w:hAnsi="新細明體" w:cs="新細明體"/>
          <w:color w:val="FF0000"/>
          <w:kern w:val="0"/>
          <w:sz w:val="36"/>
          <w:szCs w:val="36"/>
        </w:rPr>
      </w:pPr>
      <w:r w:rsidRPr="007E7184">
        <w:rPr>
          <w:rFonts w:ascii="新細明體" w:hAnsi="新細明體" w:cs="新細明體" w:hint="eastAsia"/>
          <w:color w:val="FF0000"/>
          <w:kern w:val="0"/>
          <w:sz w:val="36"/>
          <w:szCs w:val="36"/>
        </w:rPr>
        <w:lastRenderedPageBreak/>
        <w:t>雙向細目表</w:t>
      </w:r>
      <w:r>
        <w:rPr>
          <w:rFonts w:ascii="新細明體" w:hAnsi="新細明體" w:cs="新細明體" w:hint="eastAsia"/>
          <w:color w:val="FF0000"/>
          <w:kern w:val="0"/>
          <w:sz w:val="36"/>
          <w:szCs w:val="36"/>
        </w:rPr>
        <w:t>(數學)</w:t>
      </w:r>
    </w:p>
    <w:tbl>
      <w:tblPr>
        <w:tblpPr w:leftFromText="180" w:rightFromText="180" w:horzAnchor="margin" w:tblpY="600"/>
        <w:tblW w:w="103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846"/>
        <w:gridCol w:w="708"/>
        <w:gridCol w:w="1937"/>
        <w:gridCol w:w="1937"/>
        <w:gridCol w:w="2075"/>
        <w:gridCol w:w="1559"/>
      </w:tblGrid>
      <w:tr w:rsidR="00EC3BFB" w:rsidRPr="000D6F35" w14:paraId="53E7DF20" w14:textId="77777777" w:rsidTr="004A47A1">
        <w:trPr>
          <w:trHeight w:val="76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20DF" w14:textId="77777777" w:rsidR="00EC3BFB" w:rsidRPr="000D6F35" w:rsidRDefault="00EC3BFB" w:rsidP="004A47A1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D6F35">
              <w:rPr>
                <w:rFonts w:ascii="細明體" w:eastAsia="細明體" w:hAnsi="細明體" w:cs="新細明體" w:hint="eastAsia"/>
                <w:kern w:val="0"/>
              </w:rPr>
              <w:t>單元</w:t>
            </w:r>
            <w:r w:rsidRPr="000D6F35">
              <w:rPr>
                <w:rFonts w:ascii="細明體" w:eastAsia="細明體" w:hAnsi="細明體" w:cs="新細明體" w:hint="eastAsia"/>
                <w:kern w:val="0"/>
              </w:rPr>
              <w:br/>
              <w:t>（課、章）</w:t>
            </w:r>
          </w:p>
        </w:tc>
        <w:tc>
          <w:tcPr>
            <w:tcW w:w="84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128F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>小單元</w:t>
            </w:r>
            <w:r w:rsidRPr="000D6F35">
              <w:rPr>
                <w:rFonts w:ascii="新細明體" w:hAnsi="新細明體" w:cs="新細明體" w:hint="eastAsia"/>
                <w:kern w:val="0"/>
              </w:rPr>
              <w:br/>
              <w:t>課程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1C20E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>題型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E5F37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概念理解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78970" w14:textId="77777777" w:rsidR="00EC3BFB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程序執行</w:t>
            </w:r>
          </w:p>
          <w:p w14:paraId="39F059F7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解題應用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82F1F" w14:textId="77777777" w:rsidR="00EC3BFB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分析思考</w:t>
            </w:r>
            <w:r w:rsidRPr="000D6F35">
              <w:rPr>
                <w:rFonts w:ascii="新細明體" w:hAnsi="新細明體" w:cs="新細明體" w:hint="eastAsia"/>
                <w:kern w:val="0"/>
              </w:rPr>
              <w:br/>
            </w:r>
            <w:r>
              <w:rPr>
                <w:rFonts w:ascii="新細明體" w:hAnsi="新細明體" w:cs="新細明體" w:hint="eastAsia"/>
                <w:kern w:val="0"/>
              </w:rPr>
              <w:t>生活情境</w:t>
            </w:r>
          </w:p>
          <w:p w14:paraId="38F4A2A9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素養試題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  <w:hideMark/>
          </w:tcPr>
          <w:p w14:paraId="1C11048A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0D6F35">
              <w:rPr>
                <w:rFonts w:ascii="新細明體" w:hAnsi="新細明體" w:cs="新細明體" w:hint="eastAsia"/>
                <w:color w:val="000000"/>
                <w:kern w:val="0"/>
              </w:rPr>
              <w:t>合計</w:t>
            </w:r>
          </w:p>
        </w:tc>
      </w:tr>
      <w:tr w:rsidR="00EC3BFB" w:rsidRPr="000D6F35" w14:paraId="0FC8220E" w14:textId="77777777" w:rsidTr="004A47A1">
        <w:trPr>
          <w:trHeight w:val="503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7A2EC" w14:textId="77777777" w:rsidR="00EC3BFB" w:rsidRPr="000D6F35" w:rsidRDefault="00EC3BFB" w:rsidP="004A47A1">
            <w:pPr>
              <w:widowControl/>
              <w:rPr>
                <w:rFonts w:ascii="細明體" w:eastAsia="細明體" w:hAnsi="細明體" w:cs="新細明體"/>
                <w:kern w:val="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1F878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B061167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2D65A88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0D6F35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題數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0381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0D6F35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題數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1526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0D6F35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題數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B2FDD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占分</w:t>
            </w:r>
          </w:p>
        </w:tc>
      </w:tr>
      <w:tr w:rsidR="00EC3BFB" w:rsidRPr="000D6F35" w14:paraId="016771B0" w14:textId="77777777" w:rsidTr="004A47A1">
        <w:trPr>
          <w:trHeight w:val="498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34BA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7B8B" w14:textId="77777777" w:rsidR="00EC3BFB" w:rsidRPr="000D6F35" w:rsidRDefault="00EC3BFB" w:rsidP="004A47A1">
            <w:pPr>
              <w:widowControl/>
              <w:rPr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E5146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F60B2BC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BB01" w14:textId="77777777" w:rsidR="00EC3BFB" w:rsidRPr="000D6F35" w:rsidRDefault="00EC3BFB" w:rsidP="004A47A1">
            <w:pPr>
              <w:widowControl/>
              <w:rPr>
                <w:kern w:val="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CDA3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4A980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7B8D82E8" w14:textId="77777777" w:rsidTr="004A47A1">
        <w:trPr>
          <w:trHeight w:val="498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12CC6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9F9ED8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D8DAD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6350EB14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582D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7E21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99248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20E9CEE5" w14:textId="77777777" w:rsidTr="004A47A1">
        <w:trPr>
          <w:trHeight w:val="498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40BAB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A0A193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34104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08C234A3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0033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53BC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71768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　</w:t>
            </w:r>
          </w:p>
        </w:tc>
      </w:tr>
      <w:tr w:rsidR="00EC3BFB" w:rsidRPr="000D6F35" w14:paraId="68886B6B" w14:textId="77777777" w:rsidTr="004A47A1">
        <w:trPr>
          <w:trHeight w:val="498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2E010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A9A7C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54443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14E8A78B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  <w:p w14:paraId="3C7033DF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CA94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  <w:p w14:paraId="2FA25E11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84E7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  <w:p w14:paraId="1F9A336A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32467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2104C2B9" w14:textId="77777777" w:rsidTr="004A47A1">
        <w:trPr>
          <w:trHeight w:val="498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DC634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AD07" w14:textId="77777777" w:rsidR="00EC3BFB" w:rsidRPr="000D6F35" w:rsidRDefault="00EC3BFB" w:rsidP="004A47A1">
            <w:pPr>
              <w:widowControl/>
              <w:rPr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FD436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332D0052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286C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A0E3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9DC4A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69BB30EC" w14:textId="77777777" w:rsidTr="004A47A1">
        <w:trPr>
          <w:trHeight w:val="498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F03C1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2FE712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05CDA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9B703B1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77BD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70B8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3FB44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49EF022B" w14:textId="77777777" w:rsidTr="004A47A1">
        <w:trPr>
          <w:trHeight w:val="498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0CA0A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63C896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2EC00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AF476BE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4073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450E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31CA7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5D73B4FD" w14:textId="77777777" w:rsidTr="004A47A1">
        <w:trPr>
          <w:trHeight w:val="498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2FABE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A4408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0CE3C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191499C8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5A28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9BD4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5F20D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3E4B3B3C" w14:textId="77777777" w:rsidTr="004A47A1">
        <w:trPr>
          <w:trHeight w:val="49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26B3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843C" w14:textId="77777777" w:rsidR="00EC3BFB" w:rsidRPr="000D6F35" w:rsidRDefault="00EC3BFB" w:rsidP="004A47A1">
            <w:pPr>
              <w:widowControl/>
              <w:rPr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DB829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090E9F84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3B49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1910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B67D5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0319B5D2" w14:textId="77777777" w:rsidTr="004A47A1">
        <w:trPr>
          <w:trHeight w:val="495"/>
        </w:trPr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72C3301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AD8EC6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AFA81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6D78DFA8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2418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947F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F9591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74FBB1EE" w14:textId="77777777" w:rsidTr="004A47A1">
        <w:trPr>
          <w:trHeight w:val="495"/>
        </w:trPr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0C60DA1C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9C2D14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A3EFB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0CF154C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F6F3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A950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21E28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1F40DA4B" w14:textId="77777777" w:rsidTr="004A47A1">
        <w:trPr>
          <w:trHeight w:val="495"/>
        </w:trPr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76E5E9A6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17E9C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329E0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028A2BF4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DE40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EFFA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93987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252B0149" w14:textId="77777777" w:rsidTr="004A47A1">
        <w:trPr>
          <w:trHeight w:val="498"/>
        </w:trPr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16033874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7F61" w14:textId="77777777" w:rsidR="00EC3BFB" w:rsidRPr="000D6F35" w:rsidRDefault="00EC3BFB" w:rsidP="004A47A1">
            <w:pPr>
              <w:widowControl/>
              <w:rPr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8596B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3E4B4C04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0FBD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C125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6691B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0772522C" w14:textId="77777777" w:rsidTr="004A47A1">
        <w:trPr>
          <w:trHeight w:val="498"/>
        </w:trPr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7DDD0424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F4C2E1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4F780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4F7A119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0D60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1F25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9D7A2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06B59F04" w14:textId="77777777" w:rsidTr="004A47A1">
        <w:trPr>
          <w:trHeight w:val="498"/>
        </w:trPr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7C72040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2D0EEB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14C8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903F41A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732C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1DC6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E1702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45F666D2" w14:textId="77777777" w:rsidTr="004A47A1">
        <w:trPr>
          <w:trHeight w:val="498"/>
        </w:trPr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00A21687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6E3C0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C2B1E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612F188E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E6C3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A541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25CFF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3A6FDBD2" w14:textId="77777777" w:rsidTr="004A47A1">
        <w:trPr>
          <w:trHeight w:val="498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CFFCC"/>
            <w:vAlign w:val="center"/>
            <w:hideMark/>
          </w:tcPr>
          <w:p w14:paraId="18D36B5F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>合                計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01CAD044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6F62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E2AA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158FD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232331EB" w14:textId="77777777" w:rsidTr="004A47A1">
        <w:trPr>
          <w:trHeight w:val="177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0CF25" w14:textId="77777777" w:rsidR="00EC3BFB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>素養導向</w:t>
            </w:r>
          </w:p>
          <w:p w14:paraId="67279FB2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>試題檢核</w:t>
            </w:r>
          </w:p>
        </w:tc>
        <w:tc>
          <w:tcPr>
            <w:tcW w:w="90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6672C" w14:textId="77777777" w:rsidR="00EC3BFB" w:rsidRPr="000D6F35" w:rsidRDefault="00EC3BFB" w:rsidP="004A47A1">
            <w:pPr>
              <w:widowControl/>
              <w:spacing w:line="320" w:lineRule="exact"/>
              <w:rPr>
                <w:kern w:val="0"/>
              </w:rPr>
            </w:pPr>
            <w:r w:rsidRPr="000D6F35">
              <w:rPr>
                <w:kern w:val="0"/>
              </w:rPr>
              <w:t>1.</w:t>
            </w:r>
            <w:r w:rsidRPr="000D6F35">
              <w:rPr>
                <w:rFonts w:ascii="細明體" w:eastAsia="細明體" w:hAnsi="細明體" w:hint="eastAsia"/>
                <w:kern w:val="0"/>
              </w:rPr>
              <w:t>素養導向題目比例達到</w:t>
            </w:r>
            <w:r w:rsidRPr="000D6F35">
              <w:rPr>
                <w:kern w:val="0"/>
              </w:rPr>
              <w:t>_____%</w:t>
            </w:r>
            <w:r w:rsidRPr="000D6F35">
              <w:rPr>
                <w:rFonts w:ascii="新細明體" w:hAnsi="新細明體" w:hint="eastAsia"/>
                <w:kern w:val="0"/>
              </w:rPr>
              <w:t>，</w:t>
            </w:r>
            <w:r w:rsidRPr="000D6F35">
              <w:rPr>
                <w:kern w:val="0"/>
              </w:rPr>
              <w:t>(          )</w:t>
            </w:r>
            <w:r w:rsidRPr="000D6F35">
              <w:rPr>
                <w:rFonts w:ascii="新細明體" w:hAnsi="新細明體" w:hint="eastAsia"/>
                <w:kern w:val="0"/>
              </w:rPr>
              <w:t>題型</w:t>
            </w:r>
            <w:r>
              <w:rPr>
                <w:rFonts w:ascii="新細明體" w:hAnsi="新細明體" w:hint="eastAsia"/>
                <w:kern w:val="0"/>
              </w:rPr>
              <w:t xml:space="preserve">，題號：(                 ) </w:t>
            </w:r>
          </w:p>
          <w:p w14:paraId="3A50F853" w14:textId="77777777" w:rsidR="00EC3BFB" w:rsidRPr="000D6F35" w:rsidRDefault="00EC3BFB" w:rsidP="004A47A1">
            <w:pPr>
              <w:widowControl/>
              <w:spacing w:line="320" w:lineRule="exact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2.□具備佈題設計為真實而合理的情境，應用知識與技解決真實情境脈絡中的問題         </w:t>
            </w:r>
          </w:p>
          <w:p w14:paraId="4F534D03" w14:textId="77777777" w:rsidR="00EC3BFB" w:rsidRPr="000D6F35" w:rsidRDefault="00EC3BFB" w:rsidP="004A47A1">
            <w:pPr>
              <w:widowControl/>
              <w:spacing w:line="320" w:lineRule="exact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3.□具備運用跨領域核心素養或是領域／科目核心素養                                                        </w:t>
            </w:r>
          </w:p>
          <w:p w14:paraId="49BE4328" w14:textId="77777777" w:rsidR="00EC3BFB" w:rsidRPr="000D6F35" w:rsidRDefault="00EC3BFB" w:rsidP="004A47A1">
            <w:pPr>
              <w:spacing w:line="320" w:lineRule="exact"/>
              <w:rPr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4.□具備試題為「學習表現」和「學習內容」的結合                                                             </w:t>
            </w:r>
          </w:p>
        </w:tc>
      </w:tr>
      <w:tr w:rsidR="00EC3BFB" w:rsidRPr="000D6F35" w14:paraId="3EA8F1BF" w14:textId="77777777" w:rsidTr="004A47A1">
        <w:trPr>
          <w:trHeight w:val="555"/>
        </w:trPr>
        <w:tc>
          <w:tcPr>
            <w:tcW w:w="103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3EDCCA" w14:textId="77777777" w:rsidR="00EC3BFB" w:rsidRPr="000D6F35" w:rsidRDefault="00EC3BFB" w:rsidP="004A47A1">
            <w:pPr>
              <w:widowControl/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命題教師簽名：</w:t>
            </w:r>
            <w:r>
              <w:rPr>
                <w:rFonts w:hint="eastAsia"/>
                <w:kern w:val="0"/>
              </w:rPr>
              <w:t xml:space="preserve">                    </w:t>
            </w:r>
            <w:r>
              <w:rPr>
                <w:rFonts w:hint="eastAsia"/>
                <w:kern w:val="0"/>
              </w:rPr>
              <w:t>審題教師簽名：</w:t>
            </w:r>
          </w:p>
        </w:tc>
      </w:tr>
    </w:tbl>
    <w:p w14:paraId="724F0759" w14:textId="77777777" w:rsidR="00EC3BFB" w:rsidRPr="00CC3864" w:rsidRDefault="00EC3BFB" w:rsidP="00EC3BFB">
      <w:pPr>
        <w:rPr>
          <w:rFonts w:ascii="新細明體" w:hAnsi="新細明體" w:cs="新細明體"/>
          <w:color w:val="FF0000"/>
          <w:kern w:val="0"/>
        </w:rPr>
      </w:pPr>
    </w:p>
    <w:p w14:paraId="5CD9CECD" w14:textId="77777777" w:rsidR="00EC3BFB" w:rsidRDefault="00EC3BFB" w:rsidP="00EC3BFB">
      <w:r w:rsidRPr="000D6F35">
        <w:rPr>
          <w:rFonts w:ascii="新細明體" w:hAnsi="新細明體" w:cs="新細明體" w:hint="eastAsia"/>
          <w:color w:val="FF0000"/>
          <w:kern w:val="0"/>
        </w:rPr>
        <w:t>◎檔案請至學校首頁-教務處-檔案下載。</w:t>
      </w:r>
      <w:r w:rsidRPr="000D6F35">
        <w:rPr>
          <w:rFonts w:ascii="新細明體" w:hAnsi="新細明體" w:cs="新細明體" w:hint="eastAsia"/>
          <w:kern w:val="0"/>
        </w:rPr>
        <w:br/>
        <w:t>◎依照單元特性（學習重點）擬訂細目。</w:t>
      </w:r>
      <w:r w:rsidRPr="000D6F35">
        <w:rPr>
          <w:rFonts w:ascii="新細明體" w:hAnsi="新細明體" w:cs="新細明體" w:hint="eastAsia"/>
          <w:kern w:val="0"/>
        </w:rPr>
        <w:br/>
        <w:t>◎完成後連同</w:t>
      </w:r>
      <w:r>
        <w:rPr>
          <w:rFonts w:ascii="新細明體" w:hAnsi="新細明體" w:cs="新細明體" w:hint="eastAsia"/>
          <w:kern w:val="0"/>
        </w:rPr>
        <w:t>試</w:t>
      </w:r>
      <w:r w:rsidRPr="000D6F35">
        <w:rPr>
          <w:rFonts w:ascii="新細明體" w:hAnsi="新細明體" w:cs="新細明體" w:hint="eastAsia"/>
          <w:kern w:val="0"/>
        </w:rPr>
        <w:t>題</w:t>
      </w:r>
      <w:r>
        <w:rPr>
          <w:rFonts w:ascii="新細明體" w:hAnsi="新細明體" w:cs="新細明體" w:hint="eastAsia"/>
          <w:kern w:val="0"/>
        </w:rPr>
        <w:t>一併</w:t>
      </w:r>
      <w:r w:rsidRPr="000D6F35">
        <w:rPr>
          <w:rFonts w:ascii="新細明體" w:hAnsi="新細明體" w:cs="新細明體" w:hint="eastAsia"/>
          <w:kern w:val="0"/>
        </w:rPr>
        <w:t>交回。</w:t>
      </w:r>
      <w:r w:rsidRPr="000D6F35">
        <w:rPr>
          <w:rFonts w:ascii="新細明體" w:hAnsi="新細明體" w:cs="新細明體" w:hint="eastAsia"/>
          <w:b/>
          <w:bCs/>
          <w:kern w:val="0"/>
        </w:rPr>
        <w:br/>
        <w:t>◎各列若不符需求，可自行增刪。</w:t>
      </w:r>
    </w:p>
    <w:p w14:paraId="7593C68A" w14:textId="77777777" w:rsidR="00EC3BFB" w:rsidRDefault="00EC3BFB" w:rsidP="00EC3BFB">
      <w:pPr>
        <w:pStyle w:val="a3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新竹縣立自強</w:t>
      </w:r>
      <w:r w:rsidRPr="00F64301">
        <w:rPr>
          <w:rFonts w:ascii="標楷體" w:eastAsia="標楷體" w:hAnsi="標楷體" w:hint="eastAsia"/>
          <w:b/>
          <w:sz w:val="28"/>
          <w:szCs w:val="28"/>
        </w:rPr>
        <w:t>國</w:t>
      </w:r>
      <w:r>
        <w:rPr>
          <w:rFonts w:ascii="標楷體" w:eastAsia="標楷體" w:hAnsi="標楷體" w:hint="eastAsia"/>
          <w:b/>
          <w:sz w:val="28"/>
          <w:szCs w:val="28"/>
        </w:rPr>
        <w:t>中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 w:rsidRPr="00F64301">
        <w:rPr>
          <w:rFonts w:ascii="標楷體" w:eastAsia="標楷體" w:hAnsi="標楷體" w:hint="eastAsia"/>
          <w:b/>
          <w:sz w:val="28"/>
          <w:szCs w:val="28"/>
        </w:rPr>
        <w:t>學年度第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F64301">
        <w:rPr>
          <w:rFonts w:ascii="標楷體" w:eastAsia="標楷體" w:hAnsi="標楷體" w:hint="eastAsia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第</w:t>
      </w:r>
      <w:r w:rsidRPr="0057589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BA553A">
        <w:rPr>
          <w:rFonts w:ascii="標楷體" w:eastAsia="標楷體" w:hAnsi="標楷體" w:hint="eastAsia"/>
          <w:b/>
          <w:sz w:val="28"/>
          <w:szCs w:val="28"/>
        </w:rPr>
        <w:t>次評量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F64301">
        <w:rPr>
          <w:rFonts w:ascii="標楷體" w:eastAsia="標楷體" w:hAnsi="標楷體" w:hint="eastAsia"/>
          <w:b/>
          <w:sz w:val="28"/>
          <w:szCs w:val="28"/>
        </w:rPr>
        <w:t>年級</w:t>
      </w:r>
      <w:r w:rsidRPr="0057589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</w:t>
      </w:r>
      <w:r w:rsidRPr="00F64301">
        <w:rPr>
          <w:rFonts w:ascii="標楷體" w:eastAsia="標楷體" w:hAnsi="標楷體" w:hint="eastAsia"/>
          <w:b/>
          <w:sz w:val="28"/>
          <w:szCs w:val="28"/>
        </w:rPr>
        <w:t>領域</w:t>
      </w:r>
    </w:p>
    <w:p w14:paraId="41349179" w14:textId="77777777" w:rsidR="00EC3BFB" w:rsidRPr="00BA553A" w:rsidRDefault="00EC3BFB" w:rsidP="00EC3BFB">
      <w:pPr>
        <w:pStyle w:val="a3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</w:p>
    <w:p w14:paraId="18BD93D2" w14:textId="77777777" w:rsidR="00EC3BFB" w:rsidRPr="00F64301" w:rsidRDefault="00EC3BFB" w:rsidP="00EC3BFB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Pr="00F64301">
        <w:rPr>
          <w:rFonts w:ascii="標楷體" w:eastAsia="標楷體" w:hAnsi="標楷體" w:hint="eastAsia"/>
          <w:b/>
          <w:sz w:val="28"/>
          <w:szCs w:val="28"/>
        </w:rPr>
        <w:t>教師命</w:t>
      </w:r>
      <w:r>
        <w:rPr>
          <w:rFonts w:ascii="標楷體" w:eastAsia="標楷體" w:hAnsi="標楷體" w:hint="eastAsia"/>
          <w:b/>
          <w:sz w:val="28"/>
          <w:szCs w:val="28"/>
        </w:rPr>
        <w:t>/審</w:t>
      </w:r>
      <w:r w:rsidRPr="00F64301">
        <w:rPr>
          <w:rFonts w:ascii="標楷體" w:eastAsia="標楷體" w:hAnsi="標楷體" w:hint="eastAsia"/>
          <w:b/>
          <w:sz w:val="28"/>
          <w:szCs w:val="28"/>
        </w:rPr>
        <w:t>題自我檢核表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3"/>
        <w:gridCol w:w="6278"/>
        <w:gridCol w:w="650"/>
        <w:gridCol w:w="651"/>
        <w:gridCol w:w="650"/>
        <w:gridCol w:w="651"/>
      </w:tblGrid>
      <w:tr w:rsidR="00EC3BFB" w:rsidRPr="00F64301" w14:paraId="63B5DC0F" w14:textId="77777777" w:rsidTr="004A47A1">
        <w:trPr>
          <w:trHeight w:hRule="exact" w:val="454"/>
          <w:jc w:val="center"/>
        </w:trPr>
        <w:tc>
          <w:tcPr>
            <w:tcW w:w="663" w:type="dxa"/>
            <w:vAlign w:val="center"/>
          </w:tcPr>
          <w:p w14:paraId="3BDC8FFE" w14:textId="77777777" w:rsidR="00EC3BFB" w:rsidRPr="00F64301" w:rsidRDefault="00EC3BFB" w:rsidP="004A47A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78" w:type="dxa"/>
            <w:vAlign w:val="center"/>
          </w:tcPr>
          <w:p w14:paraId="178CDFAA" w14:textId="77777777" w:rsidR="00EC3BFB" w:rsidRPr="00E80E3C" w:rsidRDefault="00EC3BFB" w:rsidP="004A47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26D2ED0" w14:textId="77777777" w:rsidR="00EC3BFB" w:rsidRPr="00F64301" w:rsidRDefault="00EC3BFB" w:rsidP="004A47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命題檢核</w:t>
            </w:r>
          </w:p>
        </w:tc>
        <w:tc>
          <w:tcPr>
            <w:tcW w:w="1301" w:type="dxa"/>
            <w:gridSpan w:val="2"/>
            <w:vAlign w:val="center"/>
          </w:tcPr>
          <w:p w14:paraId="01A9A1EE" w14:textId="77777777" w:rsidR="00EC3BFB" w:rsidRPr="00F64301" w:rsidRDefault="00EC3BFB" w:rsidP="004A47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審題檢核</w:t>
            </w:r>
          </w:p>
        </w:tc>
      </w:tr>
      <w:tr w:rsidR="00EC3BFB" w:rsidRPr="00F64301" w14:paraId="397451A0" w14:textId="77777777" w:rsidTr="004A47A1">
        <w:trPr>
          <w:trHeight w:hRule="exact" w:val="454"/>
          <w:jc w:val="center"/>
        </w:trPr>
        <w:tc>
          <w:tcPr>
            <w:tcW w:w="663" w:type="dxa"/>
            <w:vAlign w:val="center"/>
          </w:tcPr>
          <w:p w14:paraId="52C818EB" w14:textId="77777777" w:rsidR="00EC3BFB" w:rsidRPr="00F64301" w:rsidRDefault="00EC3BFB" w:rsidP="004A47A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6278" w:type="dxa"/>
            <w:vAlign w:val="center"/>
          </w:tcPr>
          <w:p w14:paraId="6170E322" w14:textId="77777777" w:rsidR="00EC3BFB" w:rsidRPr="00E80E3C" w:rsidRDefault="00EC3BFB" w:rsidP="004A47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0E3C">
              <w:rPr>
                <w:rFonts w:ascii="標楷體" w:eastAsia="標楷體" w:hAnsi="標楷體" w:hint="eastAsia"/>
                <w:sz w:val="28"/>
                <w:szCs w:val="28"/>
              </w:rPr>
              <w:t>檢核內容</w:t>
            </w:r>
          </w:p>
        </w:tc>
        <w:tc>
          <w:tcPr>
            <w:tcW w:w="650" w:type="dxa"/>
            <w:vAlign w:val="center"/>
          </w:tcPr>
          <w:p w14:paraId="42C6818B" w14:textId="77777777" w:rsidR="00EC3BFB" w:rsidRPr="00F64301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F64301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651" w:type="dxa"/>
            <w:vAlign w:val="center"/>
          </w:tcPr>
          <w:p w14:paraId="54648471" w14:textId="77777777" w:rsidR="00EC3BFB" w:rsidRPr="00F64301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F64301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650" w:type="dxa"/>
            <w:vAlign w:val="center"/>
          </w:tcPr>
          <w:p w14:paraId="2F39BFD0" w14:textId="77777777" w:rsidR="00EC3BFB" w:rsidRPr="00F64301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F64301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651" w:type="dxa"/>
            <w:vAlign w:val="center"/>
          </w:tcPr>
          <w:p w14:paraId="55806375" w14:textId="77777777" w:rsidR="00EC3BFB" w:rsidRPr="00F64301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F64301">
              <w:rPr>
                <w:rFonts w:ascii="標楷體" w:eastAsia="標楷體" w:hAnsi="標楷體" w:hint="eastAsia"/>
              </w:rPr>
              <w:t>否</w:t>
            </w:r>
          </w:p>
        </w:tc>
      </w:tr>
      <w:tr w:rsidR="00EC3BFB" w:rsidRPr="00F64301" w14:paraId="08BF16B3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3E6C43F6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6278" w:type="dxa"/>
            <w:vAlign w:val="center"/>
          </w:tcPr>
          <w:p w14:paraId="5A78103A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試題的設計是否依據教材內容及其知識結構來制定？</w:t>
            </w:r>
          </w:p>
        </w:tc>
        <w:tc>
          <w:tcPr>
            <w:tcW w:w="650" w:type="dxa"/>
          </w:tcPr>
          <w:p w14:paraId="4B13756F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  <w:sz w:val="28"/>
                <w:szCs w:val="28"/>
              </w:rPr>
            </w:pPr>
          </w:p>
        </w:tc>
        <w:tc>
          <w:tcPr>
            <w:tcW w:w="651" w:type="dxa"/>
          </w:tcPr>
          <w:p w14:paraId="448D0089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705A601B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5625F1EE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EC3BFB" w:rsidRPr="00F64301" w14:paraId="1FDBFE43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25D67F56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278" w:type="dxa"/>
            <w:vAlign w:val="center"/>
          </w:tcPr>
          <w:p w14:paraId="30DFC376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試題是否平均涵蓋各學習內容的概念？</w:t>
            </w:r>
          </w:p>
        </w:tc>
        <w:tc>
          <w:tcPr>
            <w:tcW w:w="650" w:type="dxa"/>
          </w:tcPr>
          <w:p w14:paraId="135A48B5" w14:textId="77777777" w:rsidR="00EC3BFB" w:rsidRPr="00AB6712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09A3FC22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730C568D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3B6153E3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EC3BFB" w:rsidRPr="00F64301" w14:paraId="71DE3008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55B61F2A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278" w:type="dxa"/>
            <w:vAlign w:val="center"/>
          </w:tcPr>
          <w:p w14:paraId="46D66B65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試題是否注重概念原理的理解與應用？</w:t>
            </w:r>
          </w:p>
        </w:tc>
        <w:tc>
          <w:tcPr>
            <w:tcW w:w="650" w:type="dxa"/>
          </w:tcPr>
          <w:p w14:paraId="2AE2D311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5AC7F0B1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43699503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44865E58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EC3BFB" w:rsidRPr="00F64301" w14:paraId="00A11B6F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73E5897B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278" w:type="dxa"/>
            <w:vAlign w:val="center"/>
          </w:tcPr>
          <w:p w14:paraId="47D82726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同一主題之題組是否已避免有過多的子題？</w:t>
            </w:r>
          </w:p>
        </w:tc>
        <w:tc>
          <w:tcPr>
            <w:tcW w:w="650" w:type="dxa"/>
          </w:tcPr>
          <w:p w14:paraId="4A62B332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47816F90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4BA1BE74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17144B80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EC3BFB" w:rsidRPr="00F64301" w14:paraId="6AEDC30F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3FA63210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278" w:type="dxa"/>
            <w:vAlign w:val="center"/>
          </w:tcPr>
          <w:p w14:paraId="65DB6741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試題內容是否直接引用坊間測驗卷、參考書、歷屆考古題、命題光碟等？（填答「是」者，請繼續回答第六題）</w:t>
            </w:r>
          </w:p>
        </w:tc>
        <w:tc>
          <w:tcPr>
            <w:tcW w:w="650" w:type="dxa"/>
          </w:tcPr>
          <w:p w14:paraId="2D150CF2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1B9E5BB6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253106A6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64D8C440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EC3BFB" w:rsidRPr="00F64301" w14:paraId="63037DE5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3E61014C" w14:textId="77777777" w:rsidR="00EC3BFB" w:rsidRPr="00F64301" w:rsidRDefault="00EC3BFB" w:rsidP="004A47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8880" w:type="dxa"/>
            <w:gridSpan w:val="5"/>
            <w:vAlign w:val="center"/>
          </w:tcPr>
          <w:p w14:paraId="2A7B9B59" w14:textId="77777777" w:rsidR="00EC3BFB" w:rsidRPr="00F64301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此試卷直接引用的</w:t>
            </w:r>
            <w:r>
              <w:rPr>
                <w:rFonts w:ascii="標楷體" w:eastAsia="標楷體" w:hAnsi="標楷體" w:hint="eastAsia"/>
              </w:rPr>
              <w:t>百分比</w:t>
            </w:r>
            <w:r w:rsidRPr="004B4094">
              <w:rPr>
                <w:rFonts w:ascii="標楷體" w:eastAsia="標楷體" w:hAnsi="標楷體" w:hint="eastAsia"/>
              </w:rPr>
              <w:t>？</w:t>
            </w:r>
            <w:r>
              <w:rPr>
                <w:rFonts w:ascii="標楷體" w:eastAsia="標楷體" w:hAnsi="標楷體" w:hint="eastAsia"/>
              </w:rPr>
              <w:t>大約</w:t>
            </w:r>
            <w:r w:rsidRPr="004B4094">
              <w:rPr>
                <w:rFonts w:ascii="標楷體" w:eastAsia="標楷體" w:hAnsi="標楷體" w:hint="eastAsia"/>
              </w:rPr>
              <w:t xml:space="preserve">（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4B4094">
              <w:rPr>
                <w:rFonts w:ascii="標楷體" w:eastAsia="標楷體" w:hAnsi="標楷體" w:hint="eastAsia"/>
              </w:rPr>
              <w:t xml:space="preserve">   ）％</w:t>
            </w:r>
          </w:p>
        </w:tc>
      </w:tr>
      <w:tr w:rsidR="00EC3BFB" w:rsidRPr="00F64301" w14:paraId="336DB453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1801AEDC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6278" w:type="dxa"/>
            <w:tcBorders>
              <w:bottom w:val="single" w:sz="4" w:space="0" w:color="auto"/>
            </w:tcBorders>
            <w:vAlign w:val="center"/>
          </w:tcPr>
          <w:p w14:paraId="139DDA48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試題是否出現有母子效應（互相牽涉）的情形？</w:t>
            </w:r>
          </w:p>
        </w:tc>
        <w:tc>
          <w:tcPr>
            <w:tcW w:w="650" w:type="dxa"/>
          </w:tcPr>
          <w:p w14:paraId="29CBC404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092B885A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661A8F54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23F970EB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EC3BFB" w:rsidRPr="00F64301" w14:paraId="43088223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12AB9C89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CA0F914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試題是否顧及難易度之合理性？</w:t>
            </w:r>
          </w:p>
        </w:tc>
        <w:tc>
          <w:tcPr>
            <w:tcW w:w="650" w:type="dxa"/>
          </w:tcPr>
          <w:p w14:paraId="26804EC8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235B1252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77DA8816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15A3ABF5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EC3BFB" w:rsidRPr="00F64301" w14:paraId="30903708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38755208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07D8C42B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相同教學單元之多個試題是否依教學目標做適當配置？</w:t>
            </w:r>
          </w:p>
        </w:tc>
        <w:tc>
          <w:tcPr>
            <w:tcW w:w="650" w:type="dxa"/>
          </w:tcPr>
          <w:p w14:paraId="21EA4F22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34EA96F5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26ADF30C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7A51D61E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</w:tbl>
    <w:p w14:paraId="279C0ABF" w14:textId="77777777" w:rsidR="00EC3BFB" w:rsidRDefault="00EC3BFB" w:rsidP="00EC3BFB">
      <w:pPr>
        <w:spacing w:line="300" w:lineRule="exact"/>
      </w:pPr>
    </w:p>
    <w:p w14:paraId="2854F6E3" w14:textId="77777777" w:rsidR="00EC3BFB" w:rsidRDefault="00EC3BFB" w:rsidP="00EC3BFB">
      <w:pPr>
        <w:spacing w:line="3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5E903077" w14:textId="77777777" w:rsidR="00EC3BFB" w:rsidRPr="00B36757" w:rsidRDefault="00EC3BFB" w:rsidP="00EC3BFB">
      <w:pPr>
        <w:spacing w:line="3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5"/>
      </w:tblGrid>
      <w:tr w:rsidR="00EC3BFB" w:rsidRPr="00C70731" w14:paraId="06562165" w14:textId="77777777" w:rsidTr="004A47A1">
        <w:trPr>
          <w:trHeight w:val="567"/>
          <w:jc w:val="center"/>
        </w:trPr>
        <w:tc>
          <w:tcPr>
            <w:tcW w:w="9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A02271" w14:textId="77777777" w:rsidR="00EC3BFB" w:rsidRPr="00C70731" w:rsidRDefault="00EC3BFB" w:rsidP="004A47A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70731">
              <w:rPr>
                <w:rFonts w:ascii="標楷體" w:eastAsia="標楷體" w:hAnsi="標楷體" w:cs="新細明體" w:hint="eastAsia"/>
                <w:kern w:val="0"/>
              </w:rPr>
              <w:t xml:space="preserve">一、命題教師：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</w:t>
            </w:r>
            <w:r w:rsidRPr="00C70731">
              <w:rPr>
                <w:rFonts w:ascii="標楷體" w:eastAsia="標楷體" w:hAnsi="標楷體" w:cs="新細明體" w:hint="eastAsia"/>
                <w:kern w:val="0"/>
              </w:rPr>
              <w:t xml:space="preserve">命題年級： </w:t>
            </w:r>
          </w:p>
        </w:tc>
      </w:tr>
      <w:tr w:rsidR="00EC3BFB" w:rsidRPr="00C70731" w14:paraId="45D40013" w14:textId="77777777" w:rsidTr="004A47A1">
        <w:trPr>
          <w:trHeight w:val="802"/>
          <w:jc w:val="center"/>
        </w:trPr>
        <w:tc>
          <w:tcPr>
            <w:tcW w:w="9245" w:type="dxa"/>
            <w:tcBorders>
              <w:left w:val="single" w:sz="12" w:space="0" w:color="auto"/>
              <w:right w:val="single" w:sz="12" w:space="0" w:color="auto"/>
            </w:tcBorders>
          </w:tcPr>
          <w:p w14:paraId="314BD916" w14:textId="77777777" w:rsidR="00EC3BFB" w:rsidRPr="00C70731" w:rsidRDefault="00EC3BFB" w:rsidP="004A47A1">
            <w:pPr>
              <w:adjustRightInd w:val="0"/>
              <w:spacing w:line="36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C70731">
              <w:rPr>
                <w:rFonts w:ascii="標楷體" w:eastAsia="標楷體" w:hAnsi="標楷體" w:cs="新細明體" w:hint="eastAsia"/>
                <w:kern w:val="0"/>
              </w:rPr>
              <w:t xml:space="preserve">二、命題科目：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</w:t>
            </w:r>
            <w:r w:rsidRPr="00C70731">
              <w:rPr>
                <w:rFonts w:ascii="標楷體" w:eastAsia="標楷體" w:hAnsi="標楷體" w:cs="新細明體" w:hint="eastAsia"/>
                <w:kern w:val="0"/>
              </w:rPr>
              <w:t xml:space="preserve">              </w:t>
            </w:r>
            <w:r w:rsidRPr="00C70731">
              <w:rPr>
                <w:rFonts w:ascii="標楷體" w:eastAsia="標楷體" w:hAnsi="標楷體" w:cs="新細明體"/>
                <w:kern w:val="0"/>
              </w:rPr>
              <w:t>版本：</w:t>
            </w:r>
          </w:p>
        </w:tc>
      </w:tr>
      <w:tr w:rsidR="00EC3BFB" w:rsidRPr="00C70731" w14:paraId="1E9FB376" w14:textId="77777777" w:rsidTr="004A47A1">
        <w:trPr>
          <w:trHeight w:val="842"/>
          <w:jc w:val="center"/>
        </w:trPr>
        <w:tc>
          <w:tcPr>
            <w:tcW w:w="9245" w:type="dxa"/>
            <w:tcBorders>
              <w:left w:val="single" w:sz="12" w:space="0" w:color="auto"/>
              <w:right w:val="single" w:sz="12" w:space="0" w:color="auto"/>
            </w:tcBorders>
          </w:tcPr>
          <w:p w14:paraId="7113C5FF" w14:textId="77777777" w:rsidR="00EC3BFB" w:rsidRPr="00C70731" w:rsidRDefault="00EC3BFB" w:rsidP="004A47A1">
            <w:pPr>
              <w:adjustRightInd w:val="0"/>
              <w:spacing w:line="36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C70731">
              <w:rPr>
                <w:rFonts w:ascii="標楷體" w:eastAsia="標楷體" w:hAnsi="標楷體" w:cs="新細明體" w:hint="eastAsia"/>
                <w:kern w:val="0"/>
              </w:rPr>
              <w:t xml:space="preserve">三、考試範圍： </w:t>
            </w:r>
          </w:p>
        </w:tc>
      </w:tr>
      <w:tr w:rsidR="00EC3BFB" w:rsidRPr="004B4094" w14:paraId="796D8D4A" w14:textId="77777777" w:rsidTr="004A47A1">
        <w:trPr>
          <w:trHeight w:val="3412"/>
          <w:jc w:val="center"/>
        </w:trPr>
        <w:tc>
          <w:tcPr>
            <w:tcW w:w="9245" w:type="dxa"/>
            <w:tcBorders>
              <w:left w:val="single" w:sz="12" w:space="0" w:color="auto"/>
              <w:right w:val="single" w:sz="12" w:space="0" w:color="auto"/>
            </w:tcBorders>
          </w:tcPr>
          <w:p w14:paraId="6FB47807" w14:textId="77777777" w:rsidR="00EC3BFB" w:rsidRPr="004B4094" w:rsidRDefault="00EC3BFB" w:rsidP="004A47A1">
            <w:pPr>
              <w:adjustRightInd w:val="0"/>
              <w:spacing w:line="36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B4094">
              <w:rPr>
                <w:rFonts w:ascii="標楷體" w:eastAsia="標楷體" w:hAnsi="標楷體" w:cs="新細明體" w:hint="eastAsia"/>
                <w:kern w:val="0"/>
              </w:rPr>
              <w:t>四、審題教師</w:t>
            </w:r>
            <w:r>
              <w:rPr>
                <w:rFonts w:ascii="標楷體" w:eastAsia="標楷體" w:hAnsi="標楷體" w:cs="新細明體" w:hint="eastAsia"/>
                <w:kern w:val="0"/>
              </w:rPr>
              <w:t>意見</w:t>
            </w:r>
            <w:r w:rsidRPr="004B4094">
              <w:rPr>
                <w:rFonts w:ascii="標楷體" w:eastAsia="標楷體" w:hAnsi="標楷體" w:cs="新細明體" w:hint="eastAsia"/>
                <w:kern w:val="0"/>
              </w:rPr>
              <w:t>：</w:t>
            </w:r>
          </w:p>
        </w:tc>
      </w:tr>
    </w:tbl>
    <w:p w14:paraId="7AD24DAF" w14:textId="77777777" w:rsidR="00EC3BFB" w:rsidRDefault="00EC3BFB" w:rsidP="00EC3BFB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C66B4A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0FB31E0" w14:textId="77777777" w:rsidR="00EC3BFB" w:rsidRPr="007E7184" w:rsidRDefault="00EC3BFB" w:rsidP="00EC3BFB">
      <w:pPr>
        <w:jc w:val="center"/>
        <w:rPr>
          <w:rFonts w:ascii="新細明體" w:hAnsi="新細明體" w:cs="新細明體"/>
          <w:color w:val="FF0000"/>
          <w:kern w:val="0"/>
          <w:sz w:val="36"/>
          <w:szCs w:val="36"/>
        </w:rPr>
      </w:pPr>
      <w:r w:rsidRPr="007E7184">
        <w:rPr>
          <w:rFonts w:ascii="新細明體" w:hAnsi="新細明體" w:cs="新細明體" w:hint="eastAsia"/>
          <w:color w:val="FF0000"/>
          <w:kern w:val="0"/>
          <w:sz w:val="36"/>
          <w:szCs w:val="36"/>
        </w:rPr>
        <w:lastRenderedPageBreak/>
        <w:t>雙向細目表</w:t>
      </w:r>
      <w:r>
        <w:rPr>
          <w:rFonts w:ascii="新細明體" w:hAnsi="新細明體" w:cs="新細明體" w:hint="eastAsia"/>
          <w:color w:val="FF0000"/>
          <w:kern w:val="0"/>
          <w:sz w:val="36"/>
          <w:szCs w:val="36"/>
        </w:rPr>
        <w:t>(社會)</w:t>
      </w:r>
    </w:p>
    <w:tbl>
      <w:tblPr>
        <w:tblpPr w:leftFromText="180" w:rightFromText="180" w:horzAnchor="margin" w:tblpY="600"/>
        <w:tblW w:w="103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1554"/>
        <w:gridCol w:w="1937"/>
        <w:gridCol w:w="1937"/>
        <w:gridCol w:w="2075"/>
        <w:gridCol w:w="1559"/>
      </w:tblGrid>
      <w:tr w:rsidR="00EC3BFB" w:rsidRPr="000D6F35" w14:paraId="43870DF3" w14:textId="77777777" w:rsidTr="004A47A1">
        <w:trPr>
          <w:trHeight w:val="76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4F97" w14:textId="77777777" w:rsidR="00EC3BFB" w:rsidRPr="000D6F35" w:rsidRDefault="00EC3BFB" w:rsidP="004A47A1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D6F35">
              <w:rPr>
                <w:rFonts w:ascii="細明體" w:eastAsia="細明體" w:hAnsi="細明體" w:cs="新細明體" w:hint="eastAsia"/>
                <w:kern w:val="0"/>
              </w:rPr>
              <w:t>單元</w:t>
            </w:r>
            <w:r w:rsidRPr="000D6F35">
              <w:rPr>
                <w:rFonts w:ascii="細明體" w:eastAsia="細明體" w:hAnsi="細明體" w:cs="新細明體" w:hint="eastAsia"/>
                <w:kern w:val="0"/>
              </w:rPr>
              <w:br/>
              <w:t>（課、章）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B3F61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>小單元</w:t>
            </w:r>
            <w:r w:rsidRPr="000D6F35">
              <w:rPr>
                <w:rFonts w:ascii="新細明體" w:hAnsi="新細明體" w:cs="新細明體" w:hint="eastAsia"/>
                <w:kern w:val="0"/>
              </w:rPr>
              <w:br/>
              <w:t>課程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B38E4" w14:textId="77777777" w:rsidR="00EC3BFB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理解學科</w:t>
            </w:r>
          </w:p>
          <w:p w14:paraId="754255B2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基本知識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E89D3" w14:textId="77777777" w:rsidR="00EC3BFB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解釋以不同方式</w:t>
            </w:r>
          </w:p>
          <w:p w14:paraId="505A1661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呈現的社會領域相關資料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95FF4" w14:textId="77777777" w:rsidR="00EC3BFB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擷取訊息</w:t>
            </w:r>
            <w:r w:rsidRPr="000D6F35">
              <w:rPr>
                <w:rFonts w:ascii="新細明體" w:hAnsi="新細明體" w:cs="新細明體" w:hint="eastAsia"/>
                <w:kern w:val="0"/>
              </w:rPr>
              <w:br/>
            </w:r>
            <w:r>
              <w:rPr>
                <w:rFonts w:ascii="新細明體" w:hAnsi="新細明體" w:cs="新細明體" w:hint="eastAsia"/>
                <w:kern w:val="0"/>
              </w:rPr>
              <w:t>比較推論</w:t>
            </w:r>
          </w:p>
          <w:p w14:paraId="0782EFE2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探究生活情境問題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  <w:hideMark/>
          </w:tcPr>
          <w:p w14:paraId="45395538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0D6F35">
              <w:rPr>
                <w:rFonts w:ascii="新細明體" w:hAnsi="新細明體" w:cs="新細明體" w:hint="eastAsia"/>
                <w:color w:val="000000"/>
                <w:kern w:val="0"/>
              </w:rPr>
              <w:t>合計</w:t>
            </w:r>
          </w:p>
        </w:tc>
      </w:tr>
      <w:tr w:rsidR="00EC3BFB" w:rsidRPr="000D6F35" w14:paraId="450FE0F3" w14:textId="77777777" w:rsidTr="004A47A1">
        <w:trPr>
          <w:trHeight w:val="503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EFD7E" w14:textId="77777777" w:rsidR="00EC3BFB" w:rsidRPr="000D6F35" w:rsidRDefault="00EC3BFB" w:rsidP="004A47A1">
            <w:pPr>
              <w:widowControl/>
              <w:rPr>
                <w:rFonts w:ascii="細明體" w:eastAsia="細明體" w:hAnsi="細明體" w:cs="新細明體"/>
                <w:kern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8BF98ED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295A80E2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0D6F35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題數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2E34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0D6F35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題數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3B09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0D6F35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題數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1A050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占</w:t>
            </w:r>
            <w:r w:rsidRPr="000D6F35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分</w:t>
            </w:r>
          </w:p>
        </w:tc>
      </w:tr>
      <w:tr w:rsidR="00EC3BFB" w:rsidRPr="000D6F35" w14:paraId="7AFFCCE2" w14:textId="77777777" w:rsidTr="004A47A1">
        <w:trPr>
          <w:cantSplit/>
          <w:trHeight w:val="624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937C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7C147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366EBAB4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532C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9946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0E78C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0D268C5F" w14:textId="77777777" w:rsidTr="004A47A1">
        <w:trPr>
          <w:cantSplit/>
          <w:trHeight w:val="624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3F0F0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1F0454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F5B587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B98E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81A9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2FAA6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109508FF" w14:textId="77777777" w:rsidTr="004A47A1">
        <w:trPr>
          <w:cantSplit/>
          <w:trHeight w:val="624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3D8BA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FE2499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DCED0ED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2204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A820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1C812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774BF40D" w14:textId="77777777" w:rsidTr="004A47A1">
        <w:trPr>
          <w:cantSplit/>
          <w:trHeight w:val="624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6E9CB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C3E259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FCF1C63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FAAD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8A4D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F8271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0689A7D2" w14:textId="77777777" w:rsidTr="004A47A1">
        <w:trPr>
          <w:cantSplit/>
          <w:trHeight w:val="624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E901B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B3F89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11D161E9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D3EE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1258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CC5B5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4DF3A40A" w14:textId="77777777" w:rsidTr="004A47A1">
        <w:trPr>
          <w:cantSplit/>
          <w:trHeight w:val="624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7C887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D4C772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3AF4498A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06E7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A89C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8103B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2C61D7E5" w14:textId="77777777" w:rsidTr="004A47A1">
        <w:trPr>
          <w:cantSplit/>
          <w:trHeight w:val="624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F02C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287FA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63739F1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AE44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323B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BDEDE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5769A241" w14:textId="77777777" w:rsidTr="004A47A1">
        <w:trPr>
          <w:cantSplit/>
          <w:trHeight w:val="624"/>
        </w:trPr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0A43FBD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2DFD70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1760B258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88CC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E81A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7202A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5F76F636" w14:textId="77777777" w:rsidTr="004A47A1">
        <w:trPr>
          <w:cantSplit/>
          <w:trHeight w:val="624"/>
        </w:trPr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0A827DE5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246B58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F36EECD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1487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41A7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78FDD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7CF12704" w14:textId="77777777" w:rsidTr="004A47A1">
        <w:trPr>
          <w:cantSplit/>
          <w:trHeight w:val="624"/>
        </w:trPr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71D06927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5F00D1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EAF314F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864E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39AC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5656E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0E1E7739" w14:textId="77777777" w:rsidTr="004A47A1">
        <w:trPr>
          <w:cantSplit/>
          <w:trHeight w:val="624"/>
        </w:trPr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A72C09C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3F9C3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3A1868E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D1D3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5621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61EF6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67B745F1" w14:textId="77777777" w:rsidTr="004A47A1">
        <w:trPr>
          <w:cantSplit/>
          <w:trHeight w:val="624"/>
        </w:trPr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1D06D7F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40565EB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0E23DED6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　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71F7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C960" w14:textId="77777777" w:rsidR="00EC3BFB" w:rsidRPr="000D6F35" w:rsidRDefault="00EC3BFB" w:rsidP="004A47A1">
            <w:pPr>
              <w:widowControl/>
              <w:rPr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24E02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0EE5435C" w14:textId="77777777" w:rsidTr="004A47A1">
        <w:trPr>
          <w:trHeight w:val="62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CFFCC"/>
            <w:vAlign w:val="center"/>
            <w:hideMark/>
          </w:tcPr>
          <w:p w14:paraId="7D0316A0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>合                計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A87E8E4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5AE7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354C" w14:textId="77777777" w:rsidR="00EC3BFB" w:rsidRPr="000D6F35" w:rsidRDefault="00EC3BFB" w:rsidP="004A47A1">
            <w:pPr>
              <w:widowControl/>
              <w:rPr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3753B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0036E99F" w14:textId="77777777" w:rsidTr="004A47A1">
        <w:trPr>
          <w:trHeight w:val="177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5DB9E" w14:textId="77777777" w:rsidR="00EC3BFB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>素養導向</w:t>
            </w:r>
          </w:p>
          <w:p w14:paraId="54D702E8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>試題檢核</w:t>
            </w:r>
          </w:p>
        </w:tc>
        <w:tc>
          <w:tcPr>
            <w:tcW w:w="9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975532" w14:textId="77777777" w:rsidR="00EC3BFB" w:rsidRPr="000D6F35" w:rsidRDefault="00EC3BFB" w:rsidP="004A47A1">
            <w:pPr>
              <w:widowControl/>
              <w:spacing w:line="320" w:lineRule="exact"/>
              <w:rPr>
                <w:kern w:val="0"/>
              </w:rPr>
            </w:pPr>
            <w:r w:rsidRPr="000D6F35">
              <w:rPr>
                <w:kern w:val="0"/>
              </w:rPr>
              <w:t>1.</w:t>
            </w:r>
            <w:r w:rsidRPr="000D6F35">
              <w:rPr>
                <w:rFonts w:ascii="細明體" w:eastAsia="細明體" w:hAnsi="細明體" w:hint="eastAsia"/>
                <w:kern w:val="0"/>
              </w:rPr>
              <w:t>素養導向題目比例達到</w:t>
            </w:r>
            <w:r w:rsidRPr="000D6F35">
              <w:rPr>
                <w:kern w:val="0"/>
              </w:rPr>
              <w:t>_____%</w:t>
            </w:r>
            <w:r w:rsidRPr="000D6F35">
              <w:rPr>
                <w:rFonts w:ascii="新細明體" w:hAnsi="新細明體" w:hint="eastAsia"/>
                <w:kern w:val="0"/>
              </w:rPr>
              <w:t>，</w:t>
            </w:r>
            <w:r w:rsidRPr="000D6F35">
              <w:rPr>
                <w:kern w:val="0"/>
              </w:rPr>
              <w:t>(          )</w:t>
            </w:r>
            <w:r w:rsidRPr="000D6F35">
              <w:rPr>
                <w:rFonts w:ascii="新細明體" w:hAnsi="新細明體" w:hint="eastAsia"/>
                <w:kern w:val="0"/>
              </w:rPr>
              <w:t>題型</w:t>
            </w:r>
            <w:r>
              <w:rPr>
                <w:rFonts w:ascii="新細明體" w:hAnsi="新細明體" w:hint="eastAsia"/>
                <w:kern w:val="0"/>
              </w:rPr>
              <w:t xml:space="preserve">，題號：(                 ) </w:t>
            </w:r>
          </w:p>
          <w:p w14:paraId="63AC53FA" w14:textId="77777777" w:rsidR="00EC3BFB" w:rsidRPr="000D6F35" w:rsidRDefault="00EC3BFB" w:rsidP="004A47A1">
            <w:pPr>
              <w:widowControl/>
              <w:spacing w:line="320" w:lineRule="exact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2.□具備佈題設計為真實而合理的情境，應用知識與技解決真實情境脈絡中的問題         </w:t>
            </w:r>
          </w:p>
          <w:p w14:paraId="651E7E7A" w14:textId="77777777" w:rsidR="00EC3BFB" w:rsidRPr="000D6F35" w:rsidRDefault="00EC3BFB" w:rsidP="004A47A1">
            <w:pPr>
              <w:widowControl/>
              <w:spacing w:line="320" w:lineRule="exact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3.□具備運用跨領域核心素養或是領域／科目核心素養                                                        </w:t>
            </w:r>
          </w:p>
          <w:p w14:paraId="5DE6F44C" w14:textId="77777777" w:rsidR="00EC3BFB" w:rsidRPr="000D6F35" w:rsidRDefault="00EC3BFB" w:rsidP="004A47A1">
            <w:pPr>
              <w:spacing w:line="320" w:lineRule="exact"/>
              <w:rPr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4.□具備試題為「學習表現」和「學習內容」的結合                                                             </w:t>
            </w:r>
          </w:p>
        </w:tc>
      </w:tr>
      <w:tr w:rsidR="00EC3BFB" w:rsidRPr="000D6F35" w14:paraId="6D258D40" w14:textId="77777777" w:rsidTr="004A47A1">
        <w:trPr>
          <w:trHeight w:val="555"/>
        </w:trPr>
        <w:tc>
          <w:tcPr>
            <w:tcW w:w="103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D1C5A" w14:textId="77777777" w:rsidR="00EC3BFB" w:rsidRPr="000D6F35" w:rsidRDefault="00EC3BFB" w:rsidP="004A47A1">
            <w:pPr>
              <w:widowControl/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命題教師簽名：</w:t>
            </w:r>
            <w:r>
              <w:rPr>
                <w:rFonts w:hint="eastAsia"/>
                <w:kern w:val="0"/>
              </w:rPr>
              <w:t xml:space="preserve">                    </w:t>
            </w:r>
            <w:r>
              <w:rPr>
                <w:rFonts w:hint="eastAsia"/>
                <w:kern w:val="0"/>
              </w:rPr>
              <w:t>審題教師簽名：</w:t>
            </w:r>
          </w:p>
        </w:tc>
      </w:tr>
    </w:tbl>
    <w:p w14:paraId="54A8AF55" w14:textId="77777777" w:rsidR="00EC3BFB" w:rsidRPr="004503F3" w:rsidRDefault="00EC3BFB" w:rsidP="00EC3BFB">
      <w:pPr>
        <w:rPr>
          <w:rFonts w:ascii="新細明體" w:hAnsi="新細明體" w:cs="新細明體"/>
          <w:color w:val="FF0000"/>
          <w:kern w:val="0"/>
        </w:rPr>
      </w:pPr>
    </w:p>
    <w:p w14:paraId="665B3D0C" w14:textId="77777777" w:rsidR="00EC3BFB" w:rsidRDefault="00EC3BFB" w:rsidP="00EC3BFB">
      <w:r w:rsidRPr="000D6F35">
        <w:rPr>
          <w:rFonts w:ascii="新細明體" w:hAnsi="新細明體" w:cs="新細明體" w:hint="eastAsia"/>
          <w:color w:val="FF0000"/>
          <w:kern w:val="0"/>
        </w:rPr>
        <w:t>◎檔案請至學校首頁-教務處-檔案下載。</w:t>
      </w:r>
      <w:r w:rsidRPr="000D6F35">
        <w:rPr>
          <w:rFonts w:ascii="新細明體" w:hAnsi="新細明體" w:cs="新細明體" w:hint="eastAsia"/>
          <w:kern w:val="0"/>
        </w:rPr>
        <w:br/>
        <w:t>◎依照單元特性（學習重點）擬訂細目。</w:t>
      </w:r>
      <w:r w:rsidRPr="000D6F35">
        <w:rPr>
          <w:rFonts w:ascii="新細明體" w:hAnsi="新細明體" w:cs="新細明體" w:hint="eastAsia"/>
          <w:kern w:val="0"/>
        </w:rPr>
        <w:br/>
        <w:t>◎完成後連同</w:t>
      </w:r>
      <w:r>
        <w:rPr>
          <w:rFonts w:ascii="新細明體" w:hAnsi="新細明體" w:cs="新細明體" w:hint="eastAsia"/>
          <w:kern w:val="0"/>
        </w:rPr>
        <w:t>試</w:t>
      </w:r>
      <w:r w:rsidRPr="000D6F35">
        <w:rPr>
          <w:rFonts w:ascii="新細明體" w:hAnsi="新細明體" w:cs="新細明體" w:hint="eastAsia"/>
          <w:kern w:val="0"/>
        </w:rPr>
        <w:t>題</w:t>
      </w:r>
      <w:r>
        <w:rPr>
          <w:rFonts w:ascii="新細明體" w:hAnsi="新細明體" w:cs="新細明體" w:hint="eastAsia"/>
          <w:kern w:val="0"/>
        </w:rPr>
        <w:t>一併</w:t>
      </w:r>
      <w:r w:rsidRPr="000D6F35">
        <w:rPr>
          <w:rFonts w:ascii="新細明體" w:hAnsi="新細明體" w:cs="新細明體" w:hint="eastAsia"/>
          <w:kern w:val="0"/>
        </w:rPr>
        <w:t>交回。</w:t>
      </w:r>
      <w:r w:rsidRPr="000D6F35">
        <w:rPr>
          <w:rFonts w:ascii="新細明體" w:hAnsi="新細明體" w:cs="新細明體" w:hint="eastAsia"/>
          <w:b/>
          <w:bCs/>
          <w:kern w:val="0"/>
        </w:rPr>
        <w:br/>
        <w:t>◎各列若不符需求，可自行增刪。</w:t>
      </w:r>
    </w:p>
    <w:p w14:paraId="0883B680" w14:textId="5541E826" w:rsidR="00EC3BFB" w:rsidRDefault="00EC3BFB">
      <w:pPr>
        <w:widowControl/>
        <w:rPr>
          <w:rFonts w:ascii="新細明體" w:hAnsi="新細明體" w:cs="新細明體"/>
          <w:b/>
          <w:bCs/>
          <w:kern w:val="0"/>
        </w:rPr>
      </w:pPr>
    </w:p>
    <w:p w14:paraId="33615849" w14:textId="77777777" w:rsidR="00EC3BFB" w:rsidRDefault="00EC3BFB" w:rsidP="00EC3BFB">
      <w:pPr>
        <w:pStyle w:val="a3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新竹縣立自強</w:t>
      </w:r>
      <w:r w:rsidRPr="00F64301">
        <w:rPr>
          <w:rFonts w:ascii="標楷體" w:eastAsia="標楷體" w:hAnsi="標楷體" w:hint="eastAsia"/>
          <w:b/>
          <w:sz w:val="28"/>
          <w:szCs w:val="28"/>
        </w:rPr>
        <w:t>國</w:t>
      </w:r>
      <w:r>
        <w:rPr>
          <w:rFonts w:ascii="標楷體" w:eastAsia="標楷體" w:hAnsi="標楷體" w:hint="eastAsia"/>
          <w:b/>
          <w:sz w:val="28"/>
          <w:szCs w:val="28"/>
        </w:rPr>
        <w:t>中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 w:rsidRPr="00F64301">
        <w:rPr>
          <w:rFonts w:ascii="標楷體" w:eastAsia="標楷體" w:hAnsi="標楷體" w:hint="eastAsia"/>
          <w:b/>
          <w:sz w:val="28"/>
          <w:szCs w:val="28"/>
        </w:rPr>
        <w:t>學年度第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F64301">
        <w:rPr>
          <w:rFonts w:ascii="標楷體" w:eastAsia="標楷體" w:hAnsi="標楷體" w:hint="eastAsia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第</w:t>
      </w:r>
      <w:r w:rsidRPr="0057589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BA553A">
        <w:rPr>
          <w:rFonts w:ascii="標楷體" w:eastAsia="標楷體" w:hAnsi="標楷體" w:hint="eastAsia"/>
          <w:b/>
          <w:sz w:val="28"/>
          <w:szCs w:val="28"/>
        </w:rPr>
        <w:t>次評量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F64301">
        <w:rPr>
          <w:rFonts w:ascii="標楷體" w:eastAsia="標楷體" w:hAnsi="標楷體" w:hint="eastAsia"/>
          <w:b/>
          <w:sz w:val="28"/>
          <w:szCs w:val="28"/>
        </w:rPr>
        <w:t>年級</w:t>
      </w:r>
      <w:r w:rsidRPr="0057589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</w:t>
      </w:r>
      <w:r w:rsidRPr="00F64301">
        <w:rPr>
          <w:rFonts w:ascii="標楷體" w:eastAsia="標楷體" w:hAnsi="標楷體" w:hint="eastAsia"/>
          <w:b/>
          <w:sz w:val="28"/>
          <w:szCs w:val="28"/>
        </w:rPr>
        <w:t>領域</w:t>
      </w:r>
    </w:p>
    <w:p w14:paraId="3884C1AF" w14:textId="77777777" w:rsidR="00EC3BFB" w:rsidRPr="00BA553A" w:rsidRDefault="00EC3BFB" w:rsidP="00EC3BFB">
      <w:pPr>
        <w:pStyle w:val="a3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</w:p>
    <w:p w14:paraId="58073642" w14:textId="77777777" w:rsidR="00EC3BFB" w:rsidRPr="00F64301" w:rsidRDefault="00EC3BFB" w:rsidP="00EC3BFB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Pr="00F64301">
        <w:rPr>
          <w:rFonts w:ascii="標楷體" w:eastAsia="標楷體" w:hAnsi="標楷體" w:hint="eastAsia"/>
          <w:b/>
          <w:sz w:val="28"/>
          <w:szCs w:val="28"/>
        </w:rPr>
        <w:t>教師命</w:t>
      </w:r>
      <w:r>
        <w:rPr>
          <w:rFonts w:ascii="標楷體" w:eastAsia="標楷體" w:hAnsi="標楷體" w:hint="eastAsia"/>
          <w:b/>
          <w:sz w:val="28"/>
          <w:szCs w:val="28"/>
        </w:rPr>
        <w:t>/審</w:t>
      </w:r>
      <w:r w:rsidRPr="00F64301">
        <w:rPr>
          <w:rFonts w:ascii="標楷體" w:eastAsia="標楷體" w:hAnsi="標楷體" w:hint="eastAsia"/>
          <w:b/>
          <w:sz w:val="28"/>
          <w:szCs w:val="28"/>
        </w:rPr>
        <w:t>題自我檢核表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3"/>
        <w:gridCol w:w="6278"/>
        <w:gridCol w:w="650"/>
        <w:gridCol w:w="651"/>
        <w:gridCol w:w="650"/>
        <w:gridCol w:w="651"/>
      </w:tblGrid>
      <w:tr w:rsidR="00EC3BFB" w:rsidRPr="00F64301" w14:paraId="04C601D8" w14:textId="77777777" w:rsidTr="004A47A1">
        <w:trPr>
          <w:trHeight w:hRule="exact" w:val="454"/>
          <w:jc w:val="center"/>
        </w:trPr>
        <w:tc>
          <w:tcPr>
            <w:tcW w:w="663" w:type="dxa"/>
            <w:vAlign w:val="center"/>
          </w:tcPr>
          <w:p w14:paraId="27B95A18" w14:textId="77777777" w:rsidR="00EC3BFB" w:rsidRPr="00F64301" w:rsidRDefault="00EC3BFB" w:rsidP="004A47A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78" w:type="dxa"/>
            <w:vAlign w:val="center"/>
          </w:tcPr>
          <w:p w14:paraId="0CC21593" w14:textId="77777777" w:rsidR="00EC3BFB" w:rsidRPr="00E80E3C" w:rsidRDefault="00EC3BFB" w:rsidP="004A47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CC26D7D" w14:textId="77777777" w:rsidR="00EC3BFB" w:rsidRPr="00F64301" w:rsidRDefault="00EC3BFB" w:rsidP="004A47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命題檢核</w:t>
            </w:r>
          </w:p>
        </w:tc>
        <w:tc>
          <w:tcPr>
            <w:tcW w:w="1301" w:type="dxa"/>
            <w:gridSpan w:val="2"/>
            <w:vAlign w:val="center"/>
          </w:tcPr>
          <w:p w14:paraId="19EF1A05" w14:textId="77777777" w:rsidR="00EC3BFB" w:rsidRPr="00F64301" w:rsidRDefault="00EC3BFB" w:rsidP="004A47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審題檢核</w:t>
            </w:r>
          </w:p>
        </w:tc>
      </w:tr>
      <w:tr w:rsidR="00EC3BFB" w:rsidRPr="00F64301" w14:paraId="2EC27D43" w14:textId="77777777" w:rsidTr="004A47A1">
        <w:trPr>
          <w:trHeight w:hRule="exact" w:val="454"/>
          <w:jc w:val="center"/>
        </w:trPr>
        <w:tc>
          <w:tcPr>
            <w:tcW w:w="663" w:type="dxa"/>
            <w:vAlign w:val="center"/>
          </w:tcPr>
          <w:p w14:paraId="3B416EA5" w14:textId="77777777" w:rsidR="00EC3BFB" w:rsidRPr="00F64301" w:rsidRDefault="00EC3BFB" w:rsidP="004A47A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6278" w:type="dxa"/>
            <w:vAlign w:val="center"/>
          </w:tcPr>
          <w:p w14:paraId="583E8C1A" w14:textId="77777777" w:rsidR="00EC3BFB" w:rsidRPr="00E80E3C" w:rsidRDefault="00EC3BFB" w:rsidP="004A47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0E3C">
              <w:rPr>
                <w:rFonts w:ascii="標楷體" w:eastAsia="標楷體" w:hAnsi="標楷體" w:hint="eastAsia"/>
                <w:sz w:val="28"/>
                <w:szCs w:val="28"/>
              </w:rPr>
              <w:t>檢核內容</w:t>
            </w:r>
          </w:p>
        </w:tc>
        <w:tc>
          <w:tcPr>
            <w:tcW w:w="650" w:type="dxa"/>
            <w:vAlign w:val="center"/>
          </w:tcPr>
          <w:p w14:paraId="7291AB51" w14:textId="77777777" w:rsidR="00EC3BFB" w:rsidRPr="00F64301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F64301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651" w:type="dxa"/>
            <w:vAlign w:val="center"/>
          </w:tcPr>
          <w:p w14:paraId="59663584" w14:textId="77777777" w:rsidR="00EC3BFB" w:rsidRPr="00F64301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F64301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650" w:type="dxa"/>
            <w:vAlign w:val="center"/>
          </w:tcPr>
          <w:p w14:paraId="411FE2CB" w14:textId="77777777" w:rsidR="00EC3BFB" w:rsidRPr="00F64301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F64301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651" w:type="dxa"/>
            <w:vAlign w:val="center"/>
          </w:tcPr>
          <w:p w14:paraId="7F4C576A" w14:textId="77777777" w:rsidR="00EC3BFB" w:rsidRPr="00F64301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F64301">
              <w:rPr>
                <w:rFonts w:ascii="標楷體" w:eastAsia="標楷體" w:hAnsi="標楷體" w:hint="eastAsia"/>
              </w:rPr>
              <w:t>否</w:t>
            </w:r>
          </w:p>
        </w:tc>
      </w:tr>
      <w:tr w:rsidR="00EC3BFB" w:rsidRPr="00F64301" w14:paraId="6E6659F3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764C41A3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6278" w:type="dxa"/>
            <w:vAlign w:val="center"/>
          </w:tcPr>
          <w:p w14:paraId="667F034C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試題的設計是否依據教材內容及其知識結構來制定？</w:t>
            </w:r>
          </w:p>
        </w:tc>
        <w:tc>
          <w:tcPr>
            <w:tcW w:w="650" w:type="dxa"/>
          </w:tcPr>
          <w:p w14:paraId="31AE68D5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  <w:sz w:val="28"/>
                <w:szCs w:val="28"/>
              </w:rPr>
            </w:pPr>
          </w:p>
        </w:tc>
        <w:tc>
          <w:tcPr>
            <w:tcW w:w="651" w:type="dxa"/>
          </w:tcPr>
          <w:p w14:paraId="0AF86E47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77AB446D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006CF101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EC3BFB" w:rsidRPr="00F64301" w14:paraId="0227A745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6795AE05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278" w:type="dxa"/>
            <w:vAlign w:val="center"/>
          </w:tcPr>
          <w:p w14:paraId="7441ED06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試題是否平均涵蓋各學習內容的概念？</w:t>
            </w:r>
          </w:p>
        </w:tc>
        <w:tc>
          <w:tcPr>
            <w:tcW w:w="650" w:type="dxa"/>
          </w:tcPr>
          <w:p w14:paraId="202EFF02" w14:textId="77777777" w:rsidR="00EC3BFB" w:rsidRPr="00AB6712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45F9C512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1A0A191C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10720B49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EC3BFB" w:rsidRPr="00F64301" w14:paraId="425D0439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4648BAF0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278" w:type="dxa"/>
            <w:vAlign w:val="center"/>
          </w:tcPr>
          <w:p w14:paraId="6F385DDB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試題是否注重概念原理的理解與應用？</w:t>
            </w:r>
          </w:p>
        </w:tc>
        <w:tc>
          <w:tcPr>
            <w:tcW w:w="650" w:type="dxa"/>
          </w:tcPr>
          <w:p w14:paraId="60759524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19E76637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5D49012E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54BF1A33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EC3BFB" w:rsidRPr="00F64301" w14:paraId="69F6E7BD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0577D58E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278" w:type="dxa"/>
            <w:vAlign w:val="center"/>
          </w:tcPr>
          <w:p w14:paraId="614849B4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同一主題之題組是否已避免有過多的子題？</w:t>
            </w:r>
          </w:p>
        </w:tc>
        <w:tc>
          <w:tcPr>
            <w:tcW w:w="650" w:type="dxa"/>
          </w:tcPr>
          <w:p w14:paraId="2D40632C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1A294E3A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3DAAC63C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5B83CA5B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EC3BFB" w:rsidRPr="00F64301" w14:paraId="22CBC59B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40251FF7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278" w:type="dxa"/>
            <w:vAlign w:val="center"/>
          </w:tcPr>
          <w:p w14:paraId="6B482C8E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試題內容是否直接引用坊間測驗卷、參考書、歷屆考古題、命題光碟等？（填答「是」者，請繼續回答第六題）</w:t>
            </w:r>
          </w:p>
        </w:tc>
        <w:tc>
          <w:tcPr>
            <w:tcW w:w="650" w:type="dxa"/>
          </w:tcPr>
          <w:p w14:paraId="4AE23E05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64721829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0815CEA4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47A512B7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EC3BFB" w:rsidRPr="00F64301" w14:paraId="72DD905A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7E689DF3" w14:textId="77777777" w:rsidR="00EC3BFB" w:rsidRPr="00F64301" w:rsidRDefault="00EC3BFB" w:rsidP="004A47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8880" w:type="dxa"/>
            <w:gridSpan w:val="5"/>
            <w:vAlign w:val="center"/>
          </w:tcPr>
          <w:p w14:paraId="0E8080E5" w14:textId="77777777" w:rsidR="00EC3BFB" w:rsidRPr="00F64301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此試卷直接引用的</w:t>
            </w:r>
            <w:r>
              <w:rPr>
                <w:rFonts w:ascii="標楷體" w:eastAsia="標楷體" w:hAnsi="標楷體" w:hint="eastAsia"/>
              </w:rPr>
              <w:t>百分比</w:t>
            </w:r>
            <w:r w:rsidRPr="004B4094">
              <w:rPr>
                <w:rFonts w:ascii="標楷體" w:eastAsia="標楷體" w:hAnsi="標楷體" w:hint="eastAsia"/>
              </w:rPr>
              <w:t>？</w:t>
            </w:r>
            <w:r>
              <w:rPr>
                <w:rFonts w:ascii="標楷體" w:eastAsia="標楷體" w:hAnsi="標楷體" w:hint="eastAsia"/>
              </w:rPr>
              <w:t>大約</w:t>
            </w:r>
            <w:r w:rsidRPr="004B4094">
              <w:rPr>
                <w:rFonts w:ascii="標楷體" w:eastAsia="標楷體" w:hAnsi="標楷體" w:hint="eastAsia"/>
              </w:rPr>
              <w:t xml:space="preserve">（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4B4094">
              <w:rPr>
                <w:rFonts w:ascii="標楷體" w:eastAsia="標楷體" w:hAnsi="標楷體" w:hint="eastAsia"/>
              </w:rPr>
              <w:t xml:space="preserve">   ）％</w:t>
            </w:r>
          </w:p>
        </w:tc>
      </w:tr>
      <w:tr w:rsidR="00EC3BFB" w:rsidRPr="00F64301" w14:paraId="28E6BA40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38F7D19E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6278" w:type="dxa"/>
            <w:tcBorders>
              <w:bottom w:val="single" w:sz="4" w:space="0" w:color="auto"/>
            </w:tcBorders>
            <w:vAlign w:val="center"/>
          </w:tcPr>
          <w:p w14:paraId="16317D3B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試題是否出現有母子效應（互相牽涉）的情形？</w:t>
            </w:r>
          </w:p>
        </w:tc>
        <w:tc>
          <w:tcPr>
            <w:tcW w:w="650" w:type="dxa"/>
          </w:tcPr>
          <w:p w14:paraId="039E0A51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60FE7CA5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1E00C120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1DFDB3C8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EC3BFB" w:rsidRPr="00F64301" w14:paraId="02668554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368404BD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01B69830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試題是否顧及難易度之合理性？</w:t>
            </w:r>
          </w:p>
        </w:tc>
        <w:tc>
          <w:tcPr>
            <w:tcW w:w="650" w:type="dxa"/>
          </w:tcPr>
          <w:p w14:paraId="54F90E87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71AF2783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678BAE98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74B5ED89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EC3BFB" w:rsidRPr="00F64301" w14:paraId="6550BC5A" w14:textId="77777777" w:rsidTr="004A47A1">
        <w:trPr>
          <w:trHeight w:val="624"/>
          <w:jc w:val="center"/>
        </w:trPr>
        <w:tc>
          <w:tcPr>
            <w:tcW w:w="663" w:type="dxa"/>
            <w:vAlign w:val="center"/>
          </w:tcPr>
          <w:p w14:paraId="32159200" w14:textId="77777777" w:rsidR="00EC3BFB" w:rsidRPr="004B4094" w:rsidRDefault="00EC3BFB" w:rsidP="004A47A1">
            <w:pPr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008EE379" w14:textId="77777777" w:rsidR="00EC3BFB" w:rsidRPr="004B4094" w:rsidRDefault="00EC3BFB" w:rsidP="004A47A1">
            <w:pPr>
              <w:jc w:val="both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相同教學單元之多個試題是否依教學目標做適當配置？</w:t>
            </w:r>
          </w:p>
        </w:tc>
        <w:tc>
          <w:tcPr>
            <w:tcW w:w="650" w:type="dxa"/>
          </w:tcPr>
          <w:p w14:paraId="04B9386E" w14:textId="77777777" w:rsidR="00EC3BFB" w:rsidRPr="00D9563D" w:rsidRDefault="00EC3BFB" w:rsidP="004A47A1">
            <w:pPr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50B69287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0" w:type="dxa"/>
          </w:tcPr>
          <w:p w14:paraId="07201DB8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651" w:type="dxa"/>
          </w:tcPr>
          <w:p w14:paraId="7620D9CE" w14:textId="77777777" w:rsidR="00EC3BFB" w:rsidRPr="00D9563D" w:rsidRDefault="00EC3BFB" w:rsidP="004A47A1">
            <w:pPr>
              <w:rPr>
                <w:rFonts w:ascii="標楷體" w:eastAsia="標楷體" w:hAnsi="標楷體"/>
                <w:b/>
                <w:color w:val="215868"/>
              </w:rPr>
            </w:pPr>
          </w:p>
        </w:tc>
      </w:tr>
    </w:tbl>
    <w:p w14:paraId="6556C719" w14:textId="77777777" w:rsidR="00EC3BFB" w:rsidRDefault="00EC3BFB" w:rsidP="00EC3BFB">
      <w:pPr>
        <w:spacing w:line="300" w:lineRule="exact"/>
      </w:pPr>
    </w:p>
    <w:p w14:paraId="4D20F454" w14:textId="77777777" w:rsidR="00EC3BFB" w:rsidRDefault="00EC3BFB" w:rsidP="00EC3BFB">
      <w:pPr>
        <w:spacing w:line="3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044A2A16" w14:textId="77777777" w:rsidR="00EC3BFB" w:rsidRPr="00B36757" w:rsidRDefault="00EC3BFB" w:rsidP="00EC3BFB">
      <w:pPr>
        <w:spacing w:line="3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5"/>
      </w:tblGrid>
      <w:tr w:rsidR="00EC3BFB" w:rsidRPr="00C70731" w14:paraId="47AEAB9D" w14:textId="77777777" w:rsidTr="004A47A1">
        <w:trPr>
          <w:trHeight w:val="567"/>
          <w:jc w:val="center"/>
        </w:trPr>
        <w:tc>
          <w:tcPr>
            <w:tcW w:w="9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3D533A" w14:textId="77777777" w:rsidR="00EC3BFB" w:rsidRPr="00C70731" w:rsidRDefault="00EC3BFB" w:rsidP="004A47A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70731">
              <w:rPr>
                <w:rFonts w:ascii="標楷體" w:eastAsia="標楷體" w:hAnsi="標楷體" w:cs="新細明體" w:hint="eastAsia"/>
                <w:kern w:val="0"/>
              </w:rPr>
              <w:t xml:space="preserve">一、命題教師：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</w:t>
            </w:r>
            <w:r w:rsidRPr="00C70731">
              <w:rPr>
                <w:rFonts w:ascii="標楷體" w:eastAsia="標楷體" w:hAnsi="標楷體" w:cs="新細明體" w:hint="eastAsia"/>
                <w:kern w:val="0"/>
              </w:rPr>
              <w:t xml:space="preserve">命題年級： </w:t>
            </w:r>
          </w:p>
        </w:tc>
      </w:tr>
      <w:tr w:rsidR="00EC3BFB" w:rsidRPr="00C70731" w14:paraId="32138300" w14:textId="77777777" w:rsidTr="004A47A1">
        <w:trPr>
          <w:trHeight w:val="802"/>
          <w:jc w:val="center"/>
        </w:trPr>
        <w:tc>
          <w:tcPr>
            <w:tcW w:w="9245" w:type="dxa"/>
            <w:tcBorders>
              <w:left w:val="single" w:sz="12" w:space="0" w:color="auto"/>
              <w:right w:val="single" w:sz="12" w:space="0" w:color="auto"/>
            </w:tcBorders>
          </w:tcPr>
          <w:p w14:paraId="12FA942F" w14:textId="77777777" w:rsidR="00EC3BFB" w:rsidRPr="00C70731" w:rsidRDefault="00EC3BFB" w:rsidP="004A47A1">
            <w:pPr>
              <w:adjustRightInd w:val="0"/>
              <w:spacing w:line="36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C70731">
              <w:rPr>
                <w:rFonts w:ascii="標楷體" w:eastAsia="標楷體" w:hAnsi="標楷體" w:cs="新細明體" w:hint="eastAsia"/>
                <w:kern w:val="0"/>
              </w:rPr>
              <w:t xml:space="preserve">二、命題科目：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</w:t>
            </w:r>
            <w:r w:rsidRPr="00C70731">
              <w:rPr>
                <w:rFonts w:ascii="標楷體" w:eastAsia="標楷體" w:hAnsi="標楷體" w:cs="新細明體" w:hint="eastAsia"/>
                <w:kern w:val="0"/>
              </w:rPr>
              <w:t xml:space="preserve">              </w:t>
            </w:r>
            <w:r w:rsidRPr="00C70731">
              <w:rPr>
                <w:rFonts w:ascii="標楷體" w:eastAsia="標楷體" w:hAnsi="標楷體" w:cs="新細明體"/>
                <w:kern w:val="0"/>
              </w:rPr>
              <w:t>版本：</w:t>
            </w:r>
          </w:p>
        </w:tc>
      </w:tr>
      <w:tr w:rsidR="00EC3BFB" w:rsidRPr="00C70731" w14:paraId="4C61A1ED" w14:textId="77777777" w:rsidTr="004A47A1">
        <w:trPr>
          <w:trHeight w:val="842"/>
          <w:jc w:val="center"/>
        </w:trPr>
        <w:tc>
          <w:tcPr>
            <w:tcW w:w="9245" w:type="dxa"/>
            <w:tcBorders>
              <w:left w:val="single" w:sz="12" w:space="0" w:color="auto"/>
              <w:right w:val="single" w:sz="12" w:space="0" w:color="auto"/>
            </w:tcBorders>
          </w:tcPr>
          <w:p w14:paraId="31956C1F" w14:textId="77777777" w:rsidR="00EC3BFB" w:rsidRPr="00C70731" w:rsidRDefault="00EC3BFB" w:rsidP="004A47A1">
            <w:pPr>
              <w:adjustRightInd w:val="0"/>
              <w:spacing w:line="36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C70731">
              <w:rPr>
                <w:rFonts w:ascii="標楷體" w:eastAsia="標楷體" w:hAnsi="標楷體" w:cs="新細明體" w:hint="eastAsia"/>
                <w:kern w:val="0"/>
              </w:rPr>
              <w:t xml:space="preserve">三、考試範圍： </w:t>
            </w:r>
          </w:p>
        </w:tc>
      </w:tr>
      <w:tr w:rsidR="00EC3BFB" w:rsidRPr="004B4094" w14:paraId="53ADAB06" w14:textId="77777777" w:rsidTr="004A47A1">
        <w:trPr>
          <w:trHeight w:val="3412"/>
          <w:jc w:val="center"/>
        </w:trPr>
        <w:tc>
          <w:tcPr>
            <w:tcW w:w="9245" w:type="dxa"/>
            <w:tcBorders>
              <w:left w:val="single" w:sz="12" w:space="0" w:color="auto"/>
              <w:right w:val="single" w:sz="12" w:space="0" w:color="auto"/>
            </w:tcBorders>
          </w:tcPr>
          <w:p w14:paraId="588DD192" w14:textId="77777777" w:rsidR="00EC3BFB" w:rsidRPr="004B4094" w:rsidRDefault="00EC3BFB" w:rsidP="004A47A1">
            <w:pPr>
              <w:adjustRightInd w:val="0"/>
              <w:spacing w:line="36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B4094">
              <w:rPr>
                <w:rFonts w:ascii="標楷體" w:eastAsia="標楷體" w:hAnsi="標楷體" w:cs="新細明體" w:hint="eastAsia"/>
                <w:kern w:val="0"/>
              </w:rPr>
              <w:t>四、審題教師</w:t>
            </w:r>
            <w:r>
              <w:rPr>
                <w:rFonts w:ascii="標楷體" w:eastAsia="標楷體" w:hAnsi="標楷體" w:cs="新細明體" w:hint="eastAsia"/>
                <w:kern w:val="0"/>
              </w:rPr>
              <w:t>意見</w:t>
            </w:r>
            <w:r w:rsidRPr="004B4094">
              <w:rPr>
                <w:rFonts w:ascii="標楷體" w:eastAsia="標楷體" w:hAnsi="標楷體" w:cs="新細明體" w:hint="eastAsia"/>
                <w:kern w:val="0"/>
              </w:rPr>
              <w:t>：</w:t>
            </w:r>
          </w:p>
        </w:tc>
      </w:tr>
    </w:tbl>
    <w:p w14:paraId="4886EEFA" w14:textId="77777777" w:rsidR="00EC3BFB" w:rsidRDefault="00EC3BFB" w:rsidP="00EC3BFB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C66B4A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B8AD8F0" w14:textId="77777777" w:rsidR="00EC3BFB" w:rsidRPr="007E7184" w:rsidRDefault="00EC3BFB" w:rsidP="00EC3BFB">
      <w:pPr>
        <w:jc w:val="center"/>
        <w:rPr>
          <w:rFonts w:ascii="新細明體" w:hAnsi="新細明體" w:cs="新細明體"/>
          <w:color w:val="FF0000"/>
          <w:kern w:val="0"/>
          <w:sz w:val="36"/>
          <w:szCs w:val="36"/>
        </w:rPr>
      </w:pPr>
      <w:r w:rsidRPr="007E7184">
        <w:rPr>
          <w:rFonts w:ascii="新細明體" w:hAnsi="新細明體" w:cs="新細明體" w:hint="eastAsia"/>
          <w:color w:val="FF0000"/>
          <w:kern w:val="0"/>
          <w:sz w:val="36"/>
          <w:szCs w:val="36"/>
        </w:rPr>
        <w:lastRenderedPageBreak/>
        <w:t>雙向細目表</w:t>
      </w:r>
      <w:r>
        <w:rPr>
          <w:rFonts w:ascii="新細明體" w:hAnsi="新細明體" w:cs="新細明體" w:hint="eastAsia"/>
          <w:color w:val="FF0000"/>
          <w:kern w:val="0"/>
          <w:sz w:val="36"/>
          <w:szCs w:val="36"/>
        </w:rPr>
        <w:t>(自然)</w:t>
      </w:r>
    </w:p>
    <w:tbl>
      <w:tblPr>
        <w:tblpPr w:leftFromText="180" w:rightFromText="180" w:horzAnchor="margin" w:tblpY="600"/>
        <w:tblW w:w="103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699"/>
        <w:gridCol w:w="855"/>
        <w:gridCol w:w="1983"/>
        <w:gridCol w:w="1840"/>
        <w:gridCol w:w="2126"/>
        <w:gridCol w:w="1559"/>
      </w:tblGrid>
      <w:tr w:rsidR="00EC3BFB" w:rsidRPr="000D6F35" w14:paraId="2B3CA594" w14:textId="77777777" w:rsidTr="004A47A1">
        <w:trPr>
          <w:trHeight w:val="76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7383" w14:textId="77777777" w:rsidR="00EC3BFB" w:rsidRPr="000D6F35" w:rsidRDefault="00EC3BFB" w:rsidP="004A47A1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D6F35">
              <w:rPr>
                <w:rFonts w:ascii="細明體" w:eastAsia="細明體" w:hAnsi="細明體" w:cs="新細明體" w:hint="eastAsia"/>
                <w:kern w:val="0"/>
              </w:rPr>
              <w:t>單元</w:t>
            </w:r>
            <w:r w:rsidRPr="000D6F35">
              <w:rPr>
                <w:rFonts w:ascii="細明體" w:eastAsia="細明體" w:hAnsi="細明體" w:cs="新細明體" w:hint="eastAsia"/>
                <w:kern w:val="0"/>
              </w:rPr>
              <w:br/>
              <w:t>（課、章）</w:t>
            </w:r>
          </w:p>
        </w:tc>
        <w:tc>
          <w:tcPr>
            <w:tcW w:w="69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3A09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>小單元</w:t>
            </w:r>
            <w:r w:rsidRPr="000D6F35">
              <w:rPr>
                <w:rFonts w:ascii="新細明體" w:hAnsi="新細明體" w:cs="新細明體" w:hint="eastAsia"/>
                <w:kern w:val="0"/>
              </w:rPr>
              <w:br/>
              <w:t>課程</w:t>
            </w: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4561D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>題型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8977E" w14:textId="77777777" w:rsidR="00EC3BFB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基本自然</w:t>
            </w:r>
          </w:p>
          <w:p w14:paraId="1EA8611E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科學知識概念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2730C" w14:textId="77777777" w:rsidR="00EC3BFB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科學資料</w:t>
            </w:r>
          </w:p>
          <w:p w14:paraId="3F247837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閱讀與理解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49C2F" w14:textId="77777777" w:rsidR="00EC3BFB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解決科學問題</w:t>
            </w:r>
            <w:r w:rsidRPr="000D6F35">
              <w:rPr>
                <w:rFonts w:ascii="新細明體" w:hAnsi="新細明體" w:cs="新細明體" w:hint="eastAsia"/>
                <w:kern w:val="0"/>
              </w:rPr>
              <w:br/>
            </w:r>
            <w:r>
              <w:rPr>
                <w:rFonts w:ascii="新細明體" w:hAnsi="新細明體" w:cs="新細明體" w:hint="eastAsia"/>
                <w:kern w:val="0"/>
              </w:rPr>
              <w:t>推論應用探究</w:t>
            </w:r>
          </w:p>
          <w:p w14:paraId="1888BED9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規劃執行數據分析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  <w:hideMark/>
          </w:tcPr>
          <w:p w14:paraId="510E4367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0D6F35">
              <w:rPr>
                <w:rFonts w:ascii="新細明體" w:hAnsi="新細明體" w:cs="新細明體" w:hint="eastAsia"/>
                <w:color w:val="000000"/>
                <w:kern w:val="0"/>
              </w:rPr>
              <w:t>合計</w:t>
            </w:r>
          </w:p>
        </w:tc>
      </w:tr>
      <w:tr w:rsidR="00EC3BFB" w:rsidRPr="000D6F35" w14:paraId="45730D18" w14:textId="77777777" w:rsidTr="004A47A1">
        <w:trPr>
          <w:trHeight w:val="503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8EC77" w14:textId="77777777" w:rsidR="00EC3BFB" w:rsidRPr="000D6F35" w:rsidRDefault="00EC3BFB" w:rsidP="004A47A1">
            <w:pPr>
              <w:widowControl/>
              <w:rPr>
                <w:rFonts w:ascii="細明體" w:eastAsia="細明體" w:hAnsi="細明體" w:cs="新細明體"/>
                <w:kern w:val="0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478EE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202B4A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01296DDC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題數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3856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題數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038D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題數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30211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占</w:t>
            </w:r>
            <w:r w:rsidRPr="000D6F35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分</w:t>
            </w:r>
          </w:p>
        </w:tc>
      </w:tr>
      <w:tr w:rsidR="00EC3BFB" w:rsidRPr="000D6F35" w14:paraId="16AE3EEA" w14:textId="77777777" w:rsidTr="004A47A1">
        <w:trPr>
          <w:trHeight w:val="498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3BC7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3297" w14:textId="77777777" w:rsidR="00EC3BFB" w:rsidRPr="000D6F35" w:rsidRDefault="00EC3BFB" w:rsidP="004A47A1">
            <w:pPr>
              <w:widowControl/>
              <w:rPr>
                <w:kern w:val="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5708C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6EB6C59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62BB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75F3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9D932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2AA173D0" w14:textId="77777777" w:rsidTr="004A47A1">
        <w:trPr>
          <w:trHeight w:val="498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05221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4B7B87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EC515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216B84B5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D192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A241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F9E1C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3E896B54" w14:textId="77777777" w:rsidTr="004A47A1">
        <w:trPr>
          <w:trHeight w:val="498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4ABA9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9A359A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75287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0BF5C902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FB89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9E3F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5AAE2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EC3BFB" w:rsidRPr="000D6F35" w14:paraId="4669C26A" w14:textId="77777777" w:rsidTr="004A47A1">
        <w:trPr>
          <w:trHeight w:val="498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75D71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8F6B" w14:textId="77777777" w:rsidR="00EC3BFB" w:rsidRPr="000D6F35" w:rsidRDefault="00EC3BFB" w:rsidP="004A47A1">
            <w:pPr>
              <w:widowControl/>
              <w:rPr>
                <w:kern w:val="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2CDC5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0BCC67F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DE5D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62AA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7D52B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EC3BFB" w:rsidRPr="000D6F35" w14:paraId="6759CAB2" w14:textId="77777777" w:rsidTr="004A47A1">
        <w:trPr>
          <w:trHeight w:val="49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36A5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457C" w14:textId="77777777" w:rsidR="00EC3BFB" w:rsidRPr="000D6F35" w:rsidRDefault="00EC3BFB" w:rsidP="004A47A1">
            <w:pPr>
              <w:widowControl/>
              <w:rPr>
                <w:kern w:val="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39551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10D41427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  <w:p w14:paraId="3315D9D6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AD06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  <w:p w14:paraId="46C4A78E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CD67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  <w:p w14:paraId="6040A196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3E80A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  <w:p w14:paraId="21697FD5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4CF2C81F" w14:textId="77777777" w:rsidTr="004A47A1">
        <w:trPr>
          <w:trHeight w:val="495"/>
        </w:trPr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7AC1F0F7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63FEB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F14E2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CA0D4FA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  <w:p w14:paraId="21176179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32F4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  <w:p w14:paraId="2AC685DF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7D94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  <w:p w14:paraId="368047C5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E2276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  <w:p w14:paraId="3A8CF72A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41929439" w14:textId="77777777" w:rsidTr="004A47A1">
        <w:trPr>
          <w:trHeight w:val="495"/>
        </w:trPr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18F41A24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B987D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5E334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95A1C07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  <w:p w14:paraId="20F22617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0944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  <w:p w14:paraId="56EC1F10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8CD8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  <w:p w14:paraId="67D800C0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1AE20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  <w:p w14:paraId="29A1DC71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421F63EE" w14:textId="77777777" w:rsidTr="004A47A1">
        <w:trPr>
          <w:trHeight w:val="495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F4D18E3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08F90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04BA5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472EBF5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  <w:p w14:paraId="57D2E8E0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AF2B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  <w:p w14:paraId="2018DDA3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87F5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  <w:p w14:paraId="709BC8B9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051D4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  <w:p w14:paraId="26FFE5CB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76A8856B" w14:textId="77777777" w:rsidTr="004A47A1">
        <w:trPr>
          <w:trHeight w:val="49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9496A5E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67E0" w14:textId="77777777" w:rsidR="00EC3BFB" w:rsidRPr="000D6F35" w:rsidRDefault="00EC3BFB" w:rsidP="004A47A1">
            <w:pPr>
              <w:widowControl/>
              <w:rPr>
                <w:kern w:val="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7BA0A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0008FE48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D22A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9670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E0DA5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  <w:p w14:paraId="43BE4D4E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01546D6A" w14:textId="77777777" w:rsidTr="004A47A1">
        <w:trPr>
          <w:trHeight w:val="498"/>
        </w:trPr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3A136324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CF2CEE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B598F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7A7BE81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  <w:p w14:paraId="094448F0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CC26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  <w:p w14:paraId="1BDA80AF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79DD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  <w:p w14:paraId="705AE747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78062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  <w:p w14:paraId="1FB51788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1F3187F5" w14:textId="77777777" w:rsidTr="004A47A1">
        <w:trPr>
          <w:trHeight w:val="498"/>
        </w:trPr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1EF6270B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498ED" w14:textId="77777777" w:rsidR="00EC3BFB" w:rsidRPr="000D6F35" w:rsidRDefault="00EC3BFB" w:rsidP="004A47A1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BAFD3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3850D36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  <w:p w14:paraId="5258CF78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1C5D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  <w:p w14:paraId="3578F999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25F0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  <w:p w14:paraId="561873B4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BA2A0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  <w:p w14:paraId="563A8C9F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3C3623C4" w14:textId="77777777" w:rsidTr="004A47A1">
        <w:trPr>
          <w:trHeight w:val="498"/>
        </w:trPr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A398477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BA77E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55395" w14:textId="77777777" w:rsidR="00EC3BFB" w:rsidRPr="000D6F35" w:rsidRDefault="00EC3BFB" w:rsidP="004A47A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914478E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  <w:p w14:paraId="7A09F6E9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5129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  <w:p w14:paraId="5000904C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9DEF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  <w:p w14:paraId="3933AA00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D831E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  <w:p w14:paraId="376BC375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61CB3629" w14:textId="77777777" w:rsidTr="004A47A1">
        <w:trPr>
          <w:trHeight w:val="498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CFFCC"/>
            <w:vAlign w:val="center"/>
            <w:hideMark/>
          </w:tcPr>
          <w:p w14:paraId="0406DBE4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分數</w:t>
            </w:r>
            <w:r w:rsidRPr="000D6F35">
              <w:rPr>
                <w:rFonts w:ascii="新細明體" w:hAnsi="新細明體" w:cs="新細明體" w:hint="eastAsia"/>
                <w:kern w:val="0"/>
              </w:rPr>
              <w:t>合</w:t>
            </w:r>
            <w:r>
              <w:rPr>
                <w:rFonts w:ascii="新細明體" w:hAnsi="新細明體" w:cs="新細明體" w:hint="eastAsia"/>
                <w:kern w:val="0"/>
              </w:rPr>
              <w:t>計</w:t>
            </w:r>
            <w:r w:rsidRPr="000D6F35">
              <w:rPr>
                <w:rFonts w:ascii="新細明體" w:hAnsi="新細明體" w:cs="新細明體" w:hint="eastAsia"/>
                <w:kern w:val="0"/>
              </w:rPr>
              <w:t xml:space="preserve">        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162E6A76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  <w:p w14:paraId="0DB6DFED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3D45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  <w:p w14:paraId="4C70666B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F55C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  <w:p w14:paraId="58727FC5" w14:textId="77777777" w:rsidR="00EC3BFB" w:rsidRPr="000D6F35" w:rsidRDefault="00EC3BFB" w:rsidP="004A47A1">
            <w:pPr>
              <w:widowControl/>
              <w:jc w:val="center"/>
              <w:rPr>
                <w:kern w:val="0"/>
              </w:rPr>
            </w:pPr>
            <w:r w:rsidRPr="000D6F35">
              <w:rPr>
                <w:kern w:val="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C8EFE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  <w:p w14:paraId="00268BBB" w14:textId="77777777" w:rsidR="00EC3BFB" w:rsidRPr="000D6F35" w:rsidRDefault="00EC3BFB" w:rsidP="004A47A1">
            <w:pPr>
              <w:widowControl/>
              <w:jc w:val="center"/>
              <w:rPr>
                <w:color w:val="000000"/>
                <w:kern w:val="0"/>
              </w:rPr>
            </w:pPr>
            <w:r w:rsidRPr="000D6F35">
              <w:rPr>
                <w:color w:val="000000"/>
                <w:kern w:val="0"/>
              </w:rPr>
              <w:t xml:space="preserve">　</w:t>
            </w:r>
          </w:p>
        </w:tc>
      </w:tr>
      <w:tr w:rsidR="00EC3BFB" w:rsidRPr="000D6F35" w14:paraId="1C601F5D" w14:textId="77777777" w:rsidTr="004A47A1">
        <w:trPr>
          <w:trHeight w:val="177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9A9B2" w14:textId="77777777" w:rsidR="00EC3BFB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>素養導向</w:t>
            </w:r>
          </w:p>
          <w:p w14:paraId="5E2001FB" w14:textId="77777777" w:rsidR="00EC3BFB" w:rsidRPr="000D6F35" w:rsidRDefault="00EC3BFB" w:rsidP="004A47A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>試題檢核</w:t>
            </w:r>
          </w:p>
        </w:tc>
        <w:tc>
          <w:tcPr>
            <w:tcW w:w="90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8DEBE" w14:textId="77777777" w:rsidR="00EC3BFB" w:rsidRPr="000D6F35" w:rsidRDefault="00EC3BFB" w:rsidP="004A47A1">
            <w:pPr>
              <w:widowControl/>
              <w:spacing w:line="320" w:lineRule="exact"/>
              <w:rPr>
                <w:kern w:val="0"/>
              </w:rPr>
            </w:pPr>
            <w:r w:rsidRPr="000D6F35">
              <w:rPr>
                <w:kern w:val="0"/>
              </w:rPr>
              <w:t>1.</w:t>
            </w:r>
            <w:r w:rsidRPr="000D6F35">
              <w:rPr>
                <w:rFonts w:ascii="細明體" w:eastAsia="細明體" w:hAnsi="細明體" w:hint="eastAsia"/>
                <w:kern w:val="0"/>
              </w:rPr>
              <w:t>素養導向題目比例達到</w:t>
            </w:r>
            <w:r w:rsidRPr="000D6F35">
              <w:rPr>
                <w:kern w:val="0"/>
              </w:rPr>
              <w:t>_____%</w:t>
            </w:r>
            <w:r w:rsidRPr="000D6F35">
              <w:rPr>
                <w:rFonts w:ascii="新細明體" w:hAnsi="新細明體" w:hint="eastAsia"/>
                <w:kern w:val="0"/>
              </w:rPr>
              <w:t>，</w:t>
            </w:r>
            <w:r w:rsidRPr="000D6F35">
              <w:rPr>
                <w:kern w:val="0"/>
              </w:rPr>
              <w:t>(          )</w:t>
            </w:r>
            <w:r w:rsidRPr="000D6F35">
              <w:rPr>
                <w:rFonts w:ascii="新細明體" w:hAnsi="新細明體" w:hint="eastAsia"/>
                <w:kern w:val="0"/>
              </w:rPr>
              <w:t>題型</w:t>
            </w:r>
            <w:r>
              <w:rPr>
                <w:rFonts w:ascii="新細明體" w:hAnsi="新細明體" w:hint="eastAsia"/>
                <w:kern w:val="0"/>
              </w:rPr>
              <w:t xml:space="preserve">，題號：(                 ) </w:t>
            </w:r>
          </w:p>
          <w:p w14:paraId="4285C95C" w14:textId="77777777" w:rsidR="00EC3BFB" w:rsidRPr="000D6F35" w:rsidRDefault="00EC3BFB" w:rsidP="004A47A1">
            <w:pPr>
              <w:widowControl/>
              <w:spacing w:line="320" w:lineRule="exact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2.□具備佈題設計為真實而合理的情境，應用知識與技解決真實情境脈絡中的問題         </w:t>
            </w:r>
          </w:p>
          <w:p w14:paraId="218A99F4" w14:textId="77777777" w:rsidR="00EC3BFB" w:rsidRPr="000D6F35" w:rsidRDefault="00EC3BFB" w:rsidP="004A47A1">
            <w:pPr>
              <w:widowControl/>
              <w:spacing w:line="320" w:lineRule="exact"/>
              <w:rPr>
                <w:rFonts w:ascii="新細明體" w:hAnsi="新細明體" w:cs="新細明體"/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3.□具備運用跨領域核心素養或是領域／科目核心素養                                                        </w:t>
            </w:r>
          </w:p>
          <w:p w14:paraId="5D40DCB6" w14:textId="77777777" w:rsidR="00EC3BFB" w:rsidRPr="000D6F35" w:rsidRDefault="00EC3BFB" w:rsidP="004A47A1">
            <w:pPr>
              <w:spacing w:line="320" w:lineRule="exact"/>
              <w:rPr>
                <w:kern w:val="0"/>
              </w:rPr>
            </w:pPr>
            <w:r w:rsidRPr="000D6F35">
              <w:rPr>
                <w:rFonts w:ascii="新細明體" w:hAnsi="新細明體" w:cs="新細明體" w:hint="eastAsia"/>
                <w:kern w:val="0"/>
              </w:rPr>
              <w:t xml:space="preserve">4.□具備試題為「學習表現」和「學習內容」的結合                                                             </w:t>
            </w:r>
          </w:p>
        </w:tc>
      </w:tr>
      <w:tr w:rsidR="00EC3BFB" w:rsidRPr="000D6F35" w14:paraId="4C19F2EB" w14:textId="77777777" w:rsidTr="004A47A1">
        <w:trPr>
          <w:trHeight w:val="555"/>
        </w:trPr>
        <w:tc>
          <w:tcPr>
            <w:tcW w:w="103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A0062F" w14:textId="77777777" w:rsidR="00EC3BFB" w:rsidRPr="000D6F35" w:rsidRDefault="00EC3BFB" w:rsidP="004A47A1">
            <w:pPr>
              <w:widowControl/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命題教師簽名：</w:t>
            </w:r>
            <w:r>
              <w:rPr>
                <w:rFonts w:hint="eastAsia"/>
                <w:kern w:val="0"/>
              </w:rPr>
              <w:t xml:space="preserve">                       </w:t>
            </w:r>
            <w:r>
              <w:rPr>
                <w:rFonts w:hint="eastAsia"/>
                <w:kern w:val="0"/>
              </w:rPr>
              <w:t>審題教師簽名：</w:t>
            </w:r>
          </w:p>
        </w:tc>
      </w:tr>
    </w:tbl>
    <w:p w14:paraId="1A8903E8" w14:textId="77777777" w:rsidR="00EC3BFB" w:rsidRPr="00B7086F" w:rsidRDefault="00EC3BFB" w:rsidP="00EC3BFB">
      <w:pPr>
        <w:rPr>
          <w:rFonts w:ascii="新細明體" w:hAnsi="新細明體" w:cs="新細明體"/>
          <w:color w:val="FF0000"/>
          <w:kern w:val="0"/>
        </w:rPr>
      </w:pPr>
    </w:p>
    <w:p w14:paraId="434EE059" w14:textId="79DDB696" w:rsidR="004A5398" w:rsidRPr="00EC3BFB" w:rsidRDefault="00EC3BFB" w:rsidP="00B36757">
      <w:r w:rsidRPr="000D6F35">
        <w:rPr>
          <w:rFonts w:ascii="新細明體" w:hAnsi="新細明體" w:cs="新細明體" w:hint="eastAsia"/>
          <w:color w:val="FF0000"/>
          <w:kern w:val="0"/>
        </w:rPr>
        <w:t>◎檔案請至學校首頁-教務處-檔案下載。</w:t>
      </w:r>
      <w:r w:rsidRPr="000D6F35">
        <w:rPr>
          <w:rFonts w:ascii="新細明體" w:hAnsi="新細明體" w:cs="新細明體" w:hint="eastAsia"/>
          <w:kern w:val="0"/>
        </w:rPr>
        <w:br/>
        <w:t>◎依照單元特性（學習重點）擬訂細目。</w:t>
      </w:r>
      <w:r w:rsidRPr="000D6F35">
        <w:rPr>
          <w:rFonts w:ascii="新細明體" w:hAnsi="新細明體" w:cs="新細明體" w:hint="eastAsia"/>
          <w:kern w:val="0"/>
        </w:rPr>
        <w:br/>
        <w:t>◎完成後連同</w:t>
      </w:r>
      <w:r>
        <w:rPr>
          <w:rFonts w:ascii="新細明體" w:hAnsi="新細明體" w:cs="新細明體" w:hint="eastAsia"/>
          <w:kern w:val="0"/>
        </w:rPr>
        <w:t>試</w:t>
      </w:r>
      <w:r w:rsidRPr="000D6F35">
        <w:rPr>
          <w:rFonts w:ascii="新細明體" w:hAnsi="新細明體" w:cs="新細明體" w:hint="eastAsia"/>
          <w:kern w:val="0"/>
        </w:rPr>
        <w:t>題</w:t>
      </w:r>
      <w:r>
        <w:rPr>
          <w:rFonts w:ascii="新細明體" w:hAnsi="新細明體" w:cs="新細明體" w:hint="eastAsia"/>
          <w:kern w:val="0"/>
        </w:rPr>
        <w:t>一併</w:t>
      </w:r>
      <w:r w:rsidRPr="000D6F35">
        <w:rPr>
          <w:rFonts w:ascii="新細明體" w:hAnsi="新細明體" w:cs="新細明體" w:hint="eastAsia"/>
          <w:kern w:val="0"/>
        </w:rPr>
        <w:t>交回。</w:t>
      </w:r>
      <w:r w:rsidRPr="000D6F35">
        <w:rPr>
          <w:rFonts w:ascii="新細明體" w:hAnsi="新細明體" w:cs="新細明體" w:hint="eastAsia"/>
          <w:b/>
          <w:bCs/>
          <w:kern w:val="0"/>
        </w:rPr>
        <w:br/>
        <w:t>◎各列若不符需求，可自行增刪。</w:t>
      </w:r>
      <w:bookmarkStart w:id="0" w:name="_GoBack"/>
      <w:bookmarkEnd w:id="0"/>
    </w:p>
    <w:sectPr w:rsidR="004A5398" w:rsidRPr="00EC3BFB" w:rsidSect="00B36757">
      <w:pgSz w:w="11906" w:h="16838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33864" w14:textId="77777777" w:rsidR="007F19A4" w:rsidRDefault="007F19A4" w:rsidP="00066E4B">
      <w:r>
        <w:separator/>
      </w:r>
    </w:p>
  </w:endnote>
  <w:endnote w:type="continuationSeparator" w:id="0">
    <w:p w14:paraId="60536704" w14:textId="77777777" w:rsidR="007F19A4" w:rsidRDefault="007F19A4" w:rsidP="0006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C09E8" w14:textId="77777777" w:rsidR="007F19A4" w:rsidRDefault="007F19A4" w:rsidP="00066E4B">
      <w:r>
        <w:separator/>
      </w:r>
    </w:p>
  </w:footnote>
  <w:footnote w:type="continuationSeparator" w:id="0">
    <w:p w14:paraId="12644D67" w14:textId="77777777" w:rsidR="007F19A4" w:rsidRDefault="007F19A4" w:rsidP="00066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1FF"/>
    <w:rsid w:val="00066E4B"/>
    <w:rsid w:val="001C6E31"/>
    <w:rsid w:val="004A5398"/>
    <w:rsid w:val="00557452"/>
    <w:rsid w:val="00597CEF"/>
    <w:rsid w:val="005C4156"/>
    <w:rsid w:val="007C3B6A"/>
    <w:rsid w:val="007F19A4"/>
    <w:rsid w:val="00AB6712"/>
    <w:rsid w:val="00B36757"/>
    <w:rsid w:val="00B7086F"/>
    <w:rsid w:val="00BB0575"/>
    <w:rsid w:val="00C441FF"/>
    <w:rsid w:val="00D36F70"/>
    <w:rsid w:val="00D9462B"/>
    <w:rsid w:val="00DE32A4"/>
    <w:rsid w:val="00EC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B1A9B"/>
  <w15:docId w15:val="{6C4906A3-1AC7-4F43-BB76-9D4781AF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1F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4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441F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6E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6E4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862</Words>
  <Characters>4914</Characters>
  <Application>Microsoft Office Word</Application>
  <DocSecurity>0</DocSecurity>
  <Lines>40</Lines>
  <Paragraphs>11</Paragraphs>
  <ScaleCrop>false</ScaleCrop>
  <Company>..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JCJH</cp:lastModifiedBy>
  <cp:revision>3</cp:revision>
  <dcterms:created xsi:type="dcterms:W3CDTF">2026-03-23T05:53:00Z</dcterms:created>
  <dcterms:modified xsi:type="dcterms:W3CDTF">2026-03-23T05:55:00Z</dcterms:modified>
</cp:coreProperties>
</file>